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15CA" w:rsidRDefault="008B15CA">
      <w:pPr>
        <w:pStyle w:val="2"/>
        <w:jc w:val="both"/>
      </w:pPr>
    </w:p>
    <w:p w:rsidR="004141B2" w:rsidRDefault="004141B2">
      <w:pPr>
        <w:pStyle w:val="2"/>
        <w:jc w:val="both"/>
      </w:pPr>
    </w:p>
    <w:p w:rsidR="00BD14FC" w:rsidRDefault="00BD14FC">
      <w:pPr>
        <w:pStyle w:val="2"/>
        <w:jc w:val="both"/>
      </w:pPr>
      <w:r>
        <w:t>Песнь о Евпатии Коловрате</w:t>
      </w:r>
    </w:p>
    <w:p w:rsidR="00BD14FC" w:rsidRDefault="00BD14FC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Есенин С.А.</w:t>
      </w:r>
    </w:p>
    <w:p w:rsidR="00BD14FC" w:rsidRPr="008B15CA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поемами Улыбыша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Кружат облачные вентери.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Закурилася ковыльница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Подкопытною танагою.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не зымь лузга-заманница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Запоршила переточины, -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Подымались злы татаровья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Зарайскую сторонушку.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ждала Рязань, не чуяла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 той разбойной допоти,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фатой варяжьей засынькой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Коротала ночку темную.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совиный ух защурился,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волчья пасть оскалилась, -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Батый с холма Чурилкова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Показал орде на зарево.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взглянули звезды-ласточки,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Загадали думу-полымя: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Чтой-то Русь захолынулася,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Аль не слышит лязгу бранного?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Щебетнули звезды месяцу: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"Ой ты, желтое ягнятище!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мни траву небесную,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Перестань бодаться с тучами.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Подыми-ка глазы-уголья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рязанскую сторонушку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позарься в кутомарине,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там движется-колышется?"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взглянул тут месяц с привязи,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ин жвачка зубы вытерпла,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Поперхнулся с перепужины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землю кровью кашлянул.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текут кровя сугорами,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Стонут пасишные пажити,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Разыгрались злы татаровья,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 полониками черпают.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 сам хан на выпячи,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коне сидит улыбисто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жует, слюнявя бороду,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 подохлой кобылятины.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Говорит он псиным голосом: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"Ой ли, титники братанове,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пора ль нам с пира-пображни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Настремнить коней в Московию?"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Олышан до Швивой Заводи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Знают песни про Евпатия.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поют от белой вызнати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холопного сермяжника.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и много песен сложено,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ни слову не уважено,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сочесть похвал той удали,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ославить смелой доблести.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Вились кудри у Евпатия,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три ряда на плечи падали.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гленищем ножик сеченый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Подпирал колено белое.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держал он кузню-крыницу,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Лошадей ковал да бражничал,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пешневые угорины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Двумя пальцами вытягивал.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лонешнего смолота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закромах его затулено.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один рукав молодушек,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Утираясь, продырявился.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любы, вишь, удалому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всхлипы серых журушек,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мила ему зазнобушка,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ль рязанская сторонушка.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не совы плачут полночью, -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Коломной бабы хныкают,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хомутах и наколодниках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Повели мужей татаровья.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Свищут потные погонщики,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Подгоняют полонянников,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пыжну путю-дороженьке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Ставят вехами головушки.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Соходилися боярове,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Суд рядили, споры ладили,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смутить им силу вражию,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Соблюсти им Русь кондовую.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Снаряжали побегушника,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Уручали светлой грамотой: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беги, зови детинушку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усуду свет Евпатия".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Ой, не колоб в поле катится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позыв колдуньи с Шехмина, -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Проскакал ездок на Пилево,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назад опять ворочает.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полях рязанских светится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Березняк при блеске месяца,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Освещая путь-дороженьку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Олышан до Швивой Заводи.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Прискакал ездок к Евпатию,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Вынул вязевую грамоту: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"Ой ты, лазушновый баторе,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Выручай ты Русь от лихости!"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Палаги-шинкачерихи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меду вино развожено,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Кумачовые кумашницы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Душниками занавешены.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Соходилися товарищи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хороброго Евпатия,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сивухой думы думали,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Запивали думы брагою.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Евпатий бражникам: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"Ой ли, други закадычные,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не пейте зелена вина,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губите сметку русскую.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 вино - мыслям пагуба,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Телесам оно - что коса траве,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Налетят на вас злые вороги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развеют вас по соломинке!"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заря течет за Коломною,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пожар стоит над путиною -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Бьются соколы-дружинники,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Налетая на татаровье.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Всколыхнулось сердце Батыя: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случилось там, приключилося?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рязанцы ль встали мертвые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побоище кроволитное?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рязанцам стать -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спьяну спать;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бою бы быть,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снопах лежать.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Скачет хан на бела батыря,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губ бежит слюна капучая.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меч Евпатий вытянул,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свеча в руках затеплилась.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березки-белоличушки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Из-под гоноби подрублены -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Полегли соколья-дружники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татарскими насечками.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Возговорит лютый ханище: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"Ой ли, черти, куролесники.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Отешите череп батыря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ль на чашу на сивушную".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он пьет не пьет, курвяжится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Оглянется да понюхает -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 всего ты, сила русская,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тыновье загодилася". </w:t>
      </w:r>
    </w:p>
    <w:p w:rsidR="00BD14FC" w:rsidRDefault="00BD14FC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1912</w:t>
      </w:r>
      <w:bookmarkStart w:id="0" w:name="_GoBack"/>
      <w:bookmarkEnd w:id="0"/>
    </w:p>
    <w:sectPr w:rsidR="00BD14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15CA"/>
    <w:rsid w:val="004141B2"/>
    <w:rsid w:val="007D1F27"/>
    <w:rsid w:val="008B15CA"/>
    <w:rsid w:val="00BD14FC"/>
    <w:rsid w:val="00EC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09F6B1-3886-4B17-B073-FC4D625C2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Песнь о Евпатии Коловрате - CoolReferat.com</vt:lpstr>
    </vt:vector>
  </TitlesOfParts>
  <Company>*</Company>
  <LinksUpToDate>false</LinksUpToDate>
  <CharactersWithSpaces>3809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Песнь о Евпатии Коловрате - CoolReferat.com</dc:title>
  <dc:subject/>
  <dc:creator>Admin</dc:creator>
  <cp:keywords/>
  <dc:description/>
  <cp:lastModifiedBy>Irina</cp:lastModifiedBy>
  <cp:revision>2</cp:revision>
  <dcterms:created xsi:type="dcterms:W3CDTF">2014-08-23T18:02:00Z</dcterms:created>
  <dcterms:modified xsi:type="dcterms:W3CDTF">2014-08-23T18:02:00Z</dcterms:modified>
</cp:coreProperties>
</file>