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6D2" w:rsidRDefault="00A476D2" w:rsidP="0093625E">
      <w:pPr>
        <w:spacing w:line="360" w:lineRule="auto"/>
        <w:ind w:left="-900" w:right="-185"/>
        <w:jc w:val="center"/>
        <w:rPr>
          <w:b/>
          <w:sz w:val="28"/>
          <w:szCs w:val="28"/>
        </w:rPr>
      </w:pPr>
    </w:p>
    <w:p w:rsidR="00BC65F8" w:rsidRPr="0093625E" w:rsidRDefault="00BC65F8" w:rsidP="0093625E">
      <w:pPr>
        <w:spacing w:line="360" w:lineRule="auto"/>
        <w:ind w:left="-900" w:right="-185"/>
        <w:jc w:val="center"/>
        <w:rPr>
          <w:b/>
          <w:sz w:val="28"/>
          <w:szCs w:val="28"/>
        </w:rPr>
      </w:pPr>
      <w:r w:rsidRPr="0093625E">
        <w:rPr>
          <w:b/>
          <w:sz w:val="28"/>
          <w:szCs w:val="28"/>
        </w:rPr>
        <w:t>Содержание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Введение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1. Современное состояние и проблемы развития Уральского Федерального округа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1.1 Общие сведения и географическое положение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1.2 Ресурсная база Уральского Федерального округа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1.3 Население и трудовые ресурсы Уральского федерального округа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1.4 Финансовый рынок и среда его развития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2. Эколого-экономические проблемы развития Уральского Федерального округа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2.1 Структура хозяйственного комплекса. Проблемы ее оптимизации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2.2 Экологические проблемы Уральского Федерального округа</w:t>
      </w:r>
    </w:p>
    <w:p w:rsidR="00BC65F8" w:rsidRPr="00464535" w:rsidRDefault="00BC65F8" w:rsidP="00AD12AF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3. Перспективы развития Уральского Федерального округа</w:t>
      </w:r>
      <w:r w:rsidR="00AD12AF">
        <w:rPr>
          <w:sz w:val="28"/>
          <w:szCs w:val="28"/>
        </w:rPr>
        <w:t>.</w:t>
      </w:r>
      <w:r w:rsidRPr="00464535">
        <w:rPr>
          <w:sz w:val="28"/>
          <w:szCs w:val="28"/>
        </w:rPr>
        <w:t xml:space="preserve"> Основные направления развития машиностроения Урала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Заключение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Список литературы</w:t>
      </w:r>
    </w:p>
    <w:p w:rsidR="00464535" w:rsidRDefault="00464535" w:rsidP="0093625E">
      <w:pPr>
        <w:spacing w:line="360" w:lineRule="auto"/>
        <w:ind w:left="-900" w:right="-185"/>
        <w:rPr>
          <w:sz w:val="28"/>
          <w:szCs w:val="28"/>
        </w:rPr>
      </w:pPr>
    </w:p>
    <w:p w:rsidR="00464535" w:rsidRDefault="00464535" w:rsidP="0093625E">
      <w:pPr>
        <w:spacing w:line="360" w:lineRule="auto"/>
        <w:ind w:left="-900" w:right="-185"/>
        <w:rPr>
          <w:sz w:val="28"/>
          <w:szCs w:val="28"/>
        </w:rPr>
      </w:pPr>
    </w:p>
    <w:p w:rsidR="00464535" w:rsidRDefault="00464535" w:rsidP="0093625E">
      <w:pPr>
        <w:spacing w:line="360" w:lineRule="auto"/>
        <w:ind w:left="-900" w:right="-185"/>
        <w:rPr>
          <w:sz w:val="28"/>
          <w:szCs w:val="28"/>
        </w:rPr>
      </w:pPr>
    </w:p>
    <w:p w:rsidR="00464535" w:rsidRDefault="00464535" w:rsidP="0093625E">
      <w:pPr>
        <w:spacing w:line="360" w:lineRule="auto"/>
        <w:ind w:left="-900" w:right="-185"/>
        <w:rPr>
          <w:sz w:val="28"/>
          <w:szCs w:val="28"/>
        </w:rPr>
      </w:pPr>
    </w:p>
    <w:p w:rsidR="00464535" w:rsidRDefault="00464535" w:rsidP="0093625E">
      <w:pPr>
        <w:spacing w:line="360" w:lineRule="auto"/>
        <w:ind w:left="-900" w:right="-185"/>
        <w:rPr>
          <w:sz w:val="28"/>
          <w:szCs w:val="28"/>
        </w:rPr>
      </w:pPr>
    </w:p>
    <w:p w:rsidR="00464535" w:rsidRDefault="00464535" w:rsidP="0093625E">
      <w:pPr>
        <w:spacing w:line="360" w:lineRule="auto"/>
        <w:ind w:left="-900" w:right="-185"/>
        <w:rPr>
          <w:sz w:val="28"/>
          <w:szCs w:val="28"/>
        </w:rPr>
      </w:pPr>
    </w:p>
    <w:p w:rsidR="00464535" w:rsidRDefault="00464535" w:rsidP="0093625E">
      <w:pPr>
        <w:spacing w:line="360" w:lineRule="auto"/>
        <w:ind w:left="-900" w:right="-185"/>
        <w:rPr>
          <w:sz w:val="28"/>
          <w:szCs w:val="28"/>
        </w:rPr>
      </w:pPr>
    </w:p>
    <w:p w:rsidR="00464535" w:rsidRDefault="00464535" w:rsidP="0093625E">
      <w:pPr>
        <w:spacing w:line="360" w:lineRule="auto"/>
        <w:ind w:left="-900" w:right="-185"/>
        <w:rPr>
          <w:sz w:val="28"/>
          <w:szCs w:val="28"/>
        </w:rPr>
      </w:pPr>
    </w:p>
    <w:p w:rsidR="00464535" w:rsidRDefault="00464535" w:rsidP="0093625E">
      <w:pPr>
        <w:spacing w:line="360" w:lineRule="auto"/>
        <w:ind w:left="-900" w:right="-185"/>
        <w:rPr>
          <w:sz w:val="28"/>
          <w:szCs w:val="28"/>
        </w:rPr>
      </w:pPr>
    </w:p>
    <w:p w:rsidR="00464535" w:rsidRDefault="00464535" w:rsidP="0093625E">
      <w:pPr>
        <w:spacing w:line="360" w:lineRule="auto"/>
        <w:ind w:left="-900" w:right="-185"/>
        <w:rPr>
          <w:sz w:val="28"/>
          <w:szCs w:val="28"/>
        </w:rPr>
      </w:pPr>
    </w:p>
    <w:p w:rsidR="00464535" w:rsidRDefault="00464535" w:rsidP="0093625E">
      <w:pPr>
        <w:spacing w:line="360" w:lineRule="auto"/>
        <w:ind w:left="-900" w:right="-185"/>
        <w:rPr>
          <w:sz w:val="28"/>
          <w:szCs w:val="28"/>
        </w:rPr>
      </w:pPr>
    </w:p>
    <w:p w:rsidR="00464535" w:rsidRDefault="00464535" w:rsidP="0093625E">
      <w:pPr>
        <w:spacing w:line="360" w:lineRule="auto"/>
        <w:ind w:left="-900" w:right="-185"/>
        <w:rPr>
          <w:sz w:val="28"/>
          <w:szCs w:val="28"/>
        </w:rPr>
      </w:pPr>
    </w:p>
    <w:p w:rsidR="003C2A19" w:rsidRDefault="003C2A19" w:rsidP="0093625E">
      <w:pPr>
        <w:spacing w:line="360" w:lineRule="auto"/>
        <w:ind w:left="-900" w:right="-185"/>
        <w:rPr>
          <w:sz w:val="28"/>
          <w:szCs w:val="28"/>
        </w:rPr>
      </w:pPr>
    </w:p>
    <w:p w:rsidR="003C2A19" w:rsidRDefault="003C2A19" w:rsidP="0093625E">
      <w:pPr>
        <w:spacing w:line="360" w:lineRule="auto"/>
        <w:ind w:left="-900" w:right="-185"/>
        <w:rPr>
          <w:sz w:val="28"/>
          <w:szCs w:val="28"/>
        </w:rPr>
      </w:pPr>
    </w:p>
    <w:p w:rsidR="0093625E" w:rsidRDefault="0093625E" w:rsidP="0093625E">
      <w:pPr>
        <w:spacing w:line="360" w:lineRule="auto"/>
        <w:ind w:left="-900" w:right="-185"/>
        <w:rPr>
          <w:sz w:val="28"/>
          <w:szCs w:val="28"/>
        </w:rPr>
      </w:pPr>
    </w:p>
    <w:p w:rsidR="0093625E" w:rsidRDefault="0093625E" w:rsidP="0093625E">
      <w:pPr>
        <w:spacing w:line="360" w:lineRule="auto"/>
        <w:ind w:left="-900" w:right="-185"/>
        <w:rPr>
          <w:sz w:val="28"/>
          <w:szCs w:val="28"/>
        </w:rPr>
      </w:pPr>
    </w:p>
    <w:p w:rsidR="0093625E" w:rsidRDefault="0093625E" w:rsidP="0093625E">
      <w:pPr>
        <w:spacing w:line="360" w:lineRule="auto"/>
        <w:ind w:left="-900" w:right="-185"/>
        <w:rPr>
          <w:sz w:val="28"/>
          <w:szCs w:val="28"/>
        </w:rPr>
      </w:pPr>
    </w:p>
    <w:p w:rsidR="00BC65F8" w:rsidRPr="003C2A19" w:rsidRDefault="00BC65F8" w:rsidP="0093625E">
      <w:pPr>
        <w:spacing w:line="360" w:lineRule="auto"/>
        <w:ind w:left="-900" w:right="-185"/>
        <w:jc w:val="center"/>
        <w:rPr>
          <w:b/>
          <w:sz w:val="28"/>
          <w:szCs w:val="28"/>
        </w:rPr>
      </w:pPr>
      <w:r w:rsidRPr="003C2A19">
        <w:rPr>
          <w:b/>
          <w:sz w:val="28"/>
          <w:szCs w:val="28"/>
        </w:rPr>
        <w:t>Введение</w:t>
      </w:r>
    </w:p>
    <w:p w:rsidR="00BC65F8" w:rsidRPr="00464535" w:rsidRDefault="00376316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В условиях развития рыночных отношений для научного обоснования радикальных экономических реформ особое значение приобретает региональная экономика - область научных знаний о размещении производительных сил, экономике регионов. Особенно важную роль играет региональная экономика в действенном научном обеспечении экономических преобразований, создании единого экономического пространства при рационализации межрегиональных связей, формировании региональных рынков.</w:t>
      </w:r>
    </w:p>
    <w:p w:rsidR="00BC65F8" w:rsidRPr="00464535" w:rsidRDefault="00376316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>Уральский Федеральный округ занимает одно из первых мест в стране по многим показателям: это и демографические характеристики (естественный прирост), и объем валового регионального продукта, объем экспорта и пр. Регион развивается динамично, статистические данные позволяют проследить, выявить эти изменения. Уральский федеральный округ уникален и по своему экономико-географическому положению. Территория богата полезными ископаемыми. Здесь находятся уникальные производства, крупные предприятия металлургического и машиностроительного комплексов. Уникальна и транспортная система: через территорию Урала проходят многие внутренние и международные пути (авиалинии, Транссибирская магистраль).</w:t>
      </w:r>
      <w:r>
        <w:rPr>
          <w:sz w:val="28"/>
          <w:szCs w:val="28"/>
        </w:rPr>
        <w:t xml:space="preserve">  </w:t>
      </w:r>
    </w:p>
    <w:p w:rsidR="00BC65F8" w:rsidRPr="00464535" w:rsidRDefault="00376316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Существенное влияние на формирование хозяйства Уральский Федеральный округ оказывает его чрезвычайно выгодное экономико-географическое положение. Урал занимает Центральное положение в стране. Он входит в состав Западной экономической зоны России, граничит с ра</w:t>
      </w:r>
      <w:r w:rsidR="0093625E">
        <w:rPr>
          <w:sz w:val="28"/>
          <w:szCs w:val="28"/>
        </w:rPr>
        <w:t>йонами Восточной зоны, отсюда -</w:t>
      </w:r>
      <w:r w:rsidR="00BC65F8" w:rsidRPr="00464535">
        <w:rPr>
          <w:sz w:val="28"/>
          <w:szCs w:val="28"/>
        </w:rPr>
        <w:t xml:space="preserve"> относительная близость к разнообразным минерально-сырьевым и топливно-энергетическим ресурсам Сибири, к рынкам сбыта готовой продукции, которая потребляется как в западных, так и в восточных районах страны. Урал имеет значение как машиностроительная база освоения восточных районов. Благоприятное экономико-географическое положение Урала способствует повышению его роли в межрайонном территориальном разделении труда.</w:t>
      </w:r>
    </w:p>
    <w:p w:rsidR="00BC65F8" w:rsidRPr="00464535" w:rsidRDefault="00376316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>Однако следует выделить ряд проблем, которые отрицательно сказываются на развитии экономики округа: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- экологические;</w:t>
      </w:r>
    </w:p>
    <w:p w:rsidR="00BC65F8" w:rsidRPr="00464535" w:rsidRDefault="00376316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>-</w:t>
      </w:r>
      <w:r w:rsidR="00BC65F8" w:rsidRPr="00464535">
        <w:rPr>
          <w:sz w:val="28"/>
          <w:szCs w:val="28"/>
        </w:rPr>
        <w:t xml:space="preserve"> недостаток инвестиций;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- устаревание основных фондов промышленности.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В связи с этим выбранная тема является актуальной.</w:t>
      </w:r>
    </w:p>
    <w:p w:rsidR="00BC65F8" w:rsidRPr="00464535" w:rsidRDefault="00376316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Цель курсовой работы: охарактеризовать природно-экономические потенциал, выявить проблемы и определить перспективы развития Уральского Федерального округа на современном этапе.</w:t>
      </w:r>
      <w:r>
        <w:rPr>
          <w:sz w:val="28"/>
          <w:szCs w:val="28"/>
        </w:rPr>
        <w:t xml:space="preserve">   </w:t>
      </w:r>
    </w:p>
    <w:p w:rsidR="00BC65F8" w:rsidRPr="00464535" w:rsidRDefault="00376316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Задачи: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- рассмотреть общее состояние природно-экономического потенциала Уральского Федерального округа;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- выявить эколого-социальные проблемы развитии Уральского Федерального округа;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- охарактеризовать перспективы развития Уральского Федерального округа.</w:t>
      </w:r>
    </w:p>
    <w:p w:rsidR="00376316" w:rsidRDefault="00376316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В работе использовался ряд методов исследования, в том числе элементы системного анализа - комплексное изучение структуры хозяйства и внутренних взаимосвязей дополняется изучением их взаимодействия. Так, изучение электроэнергетики региона невозможно без рассмотрения транспорта (например, трубопроводы Урала), металлургии - без принятия во внимание сложной экологической обстановки на территории. Для определения отраслей специализации в работе использовался индексный метод (расчет коэффициента локализации). Использовались географические карты (картографический метод), позволяющие проанализировать особенности размещения отдельных видов полезных ископаемых на территории, показать взаимосвязь размещения отраслей специализации и минерально-сырьевой базы страны.</w:t>
      </w:r>
      <w:r>
        <w:rPr>
          <w:sz w:val="28"/>
          <w:szCs w:val="28"/>
        </w:rPr>
        <w:t xml:space="preserve"> </w:t>
      </w:r>
      <w:r w:rsidR="00BC65F8" w:rsidRPr="00464535">
        <w:rPr>
          <w:sz w:val="28"/>
          <w:szCs w:val="28"/>
        </w:rPr>
        <w:t>В качестве информационной базы наряду с учебной литературой использовались материалы периодической печати, статистические материалы ежегодных сборников.</w:t>
      </w:r>
    </w:p>
    <w:p w:rsidR="0093625E" w:rsidRDefault="0093625E" w:rsidP="0093625E">
      <w:pPr>
        <w:spacing w:line="360" w:lineRule="auto"/>
        <w:ind w:left="-900" w:right="-185"/>
        <w:jc w:val="center"/>
        <w:rPr>
          <w:b/>
          <w:sz w:val="28"/>
          <w:szCs w:val="28"/>
        </w:rPr>
      </w:pPr>
    </w:p>
    <w:p w:rsidR="0093625E" w:rsidRDefault="0093625E" w:rsidP="0093625E">
      <w:pPr>
        <w:spacing w:line="360" w:lineRule="auto"/>
        <w:ind w:left="-900" w:right="-185"/>
        <w:jc w:val="center"/>
        <w:rPr>
          <w:b/>
          <w:sz w:val="28"/>
          <w:szCs w:val="28"/>
        </w:rPr>
      </w:pPr>
    </w:p>
    <w:p w:rsidR="0093625E" w:rsidRDefault="0093625E" w:rsidP="0093625E">
      <w:pPr>
        <w:spacing w:line="360" w:lineRule="auto"/>
        <w:ind w:left="-900" w:right="-185"/>
        <w:jc w:val="center"/>
        <w:rPr>
          <w:b/>
          <w:sz w:val="28"/>
          <w:szCs w:val="28"/>
        </w:rPr>
      </w:pPr>
    </w:p>
    <w:p w:rsidR="0093625E" w:rsidRDefault="0093625E" w:rsidP="0093625E">
      <w:pPr>
        <w:spacing w:line="360" w:lineRule="auto"/>
        <w:ind w:left="-900" w:right="-185"/>
        <w:jc w:val="center"/>
        <w:rPr>
          <w:b/>
          <w:sz w:val="28"/>
          <w:szCs w:val="28"/>
        </w:rPr>
      </w:pPr>
    </w:p>
    <w:p w:rsidR="0093625E" w:rsidRDefault="0093625E" w:rsidP="0093625E">
      <w:pPr>
        <w:spacing w:line="360" w:lineRule="auto"/>
        <w:ind w:left="-900" w:right="-185"/>
        <w:jc w:val="center"/>
        <w:rPr>
          <w:b/>
          <w:sz w:val="28"/>
          <w:szCs w:val="28"/>
        </w:rPr>
      </w:pPr>
    </w:p>
    <w:p w:rsidR="0093625E" w:rsidRDefault="0093625E" w:rsidP="0093625E">
      <w:pPr>
        <w:spacing w:line="360" w:lineRule="auto"/>
        <w:ind w:left="-900" w:right="-185"/>
        <w:jc w:val="center"/>
        <w:rPr>
          <w:b/>
          <w:sz w:val="28"/>
          <w:szCs w:val="28"/>
        </w:rPr>
      </w:pPr>
    </w:p>
    <w:p w:rsidR="0093625E" w:rsidRDefault="0093625E" w:rsidP="0093625E">
      <w:pPr>
        <w:spacing w:line="360" w:lineRule="auto"/>
        <w:ind w:left="-900" w:right="-185"/>
        <w:jc w:val="center"/>
        <w:rPr>
          <w:b/>
          <w:sz w:val="28"/>
          <w:szCs w:val="28"/>
        </w:rPr>
      </w:pPr>
    </w:p>
    <w:p w:rsidR="00BC65F8" w:rsidRPr="00376316" w:rsidRDefault="00BC65F8" w:rsidP="0093625E">
      <w:pPr>
        <w:spacing w:line="360" w:lineRule="auto"/>
        <w:ind w:left="-900" w:right="-185"/>
        <w:jc w:val="center"/>
        <w:rPr>
          <w:b/>
          <w:sz w:val="28"/>
          <w:szCs w:val="28"/>
        </w:rPr>
      </w:pPr>
      <w:r w:rsidRPr="00376316">
        <w:rPr>
          <w:b/>
          <w:sz w:val="28"/>
          <w:szCs w:val="28"/>
        </w:rPr>
        <w:t>1. Современное состояние и проблемы развития Уральского Федерального округа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1.1 Общие сведения и географическое положение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 xml:space="preserve">В состав Уральского федерального округа (УФО) входят Ямало-Ненецкий автономный округ, </w:t>
      </w:r>
      <w:r w:rsidR="003C2A19">
        <w:rPr>
          <w:sz w:val="28"/>
          <w:szCs w:val="28"/>
        </w:rPr>
        <w:t xml:space="preserve"> </w:t>
      </w:r>
      <w:r w:rsidRPr="00464535">
        <w:rPr>
          <w:sz w:val="28"/>
          <w:szCs w:val="28"/>
        </w:rPr>
        <w:t>Ханты</w:t>
      </w:r>
      <w:r w:rsidR="0093625E">
        <w:rPr>
          <w:sz w:val="28"/>
          <w:szCs w:val="28"/>
        </w:rPr>
        <w:t xml:space="preserve"> </w:t>
      </w:r>
      <w:r w:rsidRPr="00464535">
        <w:rPr>
          <w:sz w:val="28"/>
          <w:szCs w:val="28"/>
        </w:rPr>
        <w:t>-</w:t>
      </w:r>
      <w:r w:rsidR="0093625E">
        <w:rPr>
          <w:sz w:val="28"/>
          <w:szCs w:val="28"/>
        </w:rPr>
        <w:t xml:space="preserve"> </w:t>
      </w:r>
      <w:r w:rsidRPr="00464535">
        <w:rPr>
          <w:sz w:val="28"/>
          <w:szCs w:val="28"/>
        </w:rPr>
        <w:t>Мансийский автономный округ, Свердловская, Курганская, Тюменская и Челябинская области.</w:t>
      </w:r>
    </w:p>
    <w:p w:rsidR="00BC65F8" w:rsidRPr="00464535" w:rsidRDefault="007A0BEA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>Центром федерального округа является г. Екатеринбург.</w:t>
      </w:r>
    </w:p>
    <w:p w:rsidR="00BC65F8" w:rsidRPr="007A0BEA" w:rsidRDefault="007A0BEA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 xml:space="preserve">Полномочный представитель Президента РФ в Уральском ФО - </w:t>
      </w:r>
      <w:r w:rsidRPr="007A0BEA">
        <w:rPr>
          <w:sz w:val="28"/>
          <w:szCs w:val="28"/>
        </w:rPr>
        <w:t>Винниченко Николай Александрович</w:t>
      </w:r>
    </w:p>
    <w:p w:rsidR="00BC65F8" w:rsidRPr="00464535" w:rsidRDefault="007A0BEA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>Площадь федерального округа составляет 1 788,9 тыс. кв. км. или 10,5% от территории России.</w:t>
      </w:r>
    </w:p>
    <w:p w:rsidR="00BC65F8" w:rsidRPr="00464535" w:rsidRDefault="007A0BEA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>Уральский федеральный округ занимает 10,5% территории России, по предварительным итогам Всероссийской переписи населения на 9 октября 2002г. на его долю приходилось 8,5% населения страны. При этом 80% населения проживают в городах.</w:t>
      </w:r>
    </w:p>
    <w:p w:rsidR="00BC65F8" w:rsidRPr="00464535" w:rsidRDefault="007A0BEA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Крупнейшими городами Уральского ФО являются Екатеринбург, Челябинск, Тюмень, Магнитогорск, Нижний Тагил, Курган, Сургут, Нижневартовск, Златоуст, Каменск</w:t>
      </w:r>
      <w:r w:rsidR="0093625E">
        <w:rPr>
          <w:sz w:val="28"/>
          <w:szCs w:val="28"/>
        </w:rPr>
        <w:t xml:space="preserve"> </w:t>
      </w:r>
      <w:r w:rsidR="00BC65F8" w:rsidRPr="00464535">
        <w:rPr>
          <w:sz w:val="28"/>
          <w:szCs w:val="28"/>
        </w:rPr>
        <w:t>-</w:t>
      </w:r>
      <w:r w:rsidR="0093625E">
        <w:rPr>
          <w:sz w:val="28"/>
          <w:szCs w:val="28"/>
        </w:rPr>
        <w:t xml:space="preserve"> </w:t>
      </w:r>
      <w:r w:rsidR="00BC65F8" w:rsidRPr="00464535">
        <w:rPr>
          <w:sz w:val="28"/>
          <w:szCs w:val="28"/>
        </w:rPr>
        <w:t>Уральский. Численность остальных городов не превышает 190 000 человек. Екатеринбург и Челябинск являются городами-миллионерами. Всего на территории округа расположены 112 городов.</w:t>
      </w:r>
    </w:p>
    <w:p w:rsidR="00BC65F8" w:rsidRPr="00464535" w:rsidRDefault="007A0BEA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По плотности населения Уральского федерального округа составляет 7 человека на кв. км. Меньше данный показатель только в Сибирском и Дальневосточном федеральных округах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</w:p>
    <w:p w:rsidR="00BC65F8" w:rsidRPr="007A0BEA" w:rsidRDefault="00BC65F8" w:rsidP="0093625E">
      <w:pPr>
        <w:spacing w:line="360" w:lineRule="auto"/>
        <w:ind w:left="-900" w:right="-185"/>
        <w:jc w:val="center"/>
        <w:rPr>
          <w:b/>
          <w:sz w:val="28"/>
          <w:szCs w:val="28"/>
        </w:rPr>
      </w:pPr>
      <w:r w:rsidRPr="007A0BEA">
        <w:rPr>
          <w:b/>
          <w:sz w:val="28"/>
          <w:szCs w:val="28"/>
        </w:rPr>
        <w:t>1.2 Ресурсная база Уральского Федерального округа</w:t>
      </w:r>
    </w:p>
    <w:p w:rsidR="00BC65F8" w:rsidRPr="0093625E" w:rsidRDefault="00BC65F8" w:rsidP="0093625E">
      <w:pPr>
        <w:spacing w:line="360" w:lineRule="auto"/>
        <w:ind w:left="-900" w:right="-185"/>
        <w:jc w:val="center"/>
        <w:rPr>
          <w:b/>
          <w:sz w:val="28"/>
          <w:szCs w:val="28"/>
        </w:rPr>
      </w:pPr>
      <w:r w:rsidRPr="0093625E">
        <w:rPr>
          <w:b/>
          <w:sz w:val="28"/>
          <w:szCs w:val="28"/>
        </w:rPr>
        <w:t>Природные ресурсы</w:t>
      </w:r>
    </w:p>
    <w:p w:rsidR="00BC65F8" w:rsidRPr="00464535" w:rsidRDefault="007A0BEA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В Уральском федеральном округе сосредоточена большая часть нефтегазовых ресурсов России. Соответственно, добыча газа (92% от общероссийской) и нефти (65%) играют ведущую роль в экономике округа. Основные нефтяные и газоносные месторождения сосредоточены в Ямало-Ненецком и Ханты</w:t>
      </w:r>
      <w:r w:rsidR="003C2A19">
        <w:rPr>
          <w:sz w:val="28"/>
          <w:szCs w:val="28"/>
        </w:rPr>
        <w:t xml:space="preserve"> </w:t>
      </w:r>
      <w:r w:rsidR="00BC65F8" w:rsidRPr="00464535">
        <w:rPr>
          <w:sz w:val="28"/>
          <w:szCs w:val="28"/>
        </w:rPr>
        <w:t>-</w:t>
      </w:r>
      <w:r w:rsidR="003C2A19">
        <w:rPr>
          <w:sz w:val="28"/>
          <w:szCs w:val="28"/>
        </w:rPr>
        <w:t xml:space="preserve"> </w:t>
      </w:r>
      <w:r w:rsidR="00BC65F8" w:rsidRPr="00464535">
        <w:rPr>
          <w:sz w:val="28"/>
          <w:szCs w:val="28"/>
        </w:rPr>
        <w:t>Мансийском автономных округах. Нефтегазовые месторождения имеются также в Тюменской области.</w:t>
      </w:r>
    </w:p>
    <w:p w:rsidR="00BC65F8" w:rsidRPr="00464535" w:rsidRDefault="007A0BEA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В Уральском федеральном округе сосредоточена большая часть нефтегазовых ресурсов России. Соответственно, добыча газа (92% от общероссийской) и нефти (65%) играют ведущую роль в экономике округа. Основные нефтяные и газоносные месторождения сосредоточены в Ямало-Ненецком и Ханты</w:t>
      </w:r>
      <w:r w:rsidR="003C2A19">
        <w:rPr>
          <w:sz w:val="28"/>
          <w:szCs w:val="28"/>
        </w:rPr>
        <w:t xml:space="preserve"> </w:t>
      </w:r>
      <w:r w:rsidR="00BC65F8" w:rsidRPr="00464535">
        <w:rPr>
          <w:sz w:val="28"/>
          <w:szCs w:val="28"/>
        </w:rPr>
        <w:t>-</w:t>
      </w:r>
      <w:r w:rsidR="003C2A19">
        <w:rPr>
          <w:sz w:val="28"/>
          <w:szCs w:val="28"/>
        </w:rPr>
        <w:t xml:space="preserve"> </w:t>
      </w:r>
      <w:r w:rsidR="00BC65F8" w:rsidRPr="00464535">
        <w:rPr>
          <w:sz w:val="28"/>
          <w:szCs w:val="28"/>
        </w:rPr>
        <w:t>Мансийском автономных округах. Нефтегазовые месторождения имеются также в Тюменской области.</w:t>
      </w:r>
    </w:p>
    <w:p w:rsidR="00BC65F8" w:rsidRPr="00464535" w:rsidRDefault="007A0BEA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Добыча марганцевых руд, составляющая 9% от общероссийской, сосредоточена в Челябинской области. Округ богат месторождениями железных руд, рассредоточенных по трем областям: Тюменской, Свердловской и Челябинской. Объем добычи железной руды в УФО составляет 21% от общероссийской.</w:t>
      </w:r>
    </w:p>
    <w:p w:rsidR="00BC65F8" w:rsidRPr="00464535" w:rsidRDefault="007A0BEA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Из цветных металлов следует отметить большие запасы и добычу меди (соответственно 8% и 11% от общероссийского уровня) в Свердловской области. А также большие разработки месторождений цинка, добыча которого дает 33% от российского объема притом, что в Уральском ФО расположено лишь 7% российских запасов.</w:t>
      </w:r>
    </w:p>
    <w:p w:rsidR="00BC65F8" w:rsidRPr="00464535" w:rsidRDefault="007A0BEA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Из драгоценных металлов в округе находятся запасы золота и серебра (8% и 6% от общероссийских соответственно). При этом в УФО добывается 21% российского серебра.</w:t>
      </w:r>
    </w:p>
    <w:p w:rsidR="00BC65F8" w:rsidRPr="00464535" w:rsidRDefault="007A0BEA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Также в Уральском ФО находятся значительные запасы свинца, никеля, цементного сырья, угля. Разведаны месторождения хромовых руд, титана и фосфоритов.</w:t>
      </w:r>
    </w:p>
    <w:p w:rsidR="00BC65F8" w:rsidRPr="007A0BEA" w:rsidRDefault="00BC65F8" w:rsidP="0093625E">
      <w:pPr>
        <w:spacing w:line="360" w:lineRule="auto"/>
        <w:ind w:left="-900" w:right="-185"/>
        <w:jc w:val="center"/>
        <w:rPr>
          <w:b/>
          <w:sz w:val="28"/>
          <w:szCs w:val="28"/>
        </w:rPr>
      </w:pPr>
      <w:r w:rsidRPr="007A0BEA">
        <w:rPr>
          <w:b/>
          <w:sz w:val="28"/>
          <w:szCs w:val="28"/>
        </w:rPr>
        <w:t>Производственно-технологическая база</w:t>
      </w:r>
    </w:p>
    <w:p w:rsidR="00171D82" w:rsidRPr="00464535" w:rsidRDefault="007A0BEA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Основой экономики Уральского федерального округа является топливно-энергетический комплекс, основанный на богатейших в России запасах нефти и газа. Важную роль в экономике округа играют черная и цветная металлургия, сосредоточенные в Свердловской и Челябинской областях.</w:t>
      </w:r>
    </w:p>
    <w:p w:rsidR="00BC65F8" w:rsidRPr="00464535" w:rsidRDefault="00171D8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В округе развиты машиностроение и металлообработка. При этом Челябинская область специализируется на производстве тракторов, автомобилей, строительно-дорожного и горношахтного оборудования, приборостроении и станкостроении; Свердловская область на производстве энергетического, транспортного и химического оборудования; Курганская область на сельскохозяйственном, химическом, полиграфическом машиностроении. В округе большое количество предприятий военно-промышленного комплекса.</w:t>
      </w:r>
    </w:p>
    <w:p w:rsidR="00BC65F8" w:rsidRPr="00464535" w:rsidRDefault="00171D8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C65F8" w:rsidRPr="00464535">
        <w:rPr>
          <w:sz w:val="28"/>
          <w:szCs w:val="28"/>
        </w:rPr>
        <w:t>Заметную роль в экономике УФО играет электроэнергетика, развита атомная промышленность. Относительно развиты пищевая промышленность и промышленность строительных материалов.</w:t>
      </w:r>
    </w:p>
    <w:p w:rsidR="00BC65F8" w:rsidRPr="00464535" w:rsidRDefault="00171D8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5 г"/>
        </w:smartTagPr>
        <w:r w:rsidR="00BC65F8" w:rsidRPr="00464535">
          <w:rPr>
            <w:sz w:val="28"/>
            <w:szCs w:val="28"/>
          </w:rPr>
          <w:t>2005 г</w:t>
        </w:r>
      </w:smartTag>
      <w:r w:rsidR="00BC65F8" w:rsidRPr="00464535">
        <w:rPr>
          <w:sz w:val="28"/>
          <w:szCs w:val="28"/>
        </w:rPr>
        <w:t>. Уральский ФО занимал 3-е место по объему промышленной продукции в среди Федеральных округов. При этом по объему инвестиций в основной капитал и строительству УФО уступил лишь Центральному федеральному округу.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>Уральский федеральный округ лидирует в России по готовому прокату черной металлургии, производству стали и стальных труб, то есть по продукции черной металлургии. Из специализированных производств в округе следует выделить тяжелое машиностроение, представленное производством бульдозеров, комбайнов, минитракторов, и приборостроение, представленное производством доильных установок и электромясорубок.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C65F8" w:rsidRPr="00464535">
        <w:rPr>
          <w:sz w:val="28"/>
          <w:szCs w:val="28"/>
        </w:rPr>
        <w:t xml:space="preserve">Грузооборот автотранспортных предприятий УФО ставит округ на 6-е место в РФ по объему грузовых перевозок в </w:t>
      </w:r>
      <w:smartTag w:uri="urn:schemas-microsoft-com:office:smarttags" w:element="metricconverter">
        <w:smartTagPr>
          <w:attr w:name="ProductID" w:val="2005 г"/>
        </w:smartTagPr>
        <w:r w:rsidR="00BC65F8" w:rsidRPr="00464535">
          <w:rPr>
            <w:sz w:val="28"/>
            <w:szCs w:val="28"/>
          </w:rPr>
          <w:t>2005 г</w:t>
        </w:r>
      </w:smartTag>
      <w:r w:rsidR="00BC65F8" w:rsidRPr="00464535">
        <w:rPr>
          <w:sz w:val="28"/>
          <w:szCs w:val="28"/>
        </w:rPr>
        <w:t>.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 xml:space="preserve">По доходам от услуг связи за первое полугодие 2004 года Уральский федеральный округ занимает 3-е место среди ФО Российской Федерации 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C65F8" w:rsidRPr="00464535">
        <w:rPr>
          <w:sz w:val="28"/>
          <w:szCs w:val="28"/>
        </w:rPr>
        <w:t>По торговым оборотам на душу населения УФО занимает 2-е место среди ФО Российской Федерации.</w:t>
      </w:r>
      <w:r w:rsidR="00BC65F8" w:rsidRPr="00464535">
        <w:rPr>
          <w:sz w:val="28"/>
          <w:szCs w:val="28"/>
        </w:rPr>
        <w:tab/>
      </w:r>
    </w:p>
    <w:p w:rsidR="003C2A19" w:rsidRPr="0093625E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C65F8" w:rsidRPr="00464535">
        <w:rPr>
          <w:sz w:val="28"/>
          <w:szCs w:val="28"/>
        </w:rPr>
        <w:t>По уровню индекса потребительских цен за 2005 год УФО занимает 7-е место среди федеральных округов Российской федерации.</w:t>
      </w:r>
    </w:p>
    <w:p w:rsidR="003C2A19" w:rsidRDefault="00BC65F8" w:rsidP="0093625E">
      <w:pPr>
        <w:spacing w:line="360" w:lineRule="auto"/>
        <w:ind w:left="-900" w:right="-185"/>
        <w:jc w:val="center"/>
        <w:rPr>
          <w:b/>
          <w:sz w:val="28"/>
          <w:szCs w:val="28"/>
        </w:rPr>
      </w:pPr>
      <w:r w:rsidRPr="003C2A19">
        <w:rPr>
          <w:b/>
          <w:sz w:val="28"/>
          <w:szCs w:val="28"/>
        </w:rPr>
        <w:t>Внешнеэкономическая деятельность</w:t>
      </w:r>
    </w:p>
    <w:p w:rsidR="003C2A19" w:rsidRDefault="00BC65F8" w:rsidP="0093625E">
      <w:pPr>
        <w:spacing w:line="360" w:lineRule="auto"/>
        <w:ind w:left="-900" w:right="-185"/>
        <w:jc w:val="center"/>
        <w:rPr>
          <w:sz w:val="28"/>
          <w:szCs w:val="28"/>
        </w:rPr>
      </w:pPr>
      <w:r w:rsidRPr="00464535">
        <w:rPr>
          <w:sz w:val="28"/>
          <w:szCs w:val="28"/>
        </w:rPr>
        <w:t>По объему внешнеторгового оборота У</w:t>
      </w:r>
      <w:r w:rsidR="003C2A19">
        <w:rPr>
          <w:sz w:val="28"/>
          <w:szCs w:val="28"/>
        </w:rPr>
        <w:t>ФО занимает 2-е место среди ФО.</w:t>
      </w:r>
    </w:p>
    <w:p w:rsidR="00BC65F8" w:rsidRPr="003C2A19" w:rsidRDefault="00BC65F8" w:rsidP="0093625E">
      <w:pPr>
        <w:spacing w:line="360" w:lineRule="auto"/>
        <w:ind w:left="-900" w:right="-185"/>
        <w:jc w:val="center"/>
        <w:rPr>
          <w:b/>
          <w:sz w:val="28"/>
          <w:szCs w:val="28"/>
        </w:rPr>
      </w:pPr>
      <w:r w:rsidRPr="00464535">
        <w:rPr>
          <w:sz w:val="28"/>
          <w:szCs w:val="28"/>
        </w:rPr>
        <w:t>Причем объем экспорта десятикратно превышает объем импорта.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Основными статьями экспорта Уральского федерального округа является продукция отраслевой специализации: топливо (нефть и газ), нефтепродукты, цветные и черные металлы, стальные трубы, разнообразная продукцию машиностроения, пиломатериалы.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Импортируются в Уральский федеральный округ продукция легкой и пищевой промышленности, хлеб, товары народного потребления, машины и оборудование.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ab/>
      </w:r>
      <w:r w:rsidRPr="003C2A19">
        <w:rPr>
          <w:b/>
          <w:sz w:val="28"/>
          <w:szCs w:val="28"/>
        </w:rPr>
        <w:t>Таким образом,</w:t>
      </w:r>
      <w:r w:rsidRPr="00464535">
        <w:rPr>
          <w:sz w:val="28"/>
          <w:szCs w:val="28"/>
        </w:rPr>
        <w:t xml:space="preserve"> можно сделать вывод о том, что природные ресурсы Урала отличаются большим разнообразием и оказывают огромное влияние на его специализацию и уровень развития. Уральский экономический район обладает и минерально-сырьевыми, и топливными, и нерудными полезными ископаемыми. По запасам некоторых видов минеральных ресурсов (медных руд, асбеста, калийных солей) Урал занимает ведущее место в мире.</w:t>
      </w:r>
    </w:p>
    <w:p w:rsidR="00BC65F8" w:rsidRPr="005E4572" w:rsidRDefault="00BC65F8" w:rsidP="0093625E">
      <w:pPr>
        <w:spacing w:line="360" w:lineRule="auto"/>
        <w:ind w:left="-900" w:right="-185"/>
        <w:jc w:val="center"/>
        <w:rPr>
          <w:b/>
          <w:sz w:val="28"/>
          <w:szCs w:val="28"/>
        </w:rPr>
      </w:pPr>
      <w:r w:rsidRPr="005E4572">
        <w:rPr>
          <w:b/>
          <w:sz w:val="28"/>
          <w:szCs w:val="28"/>
        </w:rPr>
        <w:t>1.3 Население и трудовые ресурсы Уральского федерального округа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 xml:space="preserve">Не только природные ресурсы Урала определяют его рыночную специализацию и размещение производства. Большое значение имеют также население и трудовые ресурсы. </w:t>
      </w:r>
    </w:p>
    <w:p w:rsidR="00BC65F8" w:rsidRPr="00464535" w:rsidRDefault="003C2A19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Численность экономически активного населения по данным выборочных обследований населения по проблемам занятости в среднем за 2005г. составила 6,5 млн. человек, или 60,8% общей численности населения округа и 9,1% общей численности экономически активного населения страны.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>По данным выборочных обследований населения по проблемам занятости в среднем за 2005г. 486 тыс. человек, или 7,5% экономически активного населения не имели занятия, но активно его искали (в соответствии с методологией Международной Организации Труда они классифицируются как безработные). В органах государственной службы занятости в качестве безработных было зарегистрировано 118 тыс. человек, или 1,8% экономически активного населения (в 2004г. - 114 тыс.человек) Бородянский Э., Кузьмин В. Рынок труда в регионах России//Человек и труд № 9 - 2005. - С. 8.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C65F8" w:rsidRPr="00464535">
        <w:rPr>
          <w:sz w:val="28"/>
          <w:szCs w:val="28"/>
        </w:rPr>
        <w:t>Уровень благосостояния населения определяется, прежде всего, денежными до-ходами населения, которые в расчете на душу населения в целом по Уральскому федеральному округу составили 5982 рубля (в среднем по России - 5129 рублей).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Номинальная начисленная среднемесячная заработная плата в 2005г., по предварительным данным, составила 8178 рублей и возросла по сравнению с 2004г. на 21,4%, реальная заработная плата - на 8,8%.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>В период января-сентября 2004 года Уральский федеральный округ занимал 2-е место среди ФО по уровню денежных доходов и потребительских расходов населения.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Максимальная для Уральского Федерального округа плотность населения набл</w:t>
      </w:r>
      <w:r>
        <w:rPr>
          <w:sz w:val="28"/>
          <w:szCs w:val="28"/>
        </w:rPr>
        <w:t>юдается в Челябинской области -</w:t>
      </w:r>
      <w:r w:rsidR="00BC65F8" w:rsidRPr="00464535">
        <w:rPr>
          <w:sz w:val="28"/>
          <w:szCs w:val="28"/>
        </w:rPr>
        <w:t xml:space="preserve"> 41 чел. На 1 км2. Причиной тому высокая концентрация промышленного производства. А наименьшая заселенность хара</w:t>
      </w:r>
      <w:r>
        <w:rPr>
          <w:sz w:val="28"/>
          <w:szCs w:val="28"/>
        </w:rPr>
        <w:t xml:space="preserve">ктерна для Курганской области - 12,6 чел. На 1 км2 - </w:t>
      </w:r>
      <w:r w:rsidR="00BC65F8" w:rsidRPr="00464535">
        <w:rPr>
          <w:sz w:val="28"/>
          <w:szCs w:val="28"/>
        </w:rPr>
        <w:t>следствие недостаточного развития промышленного производства и земледелия.</w:t>
      </w:r>
    </w:p>
    <w:p w:rsidR="00BC65F8" w:rsidRPr="00464535" w:rsidRDefault="003C2A19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 xml:space="preserve">Значение расселения определяется не только тем, что в населенных пунктах размещается наиболее активная часть </w:t>
      </w:r>
      <w:r w:rsidR="005E4572">
        <w:rPr>
          <w:sz w:val="28"/>
          <w:szCs w:val="28"/>
        </w:rPr>
        <w:t>производительных сил общества -</w:t>
      </w:r>
      <w:r w:rsidR="00BC65F8" w:rsidRPr="00464535">
        <w:rPr>
          <w:sz w:val="28"/>
          <w:szCs w:val="28"/>
        </w:rPr>
        <w:t xml:space="preserve"> человек, но и организующей ролью, экономическим и социальным значением. Расселение в значительной степени влияет на развитие и размещение хозяйственного комплекса страны и ее регионов. Это влияние реализуется через исторически сложившиеся и современные тенденции развития населенных мест, через особенности размещения поселений, их количество, функции, людность, социальные, экономические, демографические, транспортные и другие взаимосвязи, через концентрацию производства и уровни социального развития населенных пунктов.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На основании заселенности выделяют городское и сельское население. В качестве критериев определения городских поселений положены два основных признака: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- численность населения данного населенного пункта;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- род занятий населения (процент рабочих и служащих и членов их семей в общем составе населения).</w:t>
      </w:r>
    </w:p>
    <w:p w:rsidR="00BC65F8" w:rsidRPr="003C2A19" w:rsidRDefault="00BC65F8" w:rsidP="0093625E">
      <w:pPr>
        <w:spacing w:line="360" w:lineRule="auto"/>
        <w:ind w:left="-900" w:right="-185"/>
        <w:jc w:val="center"/>
        <w:rPr>
          <w:b/>
          <w:sz w:val="28"/>
          <w:szCs w:val="28"/>
        </w:rPr>
      </w:pPr>
      <w:r w:rsidRPr="003C2A19">
        <w:rPr>
          <w:b/>
          <w:sz w:val="28"/>
          <w:szCs w:val="28"/>
        </w:rPr>
        <w:t>Городское население и городские населенные пункты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Город рассматривается как населенный пункт, большая часть жителей которого занята в промышленном производстве, транспорте, связи, торговле и социальной сфере. Численность населения городов должна быть не менее 10 тыс. Чел., а других городских образований (поселков городского типа) - не менее 2 тыс. чел.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C65F8" w:rsidRPr="00464535">
        <w:rPr>
          <w:sz w:val="28"/>
          <w:szCs w:val="28"/>
        </w:rPr>
        <w:t>В соответствии с действующей классификацией городских поселений по величине выделяют три основные категории поселений.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1. Большие города, которые подразделяются на сверхкрупные с населением от 500 тыс. До 1 млн</w:t>
      </w:r>
      <w:r w:rsidR="003C2A19">
        <w:rPr>
          <w:sz w:val="28"/>
          <w:szCs w:val="28"/>
        </w:rPr>
        <w:t>.</w:t>
      </w:r>
      <w:r w:rsidRPr="00464535">
        <w:rPr>
          <w:sz w:val="28"/>
          <w:szCs w:val="28"/>
        </w:rPr>
        <w:t xml:space="preserve"> чел. И свыше 1 млн</w:t>
      </w:r>
      <w:r w:rsidR="003C2A19">
        <w:rPr>
          <w:sz w:val="28"/>
          <w:szCs w:val="28"/>
        </w:rPr>
        <w:t xml:space="preserve">., крупные </w:t>
      </w:r>
      <w:r w:rsidRPr="00464535">
        <w:rPr>
          <w:sz w:val="28"/>
          <w:szCs w:val="28"/>
        </w:rPr>
        <w:t>- от 100 до 500 тыс. Чел.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 xml:space="preserve">2. Средние города, которые подразделяются на полусредние с численностью от </w:t>
      </w:r>
      <w:r w:rsidR="003C2A19">
        <w:rPr>
          <w:sz w:val="28"/>
          <w:szCs w:val="28"/>
        </w:rPr>
        <w:t>50 до 100 тыс. Чел. И средние -</w:t>
      </w:r>
      <w:r w:rsidRPr="00464535">
        <w:rPr>
          <w:sz w:val="28"/>
          <w:szCs w:val="28"/>
        </w:rPr>
        <w:t xml:space="preserve"> от 20 до 50 тыс. Чел.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 xml:space="preserve">3. Небольшие малые города с населением от 10 до 20 тыс. </w:t>
      </w:r>
      <w:r w:rsidR="003C2A19">
        <w:rPr>
          <w:sz w:val="28"/>
          <w:szCs w:val="28"/>
        </w:rPr>
        <w:t xml:space="preserve">Чел. И поселки городского типа </w:t>
      </w:r>
      <w:r w:rsidRPr="00464535">
        <w:rPr>
          <w:sz w:val="28"/>
          <w:szCs w:val="28"/>
        </w:rPr>
        <w:t>- до 10 тыс. Чел.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 xml:space="preserve">Каждый из типов заселений Уральского Федерального округа имеет свои проблемы, обострившиеся в период становления рыночной экономики. 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>Сельское население и сельские населенные пункты. Типы сельских поселений Уральского Федерального округа очень разнообразны и представлены селами и деревнями центральных регионов России, казачьих станиц и аулов и стойбищ. Для Уральского Федерального округа характерен деревенский тип расселения населения, сложившийся исторически в связи с общинной формой землепользования.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 xml:space="preserve">Сокращение численности сельского населения привело к уменьшению количества сельских населенных пунктов, а также их густоты. Особенно резко этот процесс протекал в период реализации решений по развитию 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>В отличие от городского населения, размещение которого находится в большей зависимости от уровня экономического развития и технической оснащенности государства, на размещение сельских населенных пунктов большое влияние оказывают природно-географические факторы.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 w:rsidRPr="003C2A19">
        <w:rPr>
          <w:b/>
          <w:sz w:val="28"/>
          <w:szCs w:val="28"/>
        </w:rPr>
        <w:t xml:space="preserve">     </w:t>
      </w:r>
      <w:r w:rsidR="00BC65F8" w:rsidRPr="003C2A19">
        <w:rPr>
          <w:b/>
          <w:sz w:val="28"/>
          <w:szCs w:val="28"/>
        </w:rPr>
        <w:t>Вывод:</w:t>
      </w:r>
      <w:r w:rsidR="00BC65F8" w:rsidRPr="00464535">
        <w:rPr>
          <w:sz w:val="28"/>
          <w:szCs w:val="28"/>
        </w:rPr>
        <w:t xml:space="preserve"> Трудовые ресурсы УФО отличаются высокой общеобразовательной и профессиональной подготовкой. В этом одна из причин более высокой производительности труда по сравнению со средней по стране. В районе преобладает занятое в промышленности население, хотя структура занятости за годы кризиса несколько изменилась. Сократилась численность занятых в промышленности и строительстве, возросла доля занятости в сельском хозяйстве, в торговле и общественном питании, в непроизводственной сфере и на транспорте. В переходный период чрезвычайно обострились проблемы занятости в индустриальных, с высокой концентрацией предприятий ВПК, областях Урала. Происходит сокращение совокупного спроса на рабочую силу. В настоящее время преобладает скрытая безработица (особенно высок ее уровень в Челябинской и Свердловской областях), но растет число официально зарегистрированных безработных. Ситуация осложняется с притоком мигрантов из р</w:t>
      </w:r>
      <w:r>
        <w:rPr>
          <w:sz w:val="28"/>
          <w:szCs w:val="28"/>
        </w:rPr>
        <w:t>егионов Севера, из государств -</w:t>
      </w:r>
      <w:r w:rsidR="00BC65F8" w:rsidRPr="00464535">
        <w:rPr>
          <w:sz w:val="28"/>
          <w:szCs w:val="28"/>
        </w:rPr>
        <w:t xml:space="preserve"> бывших союзных республик. Основ</w:t>
      </w:r>
      <w:r>
        <w:rPr>
          <w:sz w:val="28"/>
          <w:szCs w:val="28"/>
        </w:rPr>
        <w:t>ные пути решения этих проблем -</w:t>
      </w:r>
      <w:r w:rsidR="00BC65F8" w:rsidRPr="00464535">
        <w:rPr>
          <w:sz w:val="28"/>
          <w:szCs w:val="28"/>
        </w:rPr>
        <w:t xml:space="preserve"> структурная перестройка хозяйственного комплекса Уральского района, развитие предпринимательства.</w:t>
      </w:r>
    </w:p>
    <w:p w:rsidR="00BC65F8" w:rsidRPr="003C2A19" w:rsidRDefault="00BC65F8" w:rsidP="0093625E">
      <w:pPr>
        <w:spacing w:line="360" w:lineRule="auto"/>
        <w:ind w:left="-900" w:right="-185"/>
        <w:jc w:val="center"/>
        <w:rPr>
          <w:b/>
          <w:sz w:val="28"/>
          <w:szCs w:val="28"/>
        </w:rPr>
      </w:pPr>
      <w:r w:rsidRPr="005E4572">
        <w:rPr>
          <w:b/>
          <w:sz w:val="28"/>
          <w:szCs w:val="28"/>
        </w:rPr>
        <w:t>1.4 Финансовый рынок и среда его развития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Финансовым центром Уральского федерального округа является Уральская региональная валютная биржа.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 xml:space="preserve">По итогам </w:t>
      </w:r>
      <w:smartTag w:uri="urn:schemas-microsoft-com:office:smarttags" w:element="metricconverter">
        <w:smartTagPr>
          <w:attr w:name="ProductID" w:val="2005 г"/>
        </w:smartTagPr>
        <w:r w:rsidR="00BC65F8" w:rsidRPr="00464535">
          <w:rPr>
            <w:sz w:val="28"/>
            <w:szCs w:val="28"/>
          </w:rPr>
          <w:t>2005 г</w:t>
        </w:r>
      </w:smartTag>
      <w:r w:rsidR="00BC65F8" w:rsidRPr="00464535">
        <w:rPr>
          <w:sz w:val="28"/>
          <w:szCs w:val="28"/>
        </w:rPr>
        <w:t>. общий объем сделок на Уральской региональной валютной бирже увеличился по сравнению с предыдущим годом на 47 % и составил 140,316 млрд. рублей.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C65F8" w:rsidRPr="00464535">
        <w:rPr>
          <w:sz w:val="28"/>
          <w:szCs w:val="28"/>
        </w:rPr>
        <w:t>Наибольший оборот пришелся на торги ценными бумагами. Суммарный оборот участников, торгующих через УРВБ, на организованном рынке ценных бумаг ММВБ вырос до 75,515 млрд. рублей против 38,235 млрд. рублей в 2004 году.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В данном суммарном обороте на долю ГКО/ОФЗ приходится 4,70 млрд. рублей (в 2004 году - 3, 299 млрд. рублей), акций - 67, 475 млрд. рублей (2004 году - 34,425 млрд. рублей), облигаций - 3,337 млрд. рублей (2004 году - 510 млн. рублей).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Оборот торгов по долларам США по итогам 2005 года составил $2,08 млрд., (в 2004 году данный показатель равнялся $1,763 млрд.), по евро - EUR 38,283 млн. (в 2004 году - 62,058 млн. евро). В рублевом выражении этот показатель вырос до 64,801 млрд. рублей, против 57,148 млрд. рублей за 2004 год УралИнформБюро. Новости 13.11.05 Финансы. Уральские компании предпочитают обслуживаться в иностранных банках.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На 1.01.2004 г. Уральский федеральный округ занимал 4-е место среди ФО по объемам депозитов и вкладов в рублях и иностранной валюте, привлеченных кредитными организациями УралИнформБюро. Новости 13.11.05 Финансы. Уральские компании предпочитают обслуживаться в иностранных банках.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>По объему выпущенных кредитными организациями округа депозитных сертификатов и облигаций Уральский федеральный округ занимает 5-е место среди ФО Российской Федерации.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>Заслуживает внимания структура вложений кредитных организаций УФО в ценные бумаги. По уровню вложений в государственные и корпоративные ценные бумаги Уральский федеральный округ занимает 4 - е место среди ФО Российской Федерации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 xml:space="preserve"> По общему объему рублевых кредитов на 1.01.2004 г. округ занимал 6-е место среди ФО. Объем кредитования в иностранной валюте в округе незначительно выше - УФО занимает только 5-е место по данному показателю.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ab/>
        <w:t>Рынок финансовых услуг в Уральском федеральном округе по всем показателям занимает второе место в России после Центрального округа. Как заявил Министр РФ по антимонопольной политике и поддержке предпринимательства Илья Южанов, на территории субъектов УрФО действует 77 кредитных организаций, 204 их филиала и 215 филиалов организаций из других регионов, в основном из Москвы.</w:t>
      </w:r>
      <w:r w:rsidR="005E4572">
        <w:rPr>
          <w:sz w:val="28"/>
          <w:szCs w:val="28"/>
        </w:rPr>
        <w:t xml:space="preserve">  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C65F8" w:rsidRPr="00464535">
        <w:rPr>
          <w:sz w:val="28"/>
          <w:szCs w:val="28"/>
        </w:rPr>
        <w:t>По его оценке, рынок кредитов в Свердловской и Челябинской областях имеет умеренную концентрацию - между банками нет острой конкуренции в этой сфере. На Ямале же уровень конкуренции между банками за последнее время резко упал.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C65F8" w:rsidRPr="00464535">
        <w:rPr>
          <w:sz w:val="28"/>
          <w:szCs w:val="28"/>
        </w:rPr>
        <w:t>Что касается рынка депозитов, то особенно сильны в округе региональные отделения Сбербанка РФ. В Курганской области этот сегмент рынка финансовых услуг монополизирован Сбербанком на 96%. В общей сложности, отметил И.Южанов, к работе уральских банков только одно существенное замечание: активы как местных банков, так и филиалов центральных банков не всегда соответствуют критериям и запросам компаний, базирующихся в регионе. Из-за этого происходит недокапитализация банковского сектора, а местным компаниям приходится уходить на обслуживание в иностранные банки УралИнформБюро. Новости 13.11.05 Финансы. Уральские компании предпочитают обслуживаться в иностранных банках.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 xml:space="preserve">Таким образом, на основании изложенного можно сделать вывод о том, что в 2005 году происходит улучшение по всем показателям, характеризующим состояние финансового рынка в Уральском Федеральном округе. Это обусловлено ростом экономики и </w:t>
      </w:r>
      <w:r w:rsidRPr="00464535">
        <w:rPr>
          <w:sz w:val="28"/>
          <w:szCs w:val="28"/>
        </w:rPr>
        <w:t>улучшением</w:t>
      </w:r>
      <w:r w:rsidR="00BC65F8" w:rsidRPr="00464535">
        <w:rPr>
          <w:sz w:val="28"/>
          <w:szCs w:val="28"/>
        </w:rPr>
        <w:t xml:space="preserve"> инвестиционного климата в регионе.</w:t>
      </w:r>
    </w:p>
    <w:p w:rsidR="00BC65F8" w:rsidRPr="003C2A19" w:rsidRDefault="00BC65F8" w:rsidP="00AD12AF">
      <w:pPr>
        <w:spacing w:line="360" w:lineRule="auto"/>
        <w:ind w:left="-900" w:right="-185"/>
        <w:jc w:val="center"/>
        <w:rPr>
          <w:b/>
          <w:sz w:val="28"/>
          <w:szCs w:val="28"/>
        </w:rPr>
      </w:pPr>
      <w:r w:rsidRPr="005E4572">
        <w:rPr>
          <w:b/>
          <w:sz w:val="28"/>
          <w:szCs w:val="28"/>
        </w:rPr>
        <w:t>2. Эколого-экономические проблемы развития Уральского Федерального округа</w:t>
      </w:r>
    </w:p>
    <w:p w:rsidR="00BC65F8" w:rsidRPr="003C2A19" w:rsidRDefault="00BC65F8" w:rsidP="00AD12AF">
      <w:pPr>
        <w:spacing w:line="360" w:lineRule="auto"/>
        <w:ind w:left="-900" w:right="-185"/>
        <w:jc w:val="center"/>
        <w:rPr>
          <w:b/>
          <w:sz w:val="28"/>
          <w:szCs w:val="28"/>
        </w:rPr>
      </w:pPr>
      <w:r w:rsidRPr="003C2A19">
        <w:rPr>
          <w:b/>
          <w:sz w:val="28"/>
          <w:szCs w:val="28"/>
        </w:rPr>
        <w:t>2.1 Структура хозяйственного комплекса. Проблемы ее оптимизации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В структуре хозяйственного комплекса Уральского Федерального округа ведущую роль играет промышленность.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 xml:space="preserve">Топливно-энергетический комплекс обеспечивает функционирование всех отраслей хозяйства. Особенно важно его развитие на Урале, где сконцентрированы многие тепло- и энергоемкие производства. Урал относится к числу районов с низкой обеспеченностью топливно-энергетическими ресурсами. </w:t>
      </w:r>
      <w:r w:rsidR="00AD12AF">
        <w:rPr>
          <w:sz w:val="28"/>
          <w:szCs w:val="28"/>
        </w:rPr>
        <w:t xml:space="preserve">Традиционная отрасль для Урала </w:t>
      </w:r>
      <w:r w:rsidR="00BC65F8" w:rsidRPr="00464535">
        <w:rPr>
          <w:sz w:val="28"/>
          <w:szCs w:val="28"/>
        </w:rPr>
        <w:t>- угольная промышленность, но угольные месторождения истощаются, закрываются шахты и карьеры. Собственная добыча угля обходится дороже, чем использование привозных углей: ввозятся как коксующиеся угли, так и энергетические (из Кузбасса).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C65F8" w:rsidRPr="00464535">
        <w:rPr>
          <w:sz w:val="28"/>
          <w:szCs w:val="28"/>
        </w:rPr>
        <w:t>Большое значение в настоящее время имеет добыча нефти и газа, которая тем не менее не покрывает потребности УФО. На базе Оренбургского газоконденсатного месторождения сформировался Оренбургский ТПК, откуда газ поступает в центральные районы России и на экспорт. Создана Мощная нефтеперерабатывающая промышленность, наиболее крупные заводы по переработке нефти расположены в Уфе, Салавате, Перми и др.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Объеди</w:t>
      </w:r>
      <w:r>
        <w:rPr>
          <w:sz w:val="28"/>
          <w:szCs w:val="28"/>
        </w:rPr>
        <w:t xml:space="preserve">ненная Уральская энергосистема </w:t>
      </w:r>
      <w:r w:rsidR="00BC65F8" w:rsidRPr="00464535">
        <w:rPr>
          <w:sz w:val="28"/>
          <w:szCs w:val="28"/>
        </w:rPr>
        <w:t>- одна из к</w:t>
      </w:r>
      <w:r>
        <w:rPr>
          <w:sz w:val="28"/>
          <w:szCs w:val="28"/>
        </w:rPr>
        <w:t>рупнейших в стране, ее основа -</w:t>
      </w:r>
      <w:r w:rsidR="00BC65F8" w:rsidRPr="00464535">
        <w:rPr>
          <w:sz w:val="28"/>
          <w:szCs w:val="28"/>
        </w:rPr>
        <w:t xml:space="preserve"> теплоэнергетика, базирующаяся на угле и природном и попутном газе. Она представлена Рефтинской (3,8 млн. кВт), Троицкой (2,5 млн. кВт), Ириклинской (2,4 млн. кВт), Южно-Уральской и другими Г</w:t>
      </w:r>
      <w:r>
        <w:rPr>
          <w:sz w:val="28"/>
          <w:szCs w:val="28"/>
        </w:rPr>
        <w:t xml:space="preserve">РЭС. Развита и гидроэнергетика </w:t>
      </w:r>
      <w:r w:rsidR="00BC65F8" w:rsidRPr="00464535">
        <w:rPr>
          <w:sz w:val="28"/>
          <w:szCs w:val="28"/>
        </w:rPr>
        <w:t>- самые крупные ГЭС построены на Каме: Боткинская и Камская; имеются несколько меньших по мощности гидроэлектростанций. На Ура</w:t>
      </w:r>
      <w:r>
        <w:rPr>
          <w:sz w:val="28"/>
          <w:szCs w:val="28"/>
        </w:rPr>
        <w:t xml:space="preserve">ле есть атомная электростанция </w:t>
      </w:r>
      <w:r w:rsidR="00BC65F8" w:rsidRPr="00464535">
        <w:rPr>
          <w:sz w:val="28"/>
          <w:szCs w:val="28"/>
        </w:rPr>
        <w:t xml:space="preserve">- Белоярская с мощным реактором на быстрых нейтронах. Дальнейшее укрепление энергетической базы Уральского округа связано с вводом в действие строящейся Пермской ГРЭС (4,8 млн. кВт), расширением Рефтинской ГРЭС, строительством Башкирской и Южно-Уральской АЭС. Электроэнергия также будет поступать по ЛЭП </w:t>
      </w:r>
      <w:r>
        <w:rPr>
          <w:sz w:val="28"/>
          <w:szCs w:val="28"/>
        </w:rPr>
        <w:t xml:space="preserve">Экибастуз </w:t>
      </w:r>
      <w:r w:rsidR="00BC65F8" w:rsidRPr="00464535">
        <w:rPr>
          <w:sz w:val="28"/>
          <w:szCs w:val="28"/>
        </w:rPr>
        <w:t>- Ура</w:t>
      </w:r>
      <w:r>
        <w:rPr>
          <w:sz w:val="28"/>
          <w:szCs w:val="28"/>
        </w:rPr>
        <w:t xml:space="preserve">л (из Казахстана), а в будущем </w:t>
      </w:r>
      <w:r w:rsidR="00BC65F8" w:rsidRPr="00464535">
        <w:rPr>
          <w:sz w:val="28"/>
          <w:szCs w:val="28"/>
        </w:rPr>
        <w:t>- и из Западной Сибири и Канско-Ачинского ТПК. Для снабжения углем электростанций Урала разрабатывае</w:t>
      </w:r>
      <w:r>
        <w:rPr>
          <w:sz w:val="28"/>
          <w:szCs w:val="28"/>
        </w:rPr>
        <w:t xml:space="preserve">тся проект углепровода Кузбасс </w:t>
      </w:r>
      <w:r w:rsidR="00BC65F8" w:rsidRPr="00464535">
        <w:rPr>
          <w:sz w:val="28"/>
          <w:szCs w:val="28"/>
        </w:rPr>
        <w:t xml:space="preserve">- Урал протяженностью </w:t>
      </w:r>
      <w:smartTag w:uri="urn:schemas-microsoft-com:office:smarttags" w:element="metricconverter">
        <w:smartTagPr>
          <w:attr w:name="ProductID" w:val="2400 км"/>
        </w:smartTagPr>
        <w:r w:rsidR="00BC65F8" w:rsidRPr="00464535">
          <w:rPr>
            <w:sz w:val="28"/>
            <w:szCs w:val="28"/>
          </w:rPr>
          <w:t>2400 км</w:t>
        </w:r>
      </w:smartTag>
      <w:r w:rsidR="00BC65F8" w:rsidRPr="00464535">
        <w:rPr>
          <w:sz w:val="28"/>
          <w:szCs w:val="28"/>
        </w:rPr>
        <w:t>. Предполагается также освоение Северо-Сосьвинского и Камского угольных бассейнов Российский статистический ежегодник. Официальное издание. Госкомстат России. - М., 2005 - с. 36-37.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Основа промышленности Урала </w:t>
      </w:r>
      <w:r w:rsidR="00BC65F8" w:rsidRPr="00464535">
        <w:rPr>
          <w:sz w:val="28"/>
          <w:szCs w:val="28"/>
        </w:rPr>
        <w:t>- металлургический комплекс, в том числе черная и цветная металлургия.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>Черная металлургия Уральского Федерального Округа Представлена всеми стадиями производства, начиная от добычи и обогащения железных руд до выплавки чугуна, стали и проката. Это одна из важнейших отраслей рыночной специализации Уральского района. В структуре основных фондов Урала на долю черной металлургии приходится примерно 1/3.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C65F8" w:rsidRPr="00464535">
        <w:rPr>
          <w:sz w:val="28"/>
          <w:szCs w:val="28"/>
        </w:rPr>
        <w:t xml:space="preserve">Как уже отмечалось, Уральский Федеральный округ не покрывает своих потребностей , в железной руде собственной добычей, руды дополнительно ввозятся из Курской магнитной аномалии, с Кольского </w:t>
      </w:r>
      <w:r>
        <w:rPr>
          <w:sz w:val="28"/>
          <w:szCs w:val="28"/>
        </w:rPr>
        <w:t xml:space="preserve">полуострова (на расстояние 3000 </w:t>
      </w:r>
      <w:r w:rsidR="00BC65F8" w:rsidRPr="0046453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500 км"/>
        </w:smartTagPr>
        <w:r w:rsidR="00BC65F8" w:rsidRPr="00464535">
          <w:rPr>
            <w:sz w:val="28"/>
            <w:szCs w:val="28"/>
          </w:rPr>
          <w:t>3500 км</w:t>
        </w:r>
      </w:smartTag>
      <w:r w:rsidR="00BC65F8" w:rsidRPr="00464535">
        <w:rPr>
          <w:sz w:val="28"/>
          <w:szCs w:val="28"/>
        </w:rPr>
        <w:t>), а также из Казахстана (Соколовско-Сарбайские), что значительно ближе. Однако проблема снабжения металлургии Урала железорудным сырьем осложняется в связи с переходом Карагандинского металлургического комбината (Казахстан) на снабжение с Соколовско-Сарбайского ГОК. Поэтому ставится задача более полной разработки собственных ресурсов же</w:t>
      </w:r>
      <w:r>
        <w:rPr>
          <w:sz w:val="28"/>
          <w:szCs w:val="28"/>
        </w:rPr>
        <w:t>лезных руд. На базе Качка</w:t>
      </w:r>
      <w:r w:rsidR="00BC65F8" w:rsidRPr="00464535">
        <w:rPr>
          <w:sz w:val="28"/>
          <w:szCs w:val="28"/>
        </w:rPr>
        <w:t>нарской группы месторождений работает один Качканарский горно-обогатительный комбинат, строится второй. Возрастает добыча Бакальских и Орско-Халиловских руд, в дальнейшем будет осуществляться добыча руд, залегающих на значительных глубинах (Серовское, Глубоческое и другие месторождения). Большое значение придается также активизации геолого-поисковых работ на севере Уральских гор.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C65F8" w:rsidRPr="00464535">
        <w:rPr>
          <w:sz w:val="28"/>
          <w:szCs w:val="28"/>
        </w:rPr>
        <w:t>Марганцевые руды на Урале пока не добываются, хотя их запасы довольно значительны - 41,3 млн. т (Североуральский марганцевый бассейн в Свердловской области). До последнего времени ферромарганец и силикомарганец поставл</w:t>
      </w:r>
      <w:r>
        <w:rPr>
          <w:sz w:val="28"/>
          <w:szCs w:val="28"/>
        </w:rPr>
        <w:t xml:space="preserve">ялись с Украины, из Казахстана </w:t>
      </w:r>
      <w:r w:rsidR="00BC65F8" w:rsidRPr="00464535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товарная руда Россия в цифрах. </w:t>
      </w:r>
      <w:r w:rsidR="00BC65F8" w:rsidRPr="00464535">
        <w:rPr>
          <w:sz w:val="28"/>
          <w:szCs w:val="28"/>
        </w:rPr>
        <w:t>-</w:t>
      </w:r>
      <w:r>
        <w:rPr>
          <w:sz w:val="28"/>
          <w:szCs w:val="28"/>
        </w:rPr>
        <w:t xml:space="preserve"> М.: Госкомстат РФ, 2005. С. 36</w:t>
      </w:r>
      <w:r w:rsidR="00BC65F8" w:rsidRPr="00464535">
        <w:rPr>
          <w:sz w:val="28"/>
          <w:szCs w:val="28"/>
        </w:rPr>
        <w:t>-37..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На Урале есть запасы и хромитовых руд (Саратовская группа месторождений), но они используются для производства огнеупоров вследствие низкого содержания оксида хрома и высокого содержания кремния. Для выплавки феррохрома применяются хромиты из Казахстана.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C65F8" w:rsidRPr="00464535">
        <w:rPr>
          <w:sz w:val="28"/>
          <w:szCs w:val="28"/>
        </w:rPr>
        <w:t>Коксующихся углей в районе нет, по</w:t>
      </w:r>
      <w:r>
        <w:rPr>
          <w:sz w:val="28"/>
          <w:szCs w:val="28"/>
        </w:rPr>
        <w:t>этому технологическое топливо -</w:t>
      </w:r>
      <w:r w:rsidR="00BC65F8" w:rsidRPr="00464535">
        <w:rPr>
          <w:sz w:val="28"/>
          <w:szCs w:val="28"/>
        </w:rPr>
        <w:t xml:space="preserve"> привозное, поступает из Кузнецкого угольного бассейна. В целях сокращения потребностей Урала в коксующемся угле предполагается шире применять новые технологии: использовать природный и попутный газ, некоксующийся уголь и пр.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C65F8" w:rsidRPr="00464535">
        <w:rPr>
          <w:sz w:val="28"/>
          <w:szCs w:val="28"/>
        </w:rPr>
        <w:t>Урал отличается высоким уровнем концентрации и комбинирования производства черных мета</w:t>
      </w:r>
      <w:r>
        <w:rPr>
          <w:sz w:val="28"/>
          <w:szCs w:val="28"/>
        </w:rPr>
        <w:t xml:space="preserve">ллов. Основной тип предприятий </w:t>
      </w:r>
      <w:r w:rsidR="00BC65F8" w:rsidRPr="00464535">
        <w:rPr>
          <w:sz w:val="28"/>
          <w:szCs w:val="28"/>
        </w:rPr>
        <w:t>- полного цикла, выпускающие чугун, сталь и п</w:t>
      </w:r>
      <w:r>
        <w:rPr>
          <w:sz w:val="28"/>
          <w:szCs w:val="28"/>
        </w:rPr>
        <w:t xml:space="preserve">рокат. Наиболее крупные из них </w:t>
      </w:r>
      <w:r w:rsidR="00BC65F8" w:rsidRPr="00464535">
        <w:rPr>
          <w:sz w:val="28"/>
          <w:szCs w:val="28"/>
        </w:rPr>
        <w:t>- Магнитогорский, Нижнетагильский, Орско-Халиловский (Новотроицк) комбинаты и Челя</w:t>
      </w:r>
      <w:r>
        <w:rPr>
          <w:sz w:val="28"/>
          <w:szCs w:val="28"/>
        </w:rPr>
        <w:t xml:space="preserve">бинский металлургический завод </w:t>
      </w:r>
      <w:r w:rsidR="00BC65F8" w:rsidRPr="00464535">
        <w:rPr>
          <w:sz w:val="28"/>
          <w:szCs w:val="28"/>
        </w:rPr>
        <w:t>- дают почти 80% чугуна и 70% стали, выплавляемых в районе Российский статистический ежегодник. Официальное издание. Госкомстат России. - М., 2005 - с. 36.. Другие предприятия полного цикла находятся в Чусовом, Серове, Алапаевске, Белорецке и других центрах.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C65F8" w:rsidRPr="00464535">
        <w:rPr>
          <w:sz w:val="28"/>
          <w:szCs w:val="28"/>
        </w:rPr>
        <w:t>Значительно развита на Урале и предельная металлургия, в основном на старых заводах, которые по количеству преобладают в районе. Производятся также ферросплавы, как доменные (Чусовой), так и выплавляемые электротермическим путем (Челябинск); трубопрокат (Первоуральск, Челябинск). Только на Урале имеется выплавка природнолегированных металлов (Новотроицк). Металл, производимый предприятиями Урала, отличается высоким качеством и относительно низкой себестоимостью.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C65F8" w:rsidRPr="00464535">
        <w:rPr>
          <w:sz w:val="28"/>
          <w:szCs w:val="28"/>
        </w:rPr>
        <w:t>Тем не менее в отрасли существуют серьезные проблемы. Структура производимого в районе проката нуждается в совершенс</w:t>
      </w:r>
      <w:r>
        <w:rPr>
          <w:sz w:val="28"/>
          <w:szCs w:val="28"/>
        </w:rPr>
        <w:t xml:space="preserve">твовании. Машиностроение Урала </w:t>
      </w:r>
      <w:r w:rsidR="00BC65F8" w:rsidRPr="00464535">
        <w:rPr>
          <w:sz w:val="28"/>
          <w:szCs w:val="28"/>
        </w:rPr>
        <w:t>- крупный потребитель проката, но свыше 1/3 проката приходится ввозить из других регионов. Не хватает листового проката, легированных сортов проката и др.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Высокая концентрация металлургического производства имеет помимо положительных сторон (снижения себестоимости продукции и пр.) и крайне отрицательные последствия: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Резкое ухудшение экологической ситуации, проблемы водоснабжения, расселения населения, транспорта и др. Поэтому дальнейшее наращивание мощностей металлургических предприятий нецелесообразно, особенно на Южном Урале, где в настоящее время сосредоточено основное производство и ощущается недостаток водных ресурсов.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C65F8" w:rsidRPr="00464535">
        <w:rPr>
          <w:sz w:val="28"/>
          <w:szCs w:val="28"/>
        </w:rPr>
        <w:t>Важное направление дальнейшего раз</w:t>
      </w:r>
      <w:r>
        <w:rPr>
          <w:sz w:val="28"/>
          <w:szCs w:val="28"/>
        </w:rPr>
        <w:t xml:space="preserve">вития черной металлургии Урала </w:t>
      </w:r>
      <w:r w:rsidR="00BC65F8" w:rsidRPr="00464535">
        <w:rPr>
          <w:sz w:val="28"/>
          <w:szCs w:val="28"/>
        </w:rPr>
        <w:t>- техническое перевооружение действующих предприятий, ускоренное внедрение достижений НТП. Осуществляется строительство кислородно-конвертерных цехов на Магнитогорском и Нижнетагильском комбинатах, электросталеплавильных производств с машинами непрерывного литья заготовок на Орско-Халиловском комбинате, Челябинском, Серовском, Алапаевском заводах. Реконструируются все трубные заводы.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C65F8" w:rsidRPr="00464535">
        <w:rPr>
          <w:sz w:val="28"/>
          <w:szCs w:val="28"/>
        </w:rPr>
        <w:t>Цветная металлургия также является отраслью рыночной специализации Уральского Федерального округа. Она отличается очень высоким уровнем развития и представлена производством меди, цинка, никеля.</w:t>
      </w:r>
    </w:p>
    <w:p w:rsidR="00BC65F8" w:rsidRPr="00464535" w:rsidRDefault="005E4572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C65F8" w:rsidRPr="00464535">
        <w:rPr>
          <w:sz w:val="28"/>
          <w:szCs w:val="28"/>
        </w:rPr>
        <w:t>Ведущее место занимает медная промышленность, сырьевой базой которой служат медноколчеданные руда, залегающие вдоль восточного склона Урала. Добыча ведется в основном на Южном Урале, в ближайшее время начнется эксплуатация месторождений качественных руд меди на Северном Урале (в Ивдельском районе), которые отличаются повышенным содержанием основных и попутных компонентов, низким содержанием вредных примесей, возможна открытая добыча. Предприятия по выплавке черновой меди сосредоточены в районах добычи руд: в Красноуральске, Кировграде, Ревде, Карабаше, Медногорске. Последующая стадия обработк</w:t>
      </w:r>
      <w:r w:rsidR="00E33CFB">
        <w:rPr>
          <w:sz w:val="28"/>
          <w:szCs w:val="28"/>
        </w:rPr>
        <w:t xml:space="preserve">и меди </w:t>
      </w:r>
      <w:r w:rsidR="00BC65F8" w:rsidRPr="00464535">
        <w:rPr>
          <w:sz w:val="28"/>
          <w:szCs w:val="28"/>
        </w:rPr>
        <w:t>- ее рафинирование осуществляется на электролитических заводах в Кыштыме и Верхней Пышме. При выплавке меди образуются отходы, используемые в химической промышленности: для производства серной кислоты, суперфосфата (например, на Медногорском медно-серном комбинате). Так как медные руды обычно многокомпонентные и содержат кроме меди цинк, золото, кадмий, селен и другие элементы (до 25), медные заводы производят, помимо меди, и другие металлы или их концентраты.</w:t>
      </w:r>
      <w:r w:rsidR="00E33CFB">
        <w:rPr>
          <w:sz w:val="28"/>
          <w:szCs w:val="28"/>
        </w:rPr>
        <w:t xml:space="preserve">  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>На Урале производятся добыча и обогащение никелевых руд, выплавка металлического никеля и металлоизделий. Производство никеля сосредоточено в районах добычи руд: в Южном Зауралье (Орск), Уфалейском и Режском районах. Новый горно-металлургичеекий комбинат построен на базе Буруктальского месторождения. Кроме никеля, он включает производство кобальта и железного концентрата, на нем осуществляется утилизация отходов для химических целей.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C65F8" w:rsidRPr="00464535">
        <w:rPr>
          <w:sz w:val="28"/>
          <w:szCs w:val="28"/>
        </w:rPr>
        <w:t xml:space="preserve">Алюминиевая промышленность Уральского Федерального округа </w:t>
      </w:r>
      <w:r>
        <w:rPr>
          <w:sz w:val="28"/>
          <w:szCs w:val="28"/>
        </w:rPr>
        <w:t xml:space="preserve">   </w:t>
      </w:r>
      <w:r w:rsidR="00BC65F8" w:rsidRPr="00464535">
        <w:rPr>
          <w:sz w:val="28"/>
          <w:szCs w:val="28"/>
        </w:rPr>
        <w:t>обеспечивается собственным сырьем. Алюминиевые заводы: Богословский (г. Краснотурьинск), Уральский (г. Каменск-Уральский) и др. Дальнейшее развитие алюминиевой промышленности на Урале связано с укреплением его энергетической базы, так как вып</w:t>
      </w:r>
      <w:r>
        <w:rPr>
          <w:sz w:val="28"/>
          <w:szCs w:val="28"/>
        </w:rPr>
        <w:t>лавка металлического алюминия -</w:t>
      </w:r>
      <w:r w:rsidR="00BC65F8" w:rsidRPr="00464535">
        <w:rPr>
          <w:sz w:val="28"/>
          <w:szCs w:val="28"/>
        </w:rPr>
        <w:t xml:space="preserve"> крайне энергоемкое производство.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Энергоемким является также производство титана и магния. На Урале оно представлено Березниковским титано-магниевым комбинатом и Соликамским магниевым заводом, базирующимися на карналлитах Верхнекамского соленосного бассейна.</w:t>
      </w:r>
    </w:p>
    <w:p w:rsidR="00BC65F8" w:rsidRPr="00464535" w:rsidRDefault="00E33CFB" w:rsidP="00AD12AF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C65F8" w:rsidRPr="00464535">
        <w:rPr>
          <w:sz w:val="28"/>
          <w:szCs w:val="28"/>
        </w:rPr>
        <w:t xml:space="preserve">Для производства цинка в Уральском экономическом районе используются как местное сырье, представленное медно-цинковыми рудами, так и привозные концентраты. Крупный </w:t>
      </w:r>
      <w:r>
        <w:rPr>
          <w:sz w:val="28"/>
          <w:szCs w:val="28"/>
        </w:rPr>
        <w:t>центр цинковой промышленности -</w:t>
      </w:r>
      <w:r w:rsidR="00BC65F8" w:rsidRPr="00464535">
        <w:rPr>
          <w:sz w:val="28"/>
          <w:szCs w:val="28"/>
        </w:rPr>
        <w:t xml:space="preserve"> Челябинск.</w:t>
      </w:r>
      <w:r>
        <w:rPr>
          <w:sz w:val="28"/>
          <w:szCs w:val="28"/>
        </w:rPr>
        <w:t xml:space="preserve">  </w:t>
      </w:r>
      <w:r w:rsidR="00AD12AF">
        <w:rPr>
          <w:sz w:val="28"/>
          <w:szCs w:val="28"/>
        </w:rPr>
        <w:t xml:space="preserve">   </w:t>
      </w:r>
      <w:r w:rsidR="00BC65F8" w:rsidRPr="00464535">
        <w:rPr>
          <w:sz w:val="28"/>
          <w:szCs w:val="28"/>
        </w:rPr>
        <w:t>Маш</w:t>
      </w:r>
      <w:r>
        <w:rPr>
          <w:sz w:val="28"/>
          <w:szCs w:val="28"/>
        </w:rPr>
        <w:t xml:space="preserve">иностроительный комплекс Урала </w:t>
      </w:r>
      <w:r w:rsidR="00BC65F8" w:rsidRPr="00464535">
        <w:rPr>
          <w:sz w:val="28"/>
          <w:szCs w:val="28"/>
        </w:rPr>
        <w:t>- крупная отрасль его рыночной специализации, занимает ведущее место в структуре промышленного производства УЭР. В настоящее время в районе работают почти 150 машиностроительных предприятий, представляющих все подотрасли машиностроения. Здесь развиты тяжелое машиностроение (производство горно-металлургического оборудования, химического и нефтехимического оборудования), энергетическое (производство турбин, паровых котлов и др.), транспортное, сельскохозяйственное машиностроение, тракторостроение. Наиболее быстро развиваются электротехническое машиностроение, приборостроение, станкостроение.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Многие производства являются металлоемкими, поэтому машиностроение тесно взаимодействует с металлургией. Основные центры тяжелого машиностроения: Екатеринбург ("Уралмаш", "Уралхиммаш", "Уралэлектротяжмаш", заводы бурового и металлургического оборудования и др.), Орск (оборудование для металлургии и горнорудной промышленности), Пермь (горно-шахтное машиностроение), Уфа (завод горного оборудования), Карпинск (производство и ремонт горного оборудования) и др. Оборудование для нефтяной и газовой промышленности производится в Салавате, Бузулуке, Троицке и др. Урал -- не только металлургическая база для тяжелого машиностроения, но и крупный потребитель его продукции.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Вед</w:t>
      </w:r>
      <w:r>
        <w:rPr>
          <w:sz w:val="28"/>
          <w:szCs w:val="28"/>
        </w:rPr>
        <w:t xml:space="preserve">ущий центр производства турбин </w:t>
      </w:r>
      <w:r w:rsidR="00BC65F8" w:rsidRPr="00464535">
        <w:rPr>
          <w:sz w:val="28"/>
          <w:szCs w:val="28"/>
        </w:rPr>
        <w:t>- Екатеринбург. Сельскохозяйственное машиностроение и тракторостроение развито в Челябинске (тракторный завод, производство автотракторных прицепов и пр.), Кургане ("Кургансельмаш"), Орске и других городах.</w:t>
      </w:r>
      <w:r>
        <w:rPr>
          <w:sz w:val="28"/>
          <w:szCs w:val="28"/>
        </w:rPr>
        <w:t xml:space="preserve">  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Транспортное машиностроение представлено вагоностроением (Нижний Тагил, Усть-Катав), производством легковых (Ижевск) и большегрузных (Миасс) автомобилей, автобусов (Курган), мотоциклов (Ижевск, Ирбит), судостроением (Пермь) и судоремонтом (Соликамск).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Предприятия приборостроения, станкостроения, электротехнической промышленности работают во многих промышленных центрах Урала: Екатеринбурге, Челябинске, Уфе, Кургане, Оренбурге и других.</w:t>
      </w:r>
    </w:p>
    <w:p w:rsidR="00E33CFB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Для машиностроения Уральского Федерального округа так же, как и для всей промышленности, характерны чрезмерная концентрация в крупных городах; недостаточная специализация, универсализм многих предприятий, распыленность вспомогательных и ремонтных производств, замедленное внедрение достижений НТП, сохранение старой техники и технологии.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C65F8" w:rsidRPr="00464535">
        <w:rPr>
          <w:sz w:val="28"/>
          <w:szCs w:val="28"/>
        </w:rPr>
        <w:t>Большое значение имеет целлюлозно-бумажная промышленность Урала, предприятия которой также расположены в Пермской (Краснокаменск, Красновишерск, Соликамск) и Свердловской (Новая Ляля) областях.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C65F8" w:rsidRPr="00464535">
        <w:rPr>
          <w:sz w:val="28"/>
          <w:szCs w:val="28"/>
        </w:rPr>
        <w:t>Основные направления дальнейшего развития лесной и целлюлозно-бумажной промышленности: постепенный сдвиг в северные районы Урала, повышение комплексности использования лесных ресурсов; увеличение химической и химико-механической переработки древесины; реконструкция и техническое перевооружение действующих предприятий.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C65F8" w:rsidRPr="00464535">
        <w:rPr>
          <w:sz w:val="28"/>
          <w:szCs w:val="28"/>
        </w:rPr>
        <w:t>На Урале создана мощная строительная индустрия, опирающаяся на собственную сырьевую базу. Это один из ведущих районов по производству цемента, который вырабатывается на основе как природного сырья, так и отходов черной металлургии. Крупнейшие центры цементной промышленности -- Магнитогорск, Еманжелинск (Челябинская обл.). Значительная роль принадлежит Уралу и по производству сборного железобетона, домов в панельном исполнении, кирпича, гипса, щебня и другой продукции, которая поступает во многие регионы страны. Строительные организации Уральского федерального округа помогают осваивать месторождения нефти и газа в Западной Сибири, строить многие объекты в других районах.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C65F8" w:rsidRPr="00464535">
        <w:rPr>
          <w:sz w:val="28"/>
          <w:szCs w:val="28"/>
        </w:rPr>
        <w:t>В составе легкой промышленности Уральского Федерального округа выделяется кожевенно-обувная, построены также предприятия текстильной промышленности, например Чайковский комбинат шелковых тканей в Пермской области. Нашла распространение швейная промышленность. Развитие легкой промышленности в регионе позволяет решать проблему использования ресурсов женского труда в районах концентрации тяжелой промышленности.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 Химическая промышленность -</w:t>
      </w:r>
      <w:r w:rsidR="00BC65F8" w:rsidRPr="00464535">
        <w:rPr>
          <w:sz w:val="28"/>
          <w:szCs w:val="28"/>
        </w:rPr>
        <w:t xml:space="preserve"> отрасл</w:t>
      </w:r>
      <w:r>
        <w:rPr>
          <w:sz w:val="28"/>
          <w:szCs w:val="28"/>
        </w:rPr>
        <w:t xml:space="preserve">ь рыночной специализации Урала </w:t>
      </w:r>
      <w:r w:rsidR="00BC65F8" w:rsidRPr="00464535">
        <w:rPr>
          <w:sz w:val="28"/>
          <w:szCs w:val="28"/>
        </w:rPr>
        <w:t>- обладает мощной сырьевой базой, использует нефть, попутные нефтяные газы, уголь, соли, серный колчедан, отходы черной и цветной металлургии, лесной промышленности.</w:t>
      </w:r>
      <w:r>
        <w:rPr>
          <w:sz w:val="28"/>
          <w:szCs w:val="28"/>
        </w:rPr>
        <w:t xml:space="preserve"> Уральский экономический район </w:t>
      </w:r>
      <w:r w:rsidR="00BC65F8" w:rsidRPr="00464535">
        <w:rPr>
          <w:sz w:val="28"/>
          <w:szCs w:val="28"/>
        </w:rPr>
        <w:t>- один из ведущих в стране по развитию химической промышленности, которая представлена здесь всеми важнейшими производствами: минеральных удобрений, синтетических смол и пластмасс, синтетического каучука, соды, серной кислоты и др. Урал одновременно является и крупным потребителем продукции химической промышленности.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Наибольшее значение имеет производство минеральных удобрений, среди которых выделяются калийные. Калийные удобрения вырабатываются в районе добычи сырья (Верхнекамского соленосного бассейна). Основные центры расположены в Пермской области (Березники, Соликамск). Предприятия по производству азотных удобрений размещаются в районе добычи угля и поваренной соли (Березники), комбинируются с металлургическими завод</w:t>
      </w:r>
      <w:r>
        <w:rPr>
          <w:sz w:val="28"/>
          <w:szCs w:val="28"/>
        </w:rPr>
        <w:t>ами (используют коксовый газ) -</w:t>
      </w:r>
      <w:r w:rsidR="00BC65F8" w:rsidRPr="00464535">
        <w:rPr>
          <w:sz w:val="28"/>
          <w:szCs w:val="28"/>
        </w:rPr>
        <w:t xml:space="preserve"> Магнитогорск, Нижний Тагил; в районе нефтепере</w:t>
      </w:r>
      <w:r>
        <w:rPr>
          <w:sz w:val="28"/>
          <w:szCs w:val="28"/>
        </w:rPr>
        <w:t>работки (применяют ее отходы) -</w:t>
      </w:r>
      <w:r w:rsidR="00BC65F8" w:rsidRPr="00464535">
        <w:rPr>
          <w:sz w:val="28"/>
          <w:szCs w:val="28"/>
        </w:rPr>
        <w:t xml:space="preserve"> Салават. Фосфатные удобрения выпускаются в Перми, Красноуральске на основе привозных хибинских апатитов. При производстве минеральных удобрений используется серная кислота. Сернокислотная промышленность Урала базируется как на ископаемом сырье (серный колчедан), так и на отходах цветной металлургии (Ревда, Кировград) и других отраслей.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C65F8" w:rsidRPr="00464535">
        <w:rPr>
          <w:sz w:val="28"/>
          <w:szCs w:val="28"/>
        </w:rPr>
        <w:t xml:space="preserve">Содовая промышленность приурочена к месторождениям поваренной соли, а также комбинируется с производством калийных удобрений, учитывается также наличие известняков и </w:t>
      </w:r>
      <w:r>
        <w:rPr>
          <w:sz w:val="28"/>
          <w:szCs w:val="28"/>
        </w:rPr>
        <w:t xml:space="preserve">угля. Основные центры на Урале </w:t>
      </w:r>
      <w:r w:rsidR="00BC65F8" w:rsidRPr="00464535">
        <w:rPr>
          <w:sz w:val="28"/>
          <w:szCs w:val="28"/>
        </w:rPr>
        <w:t>- Березники и Стерлитамак.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C65F8" w:rsidRPr="00464535">
        <w:rPr>
          <w:sz w:val="28"/>
          <w:szCs w:val="28"/>
        </w:rPr>
        <w:t>Химия органического синтеза представлена производством синтетических смол и пластмасс (Екатеринбург, Уфа, Салават, Нижний Тагил), синтетического каучука (Стерлитамак, Чайковский), шин (Екатеринбург) и другой продукции. Эта отрасль Использует как местные, так и поступающие из Западной Сибири нефть и газ. Предприятия нефтехимии могут сочетаться с нефтепереработкой, а могут быть самостоятельными:</w:t>
      </w:r>
      <w:r>
        <w:rPr>
          <w:sz w:val="28"/>
          <w:szCs w:val="28"/>
        </w:rPr>
        <w:t xml:space="preserve"> </w:t>
      </w:r>
      <w:r w:rsidR="00BC65F8" w:rsidRPr="00464535">
        <w:rPr>
          <w:sz w:val="28"/>
          <w:szCs w:val="28"/>
        </w:rPr>
        <w:t>"Пермнефтеоргсинтез", "Салаватнефтеоргсинтез" и др.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>Химическая промышленность имеет типичные для Урала проблемы: чрезмерную концентрацию производства, недостаток воды, дефицит топливно-энергетических ресурсов.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Лесная промышленность </w:t>
      </w:r>
      <w:r w:rsidR="00BC65F8" w:rsidRPr="00464535">
        <w:rPr>
          <w:sz w:val="28"/>
          <w:szCs w:val="28"/>
        </w:rPr>
        <w:t>- отрасль рыночной с</w:t>
      </w:r>
      <w:r>
        <w:rPr>
          <w:sz w:val="28"/>
          <w:szCs w:val="28"/>
        </w:rPr>
        <w:t xml:space="preserve">пециализации Уральского округа </w:t>
      </w:r>
      <w:r w:rsidR="00BC65F8" w:rsidRPr="00464535">
        <w:rPr>
          <w:sz w:val="28"/>
          <w:szCs w:val="28"/>
        </w:rPr>
        <w:t>- работает на собственной сырьевой базе, представлен</w:t>
      </w:r>
      <w:r>
        <w:rPr>
          <w:sz w:val="28"/>
          <w:szCs w:val="28"/>
        </w:rPr>
        <w:t>а всеми стадиями производства -</w:t>
      </w:r>
      <w:r w:rsidR="00BC65F8" w:rsidRPr="00464535">
        <w:rPr>
          <w:sz w:val="28"/>
          <w:szCs w:val="28"/>
        </w:rPr>
        <w:t xml:space="preserve"> начиная от заготовки древесины до выпуска конечной продукции (бумаги, спичек, фанеры, мебели, домостроения и др.). Развита химическая переработка древесины и отходов.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Важнейшие центры лесной и деревообрабатывающей промышленности расположены в Пермской и Свердловской областях (Серов, Пермь, Соликамск и др.). Лесозаготовки ведутся преимущественно в южных и центральных частях этих областей, хотя основные лесные массивы сосредоточены на севере.</w:t>
      </w:r>
    </w:p>
    <w:p w:rsidR="0093625E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>Транспорт и экономические связи. Транспорт играет огромную роль в функционировании хозяйственного комплекса Урала. Это объясняется, с одной стороны, активным участием района в территориальном</w:t>
      </w:r>
      <w:r>
        <w:rPr>
          <w:sz w:val="28"/>
          <w:szCs w:val="28"/>
        </w:rPr>
        <w:t xml:space="preserve"> разделении труда, а с другой -</w:t>
      </w:r>
      <w:r w:rsidR="00BC65F8" w:rsidRPr="00464535">
        <w:rPr>
          <w:sz w:val="28"/>
          <w:szCs w:val="28"/>
        </w:rPr>
        <w:t xml:space="preserve"> высоким уровнем комплексности экономики Урала, который проявляется в том, что многие отрасли хозяйства работают не изолированно, а в тесной взаи</w:t>
      </w:r>
      <w:r>
        <w:rPr>
          <w:sz w:val="28"/>
          <w:szCs w:val="28"/>
        </w:rPr>
        <w:t>мосвязи друг с другом. Отсюда -</w:t>
      </w:r>
      <w:r w:rsidR="00BC65F8" w:rsidRPr="00464535">
        <w:rPr>
          <w:sz w:val="28"/>
          <w:szCs w:val="28"/>
        </w:rPr>
        <w:t xml:space="preserve"> высокий удельный вес внутрирайонных перевозок (до 60%)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В Уральском округе преобладает железнодорожный транспорт, железнодорожные магистрали пересекают Урал, в основном, в широтном направлении, они осуществляют экономические связи с другими районами. Построена меридиональная железная дорога, выполняющая внутрирайонные перевозки. Предполагается построить Западно-Уральскую меридиональную и Северо-Уральскую широтную железные дороги, намечается строительство вторых путей, так как высока грузонапряженность дорог.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Автомобильный транспорт имеет большое значение для внутрирайонных перевозок различных грузов. Недостаточны протяженность и качество автомобильных дорог с твердым покрытием. В дальнейшем намечается создать новые автомобильные и железнодорожные выходы в Северо-Кавказский, Волго-Вятский, Западно-Сибирский экономические районы и Казахстан.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Велика роль трубопроводного трансп</w:t>
      </w:r>
      <w:r w:rsidR="0093625E">
        <w:rPr>
          <w:sz w:val="28"/>
          <w:szCs w:val="28"/>
        </w:rPr>
        <w:t>орта: через Урал проходят нефте-</w:t>
      </w:r>
      <w:r w:rsidRPr="00464535">
        <w:rPr>
          <w:sz w:val="28"/>
          <w:szCs w:val="28"/>
        </w:rPr>
        <w:t xml:space="preserve"> и газопроводы из Западной Сибири в европейскую часть страны и за рубеж.</w:t>
      </w:r>
      <w:r w:rsidR="00E33CFB">
        <w:rPr>
          <w:sz w:val="28"/>
          <w:szCs w:val="28"/>
        </w:rPr>
        <w:t xml:space="preserve"> 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>Уральский округ осуществляет разнообразные экономические связи со многими регионами. Из восточных районов Урал получает в основном сырье и топливо, а поставляет продукцию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>Обрабатывающих отраслей. С европейскими районами осуществляется преимущественно обмен готовыми изделиями и конструкционными материалами (причем вывоз по объему превышает</w:t>
      </w:r>
      <w:r>
        <w:rPr>
          <w:sz w:val="28"/>
          <w:szCs w:val="28"/>
        </w:rPr>
        <w:t xml:space="preserve"> ввоз). Наиболее тесные связи -</w:t>
      </w:r>
      <w:r w:rsidR="00BC65F8" w:rsidRPr="00464535">
        <w:rPr>
          <w:sz w:val="28"/>
          <w:szCs w:val="28"/>
        </w:rPr>
        <w:t xml:space="preserve"> с соседними экономическими районами: Западно-Сибирским и Поволжским, а также с Казахстаном. Западная Сибирь поставляет Уралу уголь, кокс</w:t>
      </w:r>
      <w:r>
        <w:rPr>
          <w:sz w:val="28"/>
          <w:szCs w:val="28"/>
        </w:rPr>
        <w:t xml:space="preserve">, нефть и газ, а в перспективе </w:t>
      </w:r>
      <w:r w:rsidR="00BC65F8" w:rsidRPr="00464535">
        <w:rPr>
          <w:sz w:val="28"/>
          <w:szCs w:val="28"/>
        </w:rPr>
        <w:t>- электроэнергию, а ввозит главным образом продукцию машиностроения и строительные материалы. Из Казахстана поступают железные руды, медные концентраты, электроэнергия, уголь и другие грузы. Поволжье получает лес, металлы, обменивается с Уралом продукцией химии и машиностроения, поставляет продукты питания.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Довольно значительную роль Урал играет и во внешней торговле. Он поставляет за рубеж калийные соли, металлургическое оборудование, бульдозеры, экскаваторы, мотоциклы, природный газ и пр.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 xml:space="preserve">Территориальная организация хозяйства Уральского Федерального округа 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>Среднеуральский подрайон специализируется на металлургии, черной и цветной, тяжелом и энергетическом машиностроении, химической и лесной промышленности. Это самый мощный промышленный район Урала.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Западно-Уральский подрайон выделяется нефтедобывающей и нефтехимической промышленностью, транспортным машиностроением и станкостроением.</w:t>
      </w:r>
    </w:p>
    <w:p w:rsidR="00E33CFB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>Южно-Уральский подрайон отличается развитой черной и цветной металлургией, тракторостроением. В Оренбургской области формируется крупный газопромышленный ТПК. Этот подрайон занимает и ведущее место в сельскохозяйственном производстве Урала.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Специализация агр</w:t>
      </w:r>
      <w:r>
        <w:rPr>
          <w:sz w:val="28"/>
          <w:szCs w:val="28"/>
        </w:rPr>
        <w:t xml:space="preserve">опромышленного комплекса Урала </w:t>
      </w:r>
      <w:r w:rsidR="00BC65F8" w:rsidRPr="00464535">
        <w:rPr>
          <w:sz w:val="28"/>
          <w:szCs w:val="28"/>
        </w:rPr>
        <w:t>- зерно (яровая пшеница, рожь, овес) и продукция животноводства (молоко, мясо, шерсть). Наиболее развито сельское хозяйство в Башкортостане и Оренбуржье.</w:t>
      </w:r>
    </w:p>
    <w:p w:rsidR="0093625E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В структуре посевных площадей Урала наибольший удельный вес занимают зерновые культуры (около 63%), а также кормовые (свыше 32%). Выращиваются также картофель, овощи, лен-долгунец, подсолнечник, сахарная свекла. Доля техничес</w:t>
      </w:r>
      <w:r>
        <w:rPr>
          <w:sz w:val="28"/>
          <w:szCs w:val="28"/>
        </w:rPr>
        <w:t xml:space="preserve">ких культур в посевах невелика </w:t>
      </w:r>
      <w:r w:rsidR="00BC65F8" w:rsidRPr="00464535">
        <w:rPr>
          <w:sz w:val="28"/>
          <w:szCs w:val="28"/>
        </w:rPr>
        <w:t xml:space="preserve">- немногим более 1,5%, что связано с их высокой </w:t>
      </w:r>
      <w:r>
        <w:rPr>
          <w:sz w:val="28"/>
          <w:szCs w:val="28"/>
        </w:rPr>
        <w:t>трудоемкостью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C65F8" w:rsidRPr="00464535">
        <w:rPr>
          <w:sz w:val="28"/>
          <w:szCs w:val="28"/>
        </w:rPr>
        <w:t xml:space="preserve"> Основные посевы зерновых сосредоточены в Оренбургской области и в Башкортостане.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>В структуре сельскохозяйственного производства Урала преобла</w:t>
      </w:r>
      <w:r>
        <w:rPr>
          <w:sz w:val="28"/>
          <w:szCs w:val="28"/>
        </w:rPr>
        <w:t xml:space="preserve">дает животноводство: на севере </w:t>
      </w:r>
      <w:r w:rsidR="00BC65F8" w:rsidRPr="00464535">
        <w:rPr>
          <w:sz w:val="28"/>
          <w:szCs w:val="28"/>
        </w:rPr>
        <w:t>- молочное скотоводство, птицеводство, на юге района - мясомолочное и мясное животноводство, овцеводство, растет роль свиноводства. Важная задача, стоящая перед сельским хозяйством Урала - повышение урожайности зерновых культур и продуктивности скота.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>Пищевая промышленность округа представлена мукомольными и молочными заводами и комбинатами, мясокомбинатами. Основную роль играет мясная промышленность.</w:t>
      </w:r>
    </w:p>
    <w:p w:rsidR="00BC65F8" w:rsidRPr="00E33CFB" w:rsidRDefault="00BC65F8" w:rsidP="0093625E">
      <w:pPr>
        <w:spacing w:line="360" w:lineRule="auto"/>
        <w:ind w:left="-900" w:right="-185"/>
        <w:jc w:val="center"/>
        <w:rPr>
          <w:b/>
          <w:sz w:val="28"/>
          <w:szCs w:val="28"/>
        </w:rPr>
      </w:pPr>
      <w:r w:rsidRPr="00E33CFB">
        <w:rPr>
          <w:b/>
          <w:sz w:val="28"/>
          <w:szCs w:val="28"/>
        </w:rPr>
        <w:t>2.2 Экологические проблемы Уральского Федерального округа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Данный параграф, считаю</w:t>
      </w:r>
      <w:r w:rsidR="00BC65F8" w:rsidRPr="00464535">
        <w:rPr>
          <w:sz w:val="28"/>
          <w:szCs w:val="28"/>
        </w:rPr>
        <w:t xml:space="preserve"> целесообразным, начать с обзора тех факторов, которые приводят к ухудшению состояния одной из важнейших составляющих биосферы - атмосферы. Человек загрязняет атмосферу уже тысячелетиями, однако последствия употребления огня, которым он пользовался весь этот период, были незначительны. Приходилось мириться с тем, что дым мешал дыханию, и что сажа ложилась черным покровом на потолке и стенах жилища. Получаемое тепло было для человека важнее, чем чистый воздух и незаконченные стены пещеры. Это начальное загрязнение воздуха не представляло проблемы, ибо люди обитали тогда небольшими группами, занимая обширную нетронутую природную среду. И даже значительное сосредоточение людей на сравнительно небольшой территории, как это было в классической древности, не сопровождалось еще серьезными последствиями.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Источники загрязнений - теплоэлектростанции, которые вместе с дымом выбрасывают в воздух сернистый и углекислый газ; металлургические предприятия, особенно цветной металлургии, которые выбрасывают в воздух оксиды азота, сероводород, хлор, фтор, аммиак, соединения фосфора, частицы и соединения ртути и мышьяка; химические и цементные заводы. Вредные газы попадают в воздух в результате сжигания топлива для нужд промышленности, отопления жилищ, работы транспорта, сжигания и переработки бытовых и промышленных отходов.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C65F8" w:rsidRPr="00464535">
        <w:rPr>
          <w:sz w:val="28"/>
          <w:szCs w:val="28"/>
        </w:rPr>
        <w:t>Атмосферные загрязнители разделяют на первичные, поступающие непосредственно в атмосферу, и вторичные, являющиеся результатом превращения последних.</w:t>
      </w:r>
      <w:r>
        <w:rPr>
          <w:sz w:val="28"/>
          <w:szCs w:val="28"/>
        </w:rPr>
        <w:t xml:space="preserve"> </w:t>
      </w:r>
      <w:r w:rsidR="00BC65F8" w:rsidRPr="00464535">
        <w:rPr>
          <w:sz w:val="28"/>
          <w:szCs w:val="28"/>
        </w:rPr>
        <w:t>Подобным образом, в результате химических, фотохимических, физико-химических реакций между загрязняющими веществами и компонентами атмосферы, образуются другие вторичные признаки. Основным источником пирогенного загрязнения на планете являются тепловые электростанции, металлургические и химические предприятия, котельные установки, потребляющие более 70% ежегодно добываемого твердого и жидкого топлива. «Основными вредными примесями пирогенного происхождения являются следующие:</w:t>
      </w:r>
    </w:p>
    <w:p w:rsidR="00AD12AF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 xml:space="preserve">а) Оксид углерода. </w:t>
      </w:r>
    </w:p>
    <w:p w:rsidR="00AD12AF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 xml:space="preserve">б) Сернистый ангидрид. </w:t>
      </w:r>
    </w:p>
    <w:p w:rsidR="00AD12AF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в) Серный ангидрид</w:t>
      </w:r>
    </w:p>
    <w:p w:rsidR="00AD12AF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г) Сероводород и сероуглерод</w:t>
      </w:r>
    </w:p>
    <w:p w:rsidR="00AD12AF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 xml:space="preserve">д) Оксилы азота. </w:t>
      </w:r>
    </w:p>
    <w:p w:rsidR="00AD12AF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 xml:space="preserve">е) Соединения фтора. </w:t>
      </w:r>
    </w:p>
    <w:p w:rsidR="00BC65F8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 xml:space="preserve">ж) Соединения хлора. </w:t>
      </w:r>
    </w:p>
    <w:p w:rsidR="00AD12AF" w:rsidRPr="00464535" w:rsidRDefault="00AD12AF" w:rsidP="0093625E">
      <w:pPr>
        <w:spacing w:line="360" w:lineRule="auto"/>
        <w:ind w:left="-900" w:right="-185"/>
        <w:rPr>
          <w:sz w:val="28"/>
          <w:szCs w:val="28"/>
        </w:rPr>
      </w:pPr>
    </w:p>
    <w:p w:rsidR="00BC65F8" w:rsidRPr="0093625E" w:rsidRDefault="00BC65F8" w:rsidP="0093625E">
      <w:pPr>
        <w:spacing w:line="360" w:lineRule="auto"/>
        <w:ind w:left="-900" w:right="-185"/>
        <w:jc w:val="center"/>
        <w:rPr>
          <w:b/>
          <w:sz w:val="28"/>
          <w:szCs w:val="28"/>
        </w:rPr>
      </w:pPr>
      <w:r w:rsidRPr="0093625E">
        <w:rPr>
          <w:b/>
          <w:sz w:val="28"/>
          <w:szCs w:val="28"/>
        </w:rPr>
        <w:t>Аэрозольное загрязнение атмосферы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 xml:space="preserve">Аэрозоли - это твердые или жидкие частицы, находящиеся во взвешенном состоянии в воздухе. Твердые компоненты аэрозолей в ряде случаев особенно опасны для организмов, а у людей вызывают специфические заболевания. В атмосфере аэрозольные загрязнения воспринимаются в виде дыма, тумана, мглы или дымки. Значительная часть аэрозолей образуется в атмосфере при взаимодействии твердых и жидких частиц между собой или с водяным паром. Большое количество пылевых частиц образуется также в ходе производственной деятельности людей. </w:t>
      </w:r>
    </w:p>
    <w:p w:rsidR="00AD12AF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>Основными источниками искусственных аэрозольных загрязнений воздуха являются ТЭС, которые потребляют уголь высокой зольности, обогатительные фабрики, металлургические, цементные, магнезитовые и сажевые заводы. Аэрозольные частицы от этих источников отличаются большим разнообразием химического состава.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>Еще большее разнообразие свойственно органической пыли, включающей алифатические и ароматические углеводороды, соли кислот. Она образуется при сжигании остаточных нефтепродуктов, в процессе пиролиза на нефтеперерабатывающих, нефтехимических и других подобных предприятиях.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>Постоянными источниками аэрозольного загрязнения являются промышленные отвалы - искусственные насыпи из переотложенного материала, преимущественно вскрышных пород, образуемых при добыче полезных ископаемых или же из отходов предприятий перерабатывающей промышленности, ТЭС.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>Производство цемента и других строительных материалов также является источником загрязнения атмосферы пылью. Основные технологические процессы этих производств - измельчение и химическая обработка полуфабрикатов и получаемых продуктов в потоках горячих газов всегда сопровождается выбросами пыли и других вредных веществ в атмосферу.</w:t>
      </w:r>
    </w:p>
    <w:p w:rsidR="00BC65F8" w:rsidRPr="00464535" w:rsidRDefault="00AD12AF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C65F8" w:rsidRPr="00464535">
        <w:rPr>
          <w:sz w:val="28"/>
          <w:szCs w:val="28"/>
        </w:rPr>
        <w:t>В результате вредные выбросы сосредотачиваются под слоем инверсии, содержание их у земли резко возрастает, что становится одной из причин образования ранее неизвестного в природе фотохимического тумана.</w:t>
      </w:r>
    </w:p>
    <w:p w:rsidR="00BC65F8" w:rsidRPr="00AD12AF" w:rsidRDefault="00BC65F8" w:rsidP="0093625E">
      <w:pPr>
        <w:spacing w:line="360" w:lineRule="auto"/>
        <w:ind w:left="-900" w:right="-185"/>
        <w:jc w:val="center"/>
        <w:rPr>
          <w:b/>
          <w:sz w:val="28"/>
          <w:szCs w:val="28"/>
        </w:rPr>
      </w:pPr>
      <w:r w:rsidRPr="00AD12AF">
        <w:rPr>
          <w:b/>
          <w:sz w:val="28"/>
          <w:szCs w:val="28"/>
        </w:rPr>
        <w:t>Фотохимический туман (смог)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 xml:space="preserve">Фотохимический туман представляет собой многокомпонентную смесь газов и аэрозольных частиц первичного и вторичного происхождения. В состав основных компонентов смога входят озон, оксиды азота и серы, многочисленные органические соединения перекисной природы, называемые в совокупности фотооксидантами. 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>Фотохимический смог возникает в результате фотохимических реакций при определенных условиях: наличии в атмосфере высокой концентрации оксидов азота, углеводородов и других загрязнителей, интенсивной солнечной радиации и безветрия или очень слабого обмена воздуха в приземном слое при мощной и в течение не менее суток повышенной инверсии. Устойчивая безветренная погода, обычно сопровождающаяся инверсиями, необходима для создания высокой концентрации реагирующих веществ.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C65F8" w:rsidRPr="00464535">
        <w:rPr>
          <w:sz w:val="28"/>
          <w:szCs w:val="28"/>
        </w:rPr>
        <w:t>Такие условия создаются чаще в июне-сентябре и реже зимой. При продолжительной ясной погоде солнечная радиация вызывает расщепление молекул диоксида азота с образованием оксида азота и атомарного кислорода. Атомарный кислород с молекулярным кислородом дают озон. Казалось бы, последний, окисляя оксид азота, должен снова превращаться в молекулярный кислород, а оксид азота - в диоксид. Но этого не происходит. Оксид азота вступает в реакции с олефинами выхлопных газов, которые при этом расщепляются по двойной связи и образуют осколки молекул и избыток озона. В результате продолжающейся диссоциации новые массы диоксида азота расщепляются и дают дополнительные количества озона.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C65F8" w:rsidRPr="00464535">
        <w:rPr>
          <w:sz w:val="28"/>
          <w:szCs w:val="28"/>
        </w:rPr>
        <w:t>Возникает циклическая реакция, в итоге которой в атмосфере постепенно накапливается озон. Этот процесс в ночное время прекращается. В свою очередь озон вступает в реакцию олефинами. В атмосфере концентрируются различные перекиси, которые в сумме и образуют характерные для фотохимического тумана оксиданты. Последние являются источником так называемых свободных радикалов, отличающихся особой реакционной способностью.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C65F8" w:rsidRPr="00464535">
        <w:rPr>
          <w:sz w:val="28"/>
          <w:szCs w:val="28"/>
        </w:rPr>
        <w:t>Такие смоги - типичное явление над Екатеринбургом. По своему физиологическому воздействию на организм человека они крайне опасны для дыхательной и кровеносной системы и часто бывают причиной преждевременной смерти городских жителей с ослабленным здоровьем.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C65F8" w:rsidRPr="00464535">
        <w:rPr>
          <w:sz w:val="28"/>
          <w:szCs w:val="28"/>
        </w:rPr>
        <w:t>С учетом вышеизложенного охарактеризуем состояние атмосферного воздуха в исследуемом регионе.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C65F8" w:rsidRPr="00464535">
        <w:rPr>
          <w:sz w:val="28"/>
          <w:szCs w:val="28"/>
        </w:rPr>
        <w:t>В Уральском Федеральном округе в 2004 году насчитывалось 4243 стационарных источника, осуществляющих выбросы загрязняющих веществ в атмосферу, в том числе организованных - 3100. Выброс в атмосферу от стационарных источников на этот период составил по области 77,1 тыс. тонн Вечерн</w:t>
      </w:r>
      <w:r w:rsidR="0093625E">
        <w:rPr>
          <w:sz w:val="28"/>
          <w:szCs w:val="28"/>
        </w:rPr>
        <w:t xml:space="preserve">ий Екатеринбург. 20 мая </w:t>
      </w:r>
      <w:smartTag w:uri="urn:schemas-microsoft-com:office:smarttags" w:element="metricconverter">
        <w:smartTagPr>
          <w:attr w:name="ProductID" w:val="2005 г"/>
        </w:smartTagPr>
        <w:r w:rsidR="0093625E">
          <w:rPr>
            <w:sz w:val="28"/>
            <w:szCs w:val="28"/>
          </w:rPr>
          <w:t>2005 г</w:t>
        </w:r>
      </w:smartTag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 xml:space="preserve">Основными источниками загрязнения атмосферного воздуха на территории г. Екатеринбурга являются предприятия энергетики, такие предприятия, как ТЭЦ - 2, ТЭЦ-3, котельные ПО «Облтеплокоммунэнерго» (10,7 тыс.т.), «Гортеплокоммунэнерго», АО «Уралспирт», АО «Ремстройтехника», свинцово-цинковый комбинат и ряд других предприятий. Основное воздействие на загрязнение атмосферного воздуха области оказывают около 1500 котельных и автомобильный транспорт. По сравнению с </w:t>
      </w:r>
      <w:smartTag w:uri="urn:schemas-microsoft-com:office:smarttags" w:element="metricconverter">
        <w:smartTagPr>
          <w:attr w:name="ProductID" w:val="2000 г"/>
        </w:smartTagPr>
        <w:r w:rsidR="00BC65F8" w:rsidRPr="00464535">
          <w:rPr>
            <w:sz w:val="28"/>
            <w:szCs w:val="28"/>
          </w:rPr>
          <w:t>2000 г</w:t>
        </w:r>
      </w:smartTag>
      <w:r w:rsidR="00BC65F8" w:rsidRPr="00464535">
        <w:rPr>
          <w:sz w:val="28"/>
          <w:szCs w:val="28"/>
        </w:rPr>
        <w:t xml:space="preserve">. выбросы на ТЭЦ-2 уменьшились, что связано со снижением объемов сжигаемого топлива, который составил 1498,3 тыс. т. что на 260,4 тыс. т. меньше </w:t>
      </w:r>
      <w:smartTag w:uri="urn:schemas-microsoft-com:office:smarttags" w:element="metricconverter">
        <w:smartTagPr>
          <w:attr w:name="ProductID" w:val="2000 г"/>
        </w:smartTagPr>
        <w:r w:rsidR="00BC65F8" w:rsidRPr="00464535">
          <w:rPr>
            <w:sz w:val="28"/>
            <w:szCs w:val="28"/>
          </w:rPr>
          <w:t>2000 г</w:t>
        </w:r>
      </w:smartTag>
      <w:r w:rsidR="00BC65F8" w:rsidRPr="00464535">
        <w:rPr>
          <w:sz w:val="28"/>
          <w:szCs w:val="28"/>
        </w:rPr>
        <w:t xml:space="preserve">. Кроме того, средневзвешенная зольность угля по году 37,4 % , что на 0,8 % ниже показателя </w:t>
      </w:r>
      <w:smartTag w:uri="urn:schemas-microsoft-com:office:smarttags" w:element="metricconverter">
        <w:smartTagPr>
          <w:attr w:name="ProductID" w:val="2000 г"/>
        </w:smartTagPr>
        <w:r w:rsidR="00BC65F8" w:rsidRPr="00464535">
          <w:rPr>
            <w:sz w:val="28"/>
            <w:szCs w:val="28"/>
          </w:rPr>
          <w:t>2000 г</w:t>
        </w:r>
      </w:smartTag>
      <w:r w:rsidR="00BC65F8" w:rsidRPr="00464535">
        <w:rPr>
          <w:sz w:val="28"/>
          <w:szCs w:val="28"/>
        </w:rPr>
        <w:t xml:space="preserve">. Снижение выбросов на ТЭЦ-3 в 2003 году по сравнению с </w:t>
      </w:r>
      <w:smartTag w:uri="urn:schemas-microsoft-com:office:smarttags" w:element="metricconverter">
        <w:smartTagPr>
          <w:attr w:name="ProductID" w:val="2000 г"/>
        </w:smartTagPr>
        <w:r w:rsidR="00BC65F8" w:rsidRPr="00464535">
          <w:rPr>
            <w:sz w:val="28"/>
            <w:szCs w:val="28"/>
          </w:rPr>
          <w:t>2000 г</w:t>
        </w:r>
      </w:smartTag>
      <w:r w:rsidR="00BC65F8" w:rsidRPr="00464535">
        <w:rPr>
          <w:sz w:val="28"/>
          <w:szCs w:val="28"/>
        </w:rPr>
        <w:t>. объясняется тем, что руководство АПК производило полную остановку с мая по октябрь месяцы.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C65F8" w:rsidRPr="00464535">
        <w:rPr>
          <w:sz w:val="28"/>
          <w:szCs w:val="28"/>
        </w:rPr>
        <w:t>Состав и структура выбросов 2004 года ТЭЦ-3: всего выброшено загрязняющих веществ 13,302 тыс. тонн: из них твердых - 6995 тонн (52,6%), газообразных и жидких - 6307 тонн (47,3%), среди последних 79% составляет сернистый ангидрид 3,9% - оксид углерода и 14,3% - окислы азота.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C65F8" w:rsidRPr="00464535">
        <w:rPr>
          <w:sz w:val="28"/>
          <w:szCs w:val="28"/>
        </w:rPr>
        <w:t xml:space="preserve">Значительный вред окружающей среде наносят выбросы автомобильного транспорта. В Уральском Федеральном округе дислоцируется 2581 автотранспортных предприятий, автогаражей и автохозяйств различных форм собственности. Общее количество автотранспорта составляет 134006 единиц больше, чем в 1997 году. Автотранспорт физических лиц насчитывает 102227 единиц, юридических лиц-31779. Выбросы вредных веществ от автотранспорта составляют около 210,0 тыс. тонн. Работы по внедрению каталитических блочных нейтрализаторов практически не проводятся, из-за отсутствия на это финансовых средств. Областное управление охраны окружающей среды значительное внимание уделяет работе автозаправочных станций, которых на территории области насчитывается свыше 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C65F8" w:rsidRPr="00464535">
        <w:rPr>
          <w:sz w:val="28"/>
          <w:szCs w:val="28"/>
        </w:rPr>
        <w:t>Загрязнение атмосферы выбросами от автотранспорта становится основным бедствием для населения многих городов, поэтому снижение их стало основной экологической проблемой, над которой сегодня работают специалисты различных предприятий и организаций, природоохранных учреждений области.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C65F8" w:rsidRPr="00464535">
        <w:rPr>
          <w:sz w:val="28"/>
          <w:szCs w:val="28"/>
        </w:rPr>
        <w:t>Таким образом, общее снижение выбросов в окружающую среду обусловлено в значительной степени падением уровня производства на одних предприятиях, полной остановкой других, и отчасти, - проводимыми на предприятиях теплоэнергетики воздухоохранными мероприятиями.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C65F8" w:rsidRPr="00464535">
        <w:rPr>
          <w:sz w:val="28"/>
          <w:szCs w:val="28"/>
        </w:rPr>
        <w:t>Таким образом, почти вся территория Уральского Федерального округа подвержена мощной антропогенной нагрузке. Особенно негативное влияние на состояние окружающей среды в округе оказывают горнодобывающая промышленность, черная и цветная металлургия, химическая и нефтехимическая, тепло- и гидроэнергетика, лесозаготовки. В настоящее время Урал считается зоной экологического бедствия, 7 городов занесены в "черную" экологическую книгу России: Екатеринбург, Курган, Нижний Тагил, Пермь, Магнитогорск, Каменск-Уральский и Челябинск;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В атмосферу Урала только горными и металлургическими предприятиями выбрасываются сотни тыс. Тонн вредных веществ ежегодно. Отходы производств почти не утилизируются, в регионе скопилось свыше 2,5 млрд м3 отходов горного и металлургического производства. Тысячи гектаров земель изымаются под горные работы, ведется загрязнение подземных и поверхностных вод, почв, атмосферы, уничтожается растительность. Часть территории Южного Урала подверглась радиоактивному загрязнению.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C65F8" w:rsidRPr="00464535">
        <w:rPr>
          <w:sz w:val="28"/>
          <w:szCs w:val="28"/>
        </w:rPr>
        <w:t>Несомненно, экологический кризис ставит под угрозу успех экономических реформ в регионе, так как требуемые затраты на ликвидацию хотя бы основных экологических нарушений в несколько раз превышают суммы, выделяемые для этих целей по всей стране.</w:t>
      </w:r>
    </w:p>
    <w:p w:rsidR="00AD12AF" w:rsidRDefault="00AD12AF" w:rsidP="0093625E">
      <w:pPr>
        <w:spacing w:line="360" w:lineRule="auto"/>
        <w:ind w:left="-900" w:right="-185"/>
        <w:jc w:val="center"/>
        <w:rPr>
          <w:b/>
          <w:sz w:val="28"/>
          <w:szCs w:val="28"/>
        </w:rPr>
      </w:pPr>
    </w:p>
    <w:p w:rsidR="00BC65F8" w:rsidRPr="00E33CFB" w:rsidRDefault="00BC65F8" w:rsidP="0093625E">
      <w:pPr>
        <w:spacing w:line="360" w:lineRule="auto"/>
        <w:ind w:left="-900" w:right="-185"/>
        <w:jc w:val="center"/>
        <w:rPr>
          <w:b/>
          <w:sz w:val="28"/>
          <w:szCs w:val="28"/>
        </w:rPr>
      </w:pPr>
      <w:r w:rsidRPr="00E33CFB">
        <w:rPr>
          <w:b/>
          <w:sz w:val="28"/>
          <w:szCs w:val="28"/>
        </w:rPr>
        <w:t>3. Перспективы развития Уральского Федерального округа</w:t>
      </w:r>
    </w:p>
    <w:p w:rsidR="00BC65F8" w:rsidRPr="0093625E" w:rsidRDefault="00BC65F8" w:rsidP="0093625E">
      <w:pPr>
        <w:spacing w:line="360" w:lineRule="auto"/>
        <w:ind w:left="-900" w:right="-185"/>
        <w:jc w:val="center"/>
        <w:rPr>
          <w:b/>
          <w:sz w:val="28"/>
          <w:szCs w:val="28"/>
        </w:rPr>
      </w:pPr>
      <w:r w:rsidRPr="0093625E">
        <w:rPr>
          <w:b/>
          <w:sz w:val="28"/>
          <w:szCs w:val="28"/>
        </w:rPr>
        <w:t xml:space="preserve"> Основные направления развития машиностроения Урала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C65F8" w:rsidRPr="00464535">
        <w:rPr>
          <w:sz w:val="28"/>
          <w:szCs w:val="28"/>
        </w:rPr>
        <w:t>Комплекс отраслей обрабатывающей промышленности Уральского Федерального округа включает: общее машиностроение, транспортное машиностроение, радиоэлектронную, электротехническую, приборостроительную промышленность, сельскохозяйственное машиностроение, станкостроение, энергетическое машиностроение и др.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>Основные направления развития машиностроения Урала следующие: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- Техническое перевооружение и реконструкция действующих предприятий. Внедряются гибкие автоматические линии, оборудование со: встроенной микропроцессорной техникой и пр.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- Углубление специализации машиностроительных предприятий. С этой целью в малых и средних городах создаются филиалы и цехи крупных заводов, сюда выводятся непрофильные предприятия из больших городов, формируются централизованные ремонтные и обслуживающие производства.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- Изменение структуры машиностроительного комплекса в сторону увеличения доли наиболее прогрессивных отраслей: станкостроения, производства точной механики, сложной аппаратуры и т.п. Одновременно произойдет дальнейшее углубление специализации округа на производстве продукции тяжелого машиностроения.</w:t>
      </w:r>
    </w:p>
    <w:p w:rsidR="0093625E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Техническое перевооружение производства - это обновление производственного аппарата, при котором перманентно происходит замена старой производственной техники и технологии на новую с более высокими технико-экономическими показателями, без расширения производственной площади.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Техническое перевооружение связано с повышение технического уровня производства в целом. Это не только внедрение новой, прогрессивной технологии, механизация и автоматизация производственных процессов, но и улучшение использования и применение новых видов сырья и материалов; изменение конструкции и технических характеристик изделий; прочие факторы, повышающие технический уровень производства. По данной группе также анализируется влияние на себестоимость научно-технических достижений и передового опыта.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C65F8" w:rsidRPr="00464535">
        <w:rPr>
          <w:sz w:val="28"/>
          <w:szCs w:val="28"/>
        </w:rPr>
        <w:t>Почему именно НТП большинство ученых выделяют в качестве главного в повышении экономического роста, а, следовательно, и эффективности финансов? Да, прежде всего, потому, что НТП в отличие, например, от таких факторов как повышение цен на продукцию, или - увеличение рабочего дня, при сохранении того же уровня заработной платы (что широко практиковалось в странах с переходной экономикой), техническое перевооружение имеет долгосрочную перспективу - вложив деньги в новое оборудование, предприятие не только окупает его, через определенный промежуток времени, но и на ближайшую перспективу обеспечивает высокий уровень производительности труда, снижение себестоимости продукции - до того момента, пока на рынке не появятся более современные технологии. А как показывает практика, в пищевой промышленности, к которой относится рассматриваемое нами предприятие это произойдет не ранее 10-15 лет.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При этом, например, при повышении цен, предприятие рискует потерять большую часть клиентов, для которых более высокая цена окажется неприемлемой. Увеличение рабочего дня чревато недовольством персонала - вряд ли при этом повысится производительность труда и эффективность производства в целом.</w:t>
      </w:r>
    </w:p>
    <w:p w:rsidR="00BC65F8" w:rsidRPr="00464535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 xml:space="preserve">Таким образом, на основании вышеизложенного можно утверждать, что в современных условиях именно техническое перевооружение производства является ключевым фактором повышения его эффективности. </w:t>
      </w:r>
    </w:p>
    <w:p w:rsidR="0093625E" w:rsidRDefault="00E33CFB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C65F8" w:rsidRPr="00464535">
        <w:rPr>
          <w:sz w:val="28"/>
          <w:szCs w:val="28"/>
        </w:rPr>
        <w:t>В пользу технического перевооружения говорят и такие объективные глобальные процессы, к которым относятся:</w:t>
      </w:r>
      <w:r w:rsidR="00296A14">
        <w:rPr>
          <w:sz w:val="28"/>
          <w:szCs w:val="28"/>
        </w:rPr>
        <w:t xml:space="preserve"> </w:t>
      </w:r>
      <w:r w:rsidR="00BC65F8" w:rsidRPr="00464535">
        <w:rPr>
          <w:sz w:val="28"/>
          <w:szCs w:val="28"/>
        </w:rPr>
        <w:t>рост народонаселения и его возрастающие потребности;</w:t>
      </w:r>
      <w:r w:rsidR="00296A14">
        <w:rPr>
          <w:sz w:val="28"/>
          <w:szCs w:val="28"/>
        </w:rPr>
        <w:t xml:space="preserve"> </w:t>
      </w:r>
      <w:r w:rsidR="00BC65F8" w:rsidRPr="00464535">
        <w:rPr>
          <w:sz w:val="28"/>
          <w:szCs w:val="28"/>
        </w:rPr>
        <w:t>развитие науки и техники;</w:t>
      </w:r>
      <w:r w:rsidR="00296A14">
        <w:rPr>
          <w:sz w:val="28"/>
          <w:szCs w:val="28"/>
        </w:rPr>
        <w:t xml:space="preserve"> </w:t>
      </w:r>
      <w:r w:rsidR="00BC65F8" w:rsidRPr="00464535">
        <w:rPr>
          <w:sz w:val="28"/>
          <w:szCs w:val="28"/>
        </w:rPr>
        <w:t>всеобщее расширенное воспроизводство;</w:t>
      </w:r>
      <w:r w:rsidR="00296A14">
        <w:rPr>
          <w:sz w:val="28"/>
          <w:szCs w:val="28"/>
        </w:rPr>
        <w:t xml:space="preserve"> </w:t>
      </w:r>
      <w:r w:rsidR="00BC65F8" w:rsidRPr="00464535">
        <w:rPr>
          <w:sz w:val="28"/>
          <w:szCs w:val="28"/>
        </w:rPr>
        <w:t>конкуренция</w:t>
      </w:r>
      <w:r w:rsidR="0093625E">
        <w:rPr>
          <w:sz w:val="28"/>
          <w:szCs w:val="28"/>
        </w:rPr>
        <w:t>.</w:t>
      </w:r>
    </w:p>
    <w:p w:rsidR="00BC65F8" w:rsidRPr="00464535" w:rsidRDefault="00296A14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Возрастание масштабов мирового производства неизбежно приводит к увеличению удельных затрат на изготовление продукции; при этом:</w:t>
      </w:r>
    </w:p>
    <w:p w:rsidR="00BC65F8" w:rsidRPr="00464535" w:rsidRDefault="00296A14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C65F8" w:rsidRPr="00464535">
        <w:rPr>
          <w:sz w:val="28"/>
          <w:szCs w:val="28"/>
        </w:rPr>
        <w:t>повышаются цены на сырье и топливо за счет увеличения затрат на их добычу в труднодоступных районах залегания;</w:t>
      </w:r>
    </w:p>
    <w:p w:rsidR="00BC65F8" w:rsidRPr="00464535" w:rsidRDefault="00296A14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C65F8" w:rsidRPr="00464535">
        <w:rPr>
          <w:sz w:val="28"/>
          <w:szCs w:val="28"/>
        </w:rPr>
        <w:t>увеличиваются расходы на охрану окружающей среды;</w:t>
      </w:r>
    </w:p>
    <w:p w:rsidR="00BC65F8" w:rsidRPr="00464535" w:rsidRDefault="00296A14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C65F8" w:rsidRPr="00464535">
        <w:rPr>
          <w:sz w:val="28"/>
          <w:szCs w:val="28"/>
        </w:rPr>
        <w:t>повышаются требования к качеству выпускаемой продукции;</w:t>
      </w:r>
    </w:p>
    <w:p w:rsidR="00BC65F8" w:rsidRPr="00464535" w:rsidRDefault="00296A14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C65F8" w:rsidRPr="00464535">
        <w:rPr>
          <w:sz w:val="28"/>
          <w:szCs w:val="28"/>
        </w:rPr>
        <w:t>ужесточается конкуренция между товаропроизводителями;</w:t>
      </w:r>
    </w:p>
    <w:p w:rsidR="00BC65F8" w:rsidRPr="00464535" w:rsidRDefault="00296A14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C65F8" w:rsidRPr="00464535">
        <w:rPr>
          <w:sz w:val="28"/>
          <w:szCs w:val="28"/>
        </w:rPr>
        <w:t>возрастает заработная плата работников по мере роста их потребностей.</w:t>
      </w:r>
    </w:p>
    <w:p w:rsidR="00BC65F8" w:rsidRPr="00464535" w:rsidRDefault="00296A14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C65F8" w:rsidRPr="00464535">
        <w:rPr>
          <w:sz w:val="28"/>
          <w:szCs w:val="28"/>
        </w:rPr>
        <w:t>В таких условиях ни одно предприятие не сможет сколько-нибудь долго существовать, не внося заметных усовершенствований в свою работу.</w:t>
      </w:r>
    </w:p>
    <w:p w:rsidR="00BC65F8" w:rsidRPr="00464535" w:rsidRDefault="00296A14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>Прежде всего, совершенствуются средства, методы и организация производства, т.е. проводятся: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- освоение новой и модернизация выпускаемой продукции;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- внедрение в производство новых машин, оборудования, инструмента, новых материалов;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- использование новых технологий и способов производства продукции;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- усовершенствование и применение новых прогрессивных методов, средств и правил организации и управления производством.</w:t>
      </w:r>
    </w:p>
    <w:p w:rsidR="00BC65F8" w:rsidRPr="00464535" w:rsidRDefault="00296A14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C65F8" w:rsidRPr="00464535">
        <w:rPr>
          <w:sz w:val="28"/>
          <w:szCs w:val="28"/>
        </w:rPr>
        <w:t>Задачи усовершенствования техники и организации производства напрямую связываются с потребностями рынка, т. е. определяются продукция, которую следует проектировать, потребители, конкуренты и др.</w:t>
      </w:r>
    </w:p>
    <w:p w:rsidR="00BC65F8" w:rsidRPr="00464535" w:rsidRDefault="00296A14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C65F8" w:rsidRPr="00464535">
        <w:rPr>
          <w:sz w:val="28"/>
          <w:szCs w:val="28"/>
        </w:rPr>
        <w:t>Эти вопросы решаются инженерами, маркетологами и экономистами, которые разрабатывают техническую политику. На основе этой политики определяются направление технического развития производства и сектор рынка, на котором собирается закрепиться предприятие.</w:t>
      </w:r>
    </w:p>
    <w:p w:rsidR="00BC65F8" w:rsidRPr="00464535" w:rsidRDefault="00296A14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C65F8" w:rsidRPr="00464535">
        <w:rPr>
          <w:sz w:val="28"/>
          <w:szCs w:val="28"/>
        </w:rPr>
        <w:t>Необходимость комплексного подхода к созданию и внедрению новой техники и технологии вносит существенные корректировки в понятийный аппарат и систему управления производством. Разрозненные в прошлом проблемы, связанные с освоением</w:t>
      </w:r>
      <w:r>
        <w:rPr>
          <w:sz w:val="28"/>
          <w:szCs w:val="28"/>
        </w:rPr>
        <w:t xml:space="preserve"> новых видов продукции, машин и </w:t>
      </w:r>
      <w:r w:rsidR="00BC65F8" w:rsidRPr="00464535">
        <w:rPr>
          <w:sz w:val="28"/>
          <w:szCs w:val="28"/>
        </w:rPr>
        <w:t>технологий, трансформировались со второй половины XX в. в проблему ускорения научно-технического прогресса.</w:t>
      </w:r>
    </w:p>
    <w:p w:rsidR="00BC65F8" w:rsidRPr="00464535" w:rsidRDefault="00296A14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C65F8" w:rsidRPr="00464535">
        <w:rPr>
          <w:sz w:val="28"/>
          <w:szCs w:val="28"/>
        </w:rPr>
        <w:t>В настоящее время между наукой и производством устанавливается и развивается прямая, ранее практически отсутствующая связь, на основе которой научные идеи воплощаются в производстве.</w:t>
      </w:r>
    </w:p>
    <w:p w:rsidR="00BC65F8" w:rsidRPr="00464535" w:rsidRDefault="00296A14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C65F8" w:rsidRPr="00464535">
        <w:rPr>
          <w:sz w:val="28"/>
          <w:szCs w:val="28"/>
        </w:rPr>
        <w:t>Одновременно с внедрением новой техники, изменением технологии производства требуется: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- совершенствовать на научной основе систему управления и организации производства;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- изменять и улучшать организацию труда и подготовку кадров;</w:t>
      </w:r>
    </w:p>
    <w:p w:rsidR="0093625E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- совершенствовать систему ценообразования и систему оценок эффективности производства и др</w:t>
      </w:r>
      <w:r w:rsidR="0093625E">
        <w:rPr>
          <w:sz w:val="28"/>
          <w:szCs w:val="28"/>
        </w:rPr>
        <w:t>.</w:t>
      </w:r>
    </w:p>
    <w:p w:rsidR="00BC65F8" w:rsidRPr="00464535" w:rsidRDefault="00296A14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>При использовании инженерных решений производство вынуждено опираться на научные разработки в области экономики, социологии, математики, биологии и других наук. Тем самым понятие "внедрение новой техники", которое до недавнего времени использовали предприятия, стало составной частью понятия "научно-технический прогресс", характеризующего развитие науки и техники и их практическое применение для решения поставленных задач.</w:t>
      </w:r>
    </w:p>
    <w:p w:rsidR="00BC65F8" w:rsidRPr="00464535" w:rsidRDefault="00296A14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>Научно-технический прогресс, являясь способом непрерывного совершенствования всех сторон общественного производства на базе достижений науки и техники, включает в себя: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- фундаментальные и прикладные исследования проблем естествознания и общественного развития;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- доведение результатов исследования до научно-технических разработок, инженерных решений и практического применения;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- организацию на базе научно-технических разработок и инженерных решений производства новой техники, позволяющей решить комплекс социальных и экономических задач, стоящих перед каждым предприятием;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- совершенствование технических средств, форм и методов организации труда, производства и управления;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- расширение сферы применения новой и прогрессивной техники и организации производства, техническое перевооружение на этой основе всего народного хозяйства;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- совершенствование на научной основе структуры материального производства в целях реализации научно-технического прогресса, повышения эффективности производства и достижения поставленных обществом целей;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- техническое перевооружение непроизводственной сферы и быта.</w:t>
      </w:r>
    </w:p>
    <w:p w:rsidR="0093625E" w:rsidRDefault="00296A14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C65F8" w:rsidRPr="00464535">
        <w:rPr>
          <w:sz w:val="28"/>
          <w:szCs w:val="28"/>
        </w:rPr>
        <w:t>Таким образом, научно-технический прогресс представляет собой процесс взаимосвязанного поступательного развития науки, техники и производства, образующих единый последовательно сопряженный комплекс «наука -- техника -- производство -- потребление»</w:t>
      </w:r>
      <w:r w:rsidR="0093625E">
        <w:rPr>
          <w:sz w:val="28"/>
          <w:szCs w:val="28"/>
        </w:rPr>
        <w:t>.</w:t>
      </w:r>
    </w:p>
    <w:p w:rsidR="00BC65F8" w:rsidRPr="00464535" w:rsidRDefault="00296A14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C65F8" w:rsidRPr="00464535">
        <w:rPr>
          <w:sz w:val="28"/>
          <w:szCs w:val="28"/>
        </w:rPr>
        <w:t>В целом научно-технический прогресс, в том числе практическое использование результатов гуманитарных наук, охватывает всю сферу совершенствования производительных сил и производственных отношении человеческого общества и характеризует современные формы их развития.</w:t>
      </w:r>
    </w:p>
    <w:p w:rsidR="00BC65F8" w:rsidRPr="00464535" w:rsidRDefault="00296A14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В качестве хозяйственной категории научно-технический прогресс условно можно разделить на 3 этапа: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- фундаментальные научные поиски и разработки;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- прикладные научные исследования, проектно-конструкторские и опытно-экспериментальные разработки;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- техническое развитие производства на базе достижении науки и техники.</w:t>
      </w:r>
    </w:p>
    <w:p w:rsidR="00BC65F8" w:rsidRPr="00464535" w:rsidRDefault="00296A14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Освоение и выпуск новых изделий, применение новой техники и технологии реальны лишь при наличии возможности финансирования таких мероприятий.</w:t>
      </w:r>
    </w:p>
    <w:p w:rsidR="00BC65F8" w:rsidRPr="00464535" w:rsidRDefault="00296A14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Финансовые ресурсы, предназначенные для инвестиции, на предприятиях условно делятся на следующие цели: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- освоение и выпуск новой продукции;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- техническое перевооружение;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- расширение производства;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- реконструкция.</w:t>
      </w:r>
    </w:p>
    <w:p w:rsidR="00BC65F8" w:rsidRPr="00464535" w:rsidRDefault="00296A14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C65F8" w:rsidRPr="00464535">
        <w:rPr>
          <w:sz w:val="28"/>
          <w:szCs w:val="28"/>
        </w:rPr>
        <w:t>Четкого разделения направлений инвестирования быть не может. Разграничение ведется, как правило, по доминирующему направлению. В частности, считается, что инвестиции направляются на освоение новой продукции, если они предназначены для освоения выпуска новых изделий, хотя при этом почти всегда вносятся прогрессивные изменения в технологию и организацию производства, что и обеспечивает комплексное и быстрое внедрение передовых достижений науки в производство.</w:t>
      </w:r>
    </w:p>
    <w:p w:rsidR="00BC65F8" w:rsidRPr="00464535" w:rsidRDefault="00296A14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C65F8" w:rsidRPr="00464535">
        <w:rPr>
          <w:sz w:val="28"/>
          <w:szCs w:val="28"/>
        </w:rPr>
        <w:t>В капитальном строительстве, которое ведут предприятия, наиболее выгодно концентрировать материальные, финансовые и трудовые ресурсы, прежде всего, на техническом перевооружении и реконструкции действующих предприятий. Новое строительство целесообразно только для ускорения развития наиболее перспективных и развивающихся продуктов и отраслей производства, а также для освоения новой техники и технологии, которые не могут быть применены в старых производственных строениях. Кроме этого, новое строительство целесообразно в добывающих отраслях, после выработки месторождений на старых предприятиях, а иногда его необходимость обусловлена освоением новых округов. В остальных случаях предпочтение отдается техническому перевооружению и реконструкции предприятий.</w:t>
      </w:r>
    </w:p>
    <w:p w:rsidR="00BC65F8" w:rsidRPr="00464535" w:rsidRDefault="00296A14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>Техническое перевооружение пре</w:t>
      </w:r>
      <w:r w:rsidR="00355C1A">
        <w:rPr>
          <w:sz w:val="28"/>
          <w:szCs w:val="28"/>
        </w:rPr>
        <w:t xml:space="preserve">дприятия или его подразделения </w:t>
      </w:r>
      <w:r w:rsidR="00BC65F8" w:rsidRPr="00464535">
        <w:rPr>
          <w:sz w:val="28"/>
          <w:szCs w:val="28"/>
        </w:rPr>
        <w:t>- это обновление производственного аппарата, при котором перманентно происходит замена старой производственной техники и технологии на новую, с более высокими технико-экономическими показателями, без расширения производственной площади.</w:t>
      </w:r>
    </w:p>
    <w:p w:rsidR="00BC65F8" w:rsidRPr="00464535" w:rsidRDefault="00296A14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>Расширение действующих предприятий - это увеличение объемов производства, которое достигается за счет строительства дополнительных цехов и других подразделений основного производства, а также вспомогательных и обслуживающих цехов и участков. Обычно расширение производится на новой технической основе и, следовательно, предусматривает не только экстенсивное увеличение мощности действующих предприятий, но и повышение технического уровня производства.</w:t>
      </w:r>
    </w:p>
    <w:p w:rsidR="00BC65F8" w:rsidRPr="00464535" w:rsidRDefault="00296A14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Реконструкция </w:t>
      </w:r>
      <w:r w:rsidR="00BC65F8" w:rsidRPr="00464535">
        <w:rPr>
          <w:sz w:val="28"/>
          <w:szCs w:val="28"/>
        </w:rPr>
        <w:t>- это мероприятия, связанные как с заменой морально устаревших и физически изношенных машин и оборудования, так и совершенствованием и перестройкой зданий и сооружений. Реконструкция предприятий, как правило, производится в связи с диверсификацией производства и освоением выпуска новой продукции, что позволяет значительно сэкономить капитальные вложения, использовать имеющуюся квалифицированную рабочую силу для освоения новых изделий, не привлекая дополнительных рабочих. Реконструкция направлена на рост технического уровня производства и продукции и способствует более быстрому по сравнению с новым строительством освоению производственных мощностей.</w:t>
      </w:r>
    </w:p>
    <w:p w:rsidR="00BC65F8" w:rsidRPr="00464535" w:rsidRDefault="00296A14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>Реконструкция и техническое перевооружение предприятия более эффективны, чем новое строительство, и отличаются более прогрессивной структурой капитальных вложений. При этом обновляется главным образом активная часть основных фондов, без существенных затрат на строительство зданий и сооружений. В этом случае осуществляются: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- обновление орудий труда, механизация и автоматизация производственных процессов;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- применение более прогрессивных видов сырья и материалов;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- вовлечение в оборот вторичных энергетических и материальных ресурсов;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- использование более прогрессивных и высокоэффективных технологий;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- совершенствование методов планирования, организации и управления производством;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- устранение "узких мест" в технологическом процессе и улучшение использования производственного потенциала предприятия;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- другие организационные и технические мероприятия, направленные на обеспечение роста эффективности производства.</w:t>
      </w:r>
    </w:p>
    <w:p w:rsidR="00BC65F8" w:rsidRPr="00464535" w:rsidRDefault="00296A14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>Расширение и увеличение производственных мощностей, новое строительство в рамках действующего предприятия используются в тех случаях, когда поставленную задачу иными способами решить невозможно. Это может быть вызвано: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- резким увеличением объемов выпуска продукции;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- диверсификацией производства и освоением выпуска принципиально иных видов продукции;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- перемещением производства на другую территорию;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- полным устареванием всего производственного аппарата на действующем предприятии.</w:t>
      </w:r>
    </w:p>
    <w:p w:rsidR="00BC65F8" w:rsidRPr="00464535" w:rsidRDefault="00296A14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>При расширении и новом строительстве структура капитальных вложений менее эффективна, чем при реконструкции и техническом перевооружении. Большая доля инвестиций при этом затрачивается на возведение зданий и сооружений. Вместе с тем, поскольку предприятие невозможно бесконечно реконструировать, новое строительство неизбежно.</w:t>
      </w:r>
    </w:p>
    <w:p w:rsidR="00BC65F8" w:rsidRPr="00464535" w:rsidRDefault="00296A14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>Все вышеизложенное, позволяет сделать вывод о том, что в современных условиях хозяйствования важнейшим фактором повышения экономической эффективности предприятия является техническое перевооружение производства и внедрение новейших достижений НТР.</w:t>
      </w:r>
    </w:p>
    <w:p w:rsidR="00BC65F8" w:rsidRDefault="00BC65F8" w:rsidP="0093625E">
      <w:pPr>
        <w:spacing w:line="360" w:lineRule="auto"/>
        <w:ind w:left="-900" w:right="-185"/>
        <w:rPr>
          <w:sz w:val="28"/>
          <w:szCs w:val="28"/>
        </w:rPr>
      </w:pPr>
    </w:p>
    <w:p w:rsidR="00AD12AF" w:rsidRDefault="00AD12AF" w:rsidP="0093625E">
      <w:pPr>
        <w:spacing w:line="360" w:lineRule="auto"/>
        <w:ind w:left="-900" w:right="-185"/>
        <w:rPr>
          <w:sz w:val="28"/>
          <w:szCs w:val="28"/>
        </w:rPr>
      </w:pPr>
    </w:p>
    <w:p w:rsidR="00AD12AF" w:rsidRDefault="00AD12AF" w:rsidP="0093625E">
      <w:pPr>
        <w:spacing w:line="360" w:lineRule="auto"/>
        <w:ind w:left="-900" w:right="-185"/>
        <w:rPr>
          <w:sz w:val="28"/>
          <w:szCs w:val="28"/>
        </w:rPr>
      </w:pPr>
    </w:p>
    <w:p w:rsidR="00AD12AF" w:rsidRDefault="00AD12AF" w:rsidP="0093625E">
      <w:pPr>
        <w:spacing w:line="360" w:lineRule="auto"/>
        <w:ind w:left="-900" w:right="-185"/>
        <w:rPr>
          <w:sz w:val="28"/>
          <w:szCs w:val="28"/>
        </w:rPr>
      </w:pPr>
    </w:p>
    <w:p w:rsidR="00AD12AF" w:rsidRDefault="00AD12AF" w:rsidP="0093625E">
      <w:pPr>
        <w:spacing w:line="360" w:lineRule="auto"/>
        <w:ind w:left="-900" w:right="-185"/>
        <w:rPr>
          <w:sz w:val="28"/>
          <w:szCs w:val="28"/>
        </w:rPr>
      </w:pPr>
    </w:p>
    <w:p w:rsidR="00AD12AF" w:rsidRDefault="00AD12AF" w:rsidP="0093625E">
      <w:pPr>
        <w:spacing w:line="360" w:lineRule="auto"/>
        <w:ind w:left="-900" w:right="-185"/>
        <w:rPr>
          <w:sz w:val="28"/>
          <w:szCs w:val="28"/>
        </w:rPr>
      </w:pPr>
    </w:p>
    <w:p w:rsidR="00AD12AF" w:rsidRDefault="00AD12AF" w:rsidP="0093625E">
      <w:pPr>
        <w:spacing w:line="360" w:lineRule="auto"/>
        <w:ind w:left="-900" w:right="-185"/>
        <w:rPr>
          <w:sz w:val="28"/>
          <w:szCs w:val="28"/>
        </w:rPr>
      </w:pPr>
    </w:p>
    <w:p w:rsidR="00AD12AF" w:rsidRDefault="00AD12AF" w:rsidP="0093625E">
      <w:pPr>
        <w:spacing w:line="360" w:lineRule="auto"/>
        <w:ind w:left="-900" w:right="-185"/>
        <w:rPr>
          <w:sz w:val="28"/>
          <w:szCs w:val="28"/>
        </w:rPr>
      </w:pPr>
    </w:p>
    <w:p w:rsidR="00AD12AF" w:rsidRDefault="00AD12AF" w:rsidP="0093625E">
      <w:pPr>
        <w:spacing w:line="360" w:lineRule="auto"/>
        <w:ind w:left="-900" w:right="-185"/>
        <w:rPr>
          <w:sz w:val="28"/>
          <w:szCs w:val="28"/>
        </w:rPr>
      </w:pPr>
    </w:p>
    <w:p w:rsidR="00AD12AF" w:rsidRDefault="00AD12AF" w:rsidP="0093625E">
      <w:pPr>
        <w:spacing w:line="360" w:lineRule="auto"/>
        <w:ind w:left="-900" w:right="-185"/>
        <w:rPr>
          <w:sz w:val="28"/>
          <w:szCs w:val="28"/>
        </w:rPr>
      </w:pPr>
    </w:p>
    <w:p w:rsidR="00AD12AF" w:rsidRDefault="00AD12AF" w:rsidP="0093625E">
      <w:pPr>
        <w:spacing w:line="360" w:lineRule="auto"/>
        <w:ind w:left="-900" w:right="-185"/>
        <w:rPr>
          <w:sz w:val="28"/>
          <w:szCs w:val="28"/>
        </w:rPr>
      </w:pPr>
    </w:p>
    <w:p w:rsidR="00AD12AF" w:rsidRDefault="00AD12AF" w:rsidP="0093625E">
      <w:pPr>
        <w:spacing w:line="360" w:lineRule="auto"/>
        <w:ind w:left="-900" w:right="-185"/>
        <w:rPr>
          <w:sz w:val="28"/>
          <w:szCs w:val="28"/>
        </w:rPr>
      </w:pPr>
    </w:p>
    <w:p w:rsidR="00AD12AF" w:rsidRDefault="00AD12AF" w:rsidP="0093625E">
      <w:pPr>
        <w:spacing w:line="360" w:lineRule="auto"/>
        <w:ind w:left="-900" w:right="-185"/>
        <w:rPr>
          <w:sz w:val="28"/>
          <w:szCs w:val="28"/>
        </w:rPr>
      </w:pPr>
    </w:p>
    <w:p w:rsidR="00AD12AF" w:rsidRDefault="00AD12AF" w:rsidP="0093625E">
      <w:pPr>
        <w:spacing w:line="360" w:lineRule="auto"/>
        <w:ind w:left="-900" w:right="-185"/>
        <w:rPr>
          <w:sz w:val="28"/>
          <w:szCs w:val="28"/>
        </w:rPr>
      </w:pPr>
    </w:p>
    <w:p w:rsidR="00AD12AF" w:rsidRDefault="00AD12AF" w:rsidP="0093625E">
      <w:pPr>
        <w:spacing w:line="360" w:lineRule="auto"/>
        <w:ind w:left="-900" w:right="-185"/>
        <w:rPr>
          <w:sz w:val="28"/>
          <w:szCs w:val="28"/>
        </w:rPr>
      </w:pPr>
    </w:p>
    <w:p w:rsidR="00AD12AF" w:rsidRDefault="00AD12AF" w:rsidP="0093625E">
      <w:pPr>
        <w:spacing w:line="360" w:lineRule="auto"/>
        <w:ind w:left="-900" w:right="-185"/>
        <w:rPr>
          <w:sz w:val="28"/>
          <w:szCs w:val="28"/>
        </w:rPr>
      </w:pPr>
    </w:p>
    <w:p w:rsidR="00AD12AF" w:rsidRDefault="00AD12AF" w:rsidP="0093625E">
      <w:pPr>
        <w:spacing w:line="360" w:lineRule="auto"/>
        <w:ind w:left="-900" w:right="-185"/>
        <w:rPr>
          <w:sz w:val="28"/>
          <w:szCs w:val="28"/>
        </w:rPr>
      </w:pPr>
    </w:p>
    <w:p w:rsidR="00AD12AF" w:rsidRDefault="00AD12AF" w:rsidP="0093625E">
      <w:pPr>
        <w:spacing w:line="360" w:lineRule="auto"/>
        <w:ind w:left="-900" w:right="-185"/>
        <w:rPr>
          <w:sz w:val="28"/>
          <w:szCs w:val="28"/>
        </w:rPr>
      </w:pPr>
    </w:p>
    <w:p w:rsidR="00AD12AF" w:rsidRPr="00464535" w:rsidRDefault="00AD12AF" w:rsidP="0093625E">
      <w:pPr>
        <w:spacing w:line="360" w:lineRule="auto"/>
        <w:ind w:left="-900" w:right="-185"/>
        <w:rPr>
          <w:sz w:val="28"/>
          <w:szCs w:val="28"/>
        </w:rPr>
      </w:pPr>
    </w:p>
    <w:p w:rsidR="00BC65F8" w:rsidRPr="00296A14" w:rsidRDefault="00BC65F8" w:rsidP="0093625E">
      <w:pPr>
        <w:spacing w:line="360" w:lineRule="auto"/>
        <w:ind w:left="-900" w:right="-185"/>
        <w:jc w:val="center"/>
        <w:rPr>
          <w:b/>
          <w:sz w:val="28"/>
          <w:szCs w:val="28"/>
        </w:rPr>
      </w:pPr>
      <w:r w:rsidRPr="00296A14">
        <w:rPr>
          <w:b/>
          <w:sz w:val="28"/>
          <w:szCs w:val="28"/>
        </w:rPr>
        <w:t>Заключение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Подводя итоги курсовой работы. сделаем следующие выводы:</w:t>
      </w:r>
    </w:p>
    <w:p w:rsidR="00BC65F8" w:rsidRPr="00464535" w:rsidRDefault="00296A14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Ур</w:t>
      </w:r>
      <w:r w:rsidR="00BC65F8" w:rsidRPr="00464535">
        <w:rPr>
          <w:sz w:val="28"/>
          <w:szCs w:val="28"/>
        </w:rPr>
        <w:t>альский федеральный округ расположен на территории, относящейся к двум экономическим районам. В состав округа входят Курганская, Свердловская, Тюменская, челябинская области, Ямало-ненецкий и Ханты-Мансийский - Югра автономные округа. Административный центр - г. Екатеринбург.</w:t>
      </w:r>
    </w:p>
    <w:p w:rsidR="00BC65F8" w:rsidRPr="00464535" w:rsidRDefault="00296A14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C65F8" w:rsidRPr="00464535">
        <w:rPr>
          <w:sz w:val="28"/>
          <w:szCs w:val="28"/>
        </w:rPr>
        <w:t>Уральский федеральный округ занимает 10,5% территории России, на которой проживает 8,7% ее населения. Округ занимает 3-е место среди федеральных округов по объему ВРП (после Центрального и Приволжского федеральный округов), промышленного производства и поступлениям налогов в федеральный бюджет; 5-е место -- по масштабам привлечения иностранных инвестиций.</w:t>
      </w:r>
    </w:p>
    <w:p w:rsidR="00BC65F8" w:rsidRPr="00464535" w:rsidRDefault="00296A14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C65F8" w:rsidRPr="00464535">
        <w:rPr>
          <w:sz w:val="28"/>
          <w:szCs w:val="28"/>
        </w:rPr>
        <w:t>Отраслями специализации округа по коэффициенту локализации можно считать топливную промышленность, с том числе нефтедобывающую и газовую, черную металлургию. В Уральском федеральном округе развиты машиностроение, химическая, лесная и деревообрабатывающая отрасли промышленности.</w:t>
      </w:r>
    </w:p>
    <w:p w:rsidR="00BC65F8" w:rsidRPr="00464535" w:rsidRDefault="00296A14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>В структуре вывоза из региона преобладают продукция металлургии, машиностроения, химико-лесного комплекса; ввоза - товары легкой, пищевой промышленности, медикаменты, руды и концентраты. По объему экспорта Уральский федеральный округ превосходит все остальные округа. Особенно по этому показателю выделяется Тюменская область.</w:t>
      </w:r>
    </w:p>
    <w:p w:rsidR="00BC65F8" w:rsidRPr="00464535" w:rsidRDefault="00296A14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>Трудная ситуация сложилась с окружающей природной средой на Урале, особенно в старых горнопромышленных центрах. Загрязнение атмосферы, истощение водных ресурсов, некомплексное использование минерально-сырьевых ресурсов, господство военно-промышленного комплекса, радиационное загрязнение территории, перенасыщени</w:t>
      </w:r>
      <w:r w:rsidR="00355C1A">
        <w:rPr>
          <w:sz w:val="28"/>
          <w:szCs w:val="28"/>
        </w:rPr>
        <w:t xml:space="preserve">е предприятиями промышленности </w:t>
      </w:r>
      <w:r w:rsidR="00BC65F8" w:rsidRPr="00464535">
        <w:rPr>
          <w:sz w:val="28"/>
          <w:szCs w:val="28"/>
        </w:rPr>
        <w:t>- вот далеко не полный перечень проблем Уральского региона.</w:t>
      </w:r>
    </w:p>
    <w:p w:rsidR="00BC65F8" w:rsidRPr="00464535" w:rsidRDefault="00296A14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Одна из важнейших задач развития Уральского федерального округа - преодоление сырьевой направленности развития нефтегазового комплекса, на сегодняшний день являющегося основным в регионе. Вывоз нефти и газа наносит колоссальный ущерб экономике Урала. Регион теряет, во-первых, прибыли, которые он смог бы получить в случае реализации продуктов переработки нефти и газа, а во-вторых, невозобновимые природные ресурсы, при разработке которых наносится огромный урон природе. Особое значение имеет создание нефтегазохимических производств, что позволит рационально использовать ресурсы углеводородного сырья и оздоровить экологическую обстановку.</w:t>
      </w:r>
    </w:p>
    <w:p w:rsidR="00BC65F8" w:rsidRPr="00464535" w:rsidRDefault="00296A14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>Стоит также задача ускоренного ввода в разработку нефтяных месторождений на юге Тюменской области формирования в этой зоне нового нефтедобывающего района.</w:t>
      </w:r>
    </w:p>
    <w:p w:rsidR="00BC65F8" w:rsidRPr="00464535" w:rsidRDefault="00296A14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>Многие проблемы комплекса можно было бы решить на основе привлечения иностранных инвестиций. Наиболее важным направлением привлечения иностранных инвестиций в нефтегазовый комплекс на ближайшие годы является повышение эффективности использования запасов нефти и газа, создание эффективных производств с более высокой степенью обработки сырья и материалов.</w:t>
      </w:r>
    </w:p>
    <w:p w:rsidR="00BC65F8" w:rsidRPr="00464535" w:rsidRDefault="00296A14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Основным направлением развития экономики области помимо промышленного развития является развитие рыночной инфраструктуры: создание инвестиционных фондов, коммерческих банков, страховых компаний и т. д.</w:t>
      </w:r>
    </w:p>
    <w:p w:rsidR="00BC65F8" w:rsidRPr="00464535" w:rsidRDefault="00296A14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65F8" w:rsidRPr="00464535">
        <w:rPr>
          <w:sz w:val="28"/>
          <w:szCs w:val="28"/>
        </w:rPr>
        <w:t>В западной части Уральского федерального округа приоритетными задачами являются модернизация и техническое перевооружение предприятий, особенно металлургических и машиностроительных; развитие наукоемких производств, сферы образования, НИОКР, конверсия оборонной промышленности. Свердловская, Челябинская и Курганская области должны стать базовым регионом для развития нефтегазохимического и лесного комплексов. а также электроэнергетики Тюменской области.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Главное направление дальнейшего развития хозяйства Уральского Федерального округа в условиях</w:t>
      </w:r>
      <w:r w:rsidR="00355C1A">
        <w:rPr>
          <w:sz w:val="28"/>
          <w:szCs w:val="28"/>
        </w:rPr>
        <w:t xml:space="preserve"> перехода к рыночной экономике </w:t>
      </w:r>
      <w:r w:rsidRPr="00464535">
        <w:rPr>
          <w:sz w:val="28"/>
          <w:szCs w:val="28"/>
        </w:rPr>
        <w:t>- всемерная интенсификация производства. В последние годы здесь снизилась фондоотдача, возросла фондоемкость производства. Это связано с накоплением физически и морально устаревших промышленно-производственных фондов, низкими темпами капитального строительства и реконструкции предприятий, что в сочетании с резким преобладанием в структуре хозяйства тяжелой индустрии, чрезвычайно высоким уровнем концентрации производства затрудняет переход Урала к рыночным отношениям. Предприятия-гиганты района труднее поддаются модернизации и переоборудованию, медленно реагируют на запросы рынка. 1/4 часть основных фондов промышленных УЭР нуждается в замене на улучшенной технологической основе в первую очередь в черной и цветной металлургии. Например, в доменном производстве устарело 93% фондов.</w:t>
      </w:r>
    </w:p>
    <w:p w:rsidR="00BC65F8" w:rsidRPr="00464535" w:rsidRDefault="00296A14" w:rsidP="0093625E">
      <w:pPr>
        <w:spacing w:line="360" w:lineRule="auto"/>
        <w:ind w:left="-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65F8" w:rsidRPr="00464535">
        <w:rPr>
          <w:sz w:val="28"/>
          <w:szCs w:val="28"/>
        </w:rPr>
        <w:t>Первоочередными задачами на Урале являются развитие наукоемких производств, сферы образования, НИОКР, конверсия оборонной промышленности. Специализация Уральского района в дальнейшем сохранится, но она должна быть доведена до высокого технологического уровня. Основная доля капитальных вложений будет направляться на техническое перевооружение и реконструкцию действующих предприятий, поэтому кардинальных сдвигов в территориальной структуре хозяйства не предвидится.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</w:p>
    <w:p w:rsidR="00296A14" w:rsidRDefault="00296A14" w:rsidP="0093625E">
      <w:pPr>
        <w:spacing w:line="360" w:lineRule="auto"/>
        <w:ind w:left="-900" w:right="-185"/>
        <w:rPr>
          <w:sz w:val="28"/>
          <w:szCs w:val="28"/>
        </w:rPr>
      </w:pPr>
    </w:p>
    <w:p w:rsidR="00296A14" w:rsidRDefault="00296A14" w:rsidP="0093625E">
      <w:pPr>
        <w:spacing w:line="360" w:lineRule="auto"/>
        <w:ind w:left="-900" w:right="-185"/>
        <w:rPr>
          <w:sz w:val="28"/>
          <w:szCs w:val="28"/>
        </w:rPr>
      </w:pPr>
    </w:p>
    <w:p w:rsidR="00296A14" w:rsidRDefault="00296A14" w:rsidP="0093625E">
      <w:pPr>
        <w:spacing w:line="360" w:lineRule="auto"/>
        <w:ind w:left="-900" w:right="-185"/>
        <w:rPr>
          <w:sz w:val="28"/>
          <w:szCs w:val="28"/>
        </w:rPr>
      </w:pPr>
    </w:p>
    <w:p w:rsidR="00296A14" w:rsidRDefault="00296A14" w:rsidP="0093625E">
      <w:pPr>
        <w:spacing w:line="360" w:lineRule="auto"/>
        <w:ind w:left="-900" w:right="-185"/>
        <w:rPr>
          <w:sz w:val="28"/>
          <w:szCs w:val="28"/>
        </w:rPr>
      </w:pPr>
    </w:p>
    <w:p w:rsidR="00296A14" w:rsidRDefault="00296A14" w:rsidP="0093625E">
      <w:pPr>
        <w:spacing w:line="360" w:lineRule="auto"/>
        <w:ind w:left="-900" w:right="-185"/>
        <w:rPr>
          <w:sz w:val="28"/>
          <w:szCs w:val="28"/>
        </w:rPr>
      </w:pPr>
    </w:p>
    <w:p w:rsidR="00296A14" w:rsidRDefault="00296A14" w:rsidP="0093625E">
      <w:pPr>
        <w:spacing w:line="360" w:lineRule="auto"/>
        <w:ind w:left="-900" w:right="-185"/>
        <w:rPr>
          <w:sz w:val="28"/>
          <w:szCs w:val="28"/>
        </w:rPr>
      </w:pPr>
    </w:p>
    <w:p w:rsidR="00296A14" w:rsidRDefault="00296A14" w:rsidP="0093625E">
      <w:pPr>
        <w:spacing w:line="360" w:lineRule="auto"/>
        <w:ind w:left="-900" w:right="-185"/>
        <w:rPr>
          <w:sz w:val="28"/>
          <w:szCs w:val="28"/>
        </w:rPr>
      </w:pPr>
    </w:p>
    <w:p w:rsidR="00296A14" w:rsidRDefault="00296A14" w:rsidP="0093625E">
      <w:pPr>
        <w:spacing w:line="360" w:lineRule="auto"/>
        <w:ind w:left="-900" w:right="-185"/>
        <w:rPr>
          <w:sz w:val="28"/>
          <w:szCs w:val="28"/>
        </w:rPr>
      </w:pPr>
    </w:p>
    <w:p w:rsidR="00296A14" w:rsidRDefault="00296A14" w:rsidP="0093625E">
      <w:pPr>
        <w:spacing w:line="360" w:lineRule="auto"/>
        <w:ind w:left="-900" w:right="-185"/>
        <w:rPr>
          <w:sz w:val="28"/>
          <w:szCs w:val="28"/>
        </w:rPr>
      </w:pPr>
    </w:p>
    <w:p w:rsidR="00296A14" w:rsidRDefault="00296A14" w:rsidP="0093625E">
      <w:pPr>
        <w:spacing w:line="360" w:lineRule="auto"/>
        <w:ind w:left="-900" w:right="-185"/>
        <w:rPr>
          <w:sz w:val="28"/>
          <w:szCs w:val="28"/>
        </w:rPr>
      </w:pPr>
    </w:p>
    <w:p w:rsidR="00296A14" w:rsidRDefault="00296A14" w:rsidP="0093625E">
      <w:pPr>
        <w:spacing w:line="360" w:lineRule="auto"/>
        <w:ind w:left="-900" w:right="-185"/>
        <w:rPr>
          <w:sz w:val="28"/>
          <w:szCs w:val="28"/>
        </w:rPr>
      </w:pPr>
    </w:p>
    <w:p w:rsidR="00355C1A" w:rsidRDefault="00355C1A" w:rsidP="0093625E">
      <w:pPr>
        <w:spacing w:line="360" w:lineRule="auto"/>
        <w:ind w:left="-900" w:right="-185"/>
        <w:rPr>
          <w:sz w:val="28"/>
          <w:szCs w:val="28"/>
        </w:rPr>
      </w:pPr>
    </w:p>
    <w:p w:rsidR="00355C1A" w:rsidRDefault="00355C1A" w:rsidP="0093625E">
      <w:pPr>
        <w:spacing w:line="360" w:lineRule="auto"/>
        <w:ind w:left="-900" w:right="-185"/>
        <w:rPr>
          <w:sz w:val="28"/>
          <w:szCs w:val="28"/>
        </w:rPr>
      </w:pPr>
    </w:p>
    <w:p w:rsidR="00355C1A" w:rsidRDefault="00355C1A" w:rsidP="0093625E">
      <w:pPr>
        <w:spacing w:line="360" w:lineRule="auto"/>
        <w:ind w:left="-900" w:right="-185"/>
        <w:rPr>
          <w:sz w:val="28"/>
          <w:szCs w:val="28"/>
        </w:rPr>
      </w:pPr>
    </w:p>
    <w:p w:rsidR="00355C1A" w:rsidRDefault="00355C1A" w:rsidP="0093625E">
      <w:pPr>
        <w:spacing w:line="360" w:lineRule="auto"/>
        <w:ind w:left="-900" w:right="-185"/>
        <w:rPr>
          <w:sz w:val="28"/>
          <w:szCs w:val="28"/>
        </w:rPr>
      </w:pPr>
    </w:p>
    <w:p w:rsidR="00355C1A" w:rsidRDefault="00355C1A" w:rsidP="0093625E">
      <w:pPr>
        <w:spacing w:line="360" w:lineRule="auto"/>
        <w:ind w:left="-900" w:right="-185"/>
        <w:rPr>
          <w:sz w:val="28"/>
          <w:szCs w:val="28"/>
        </w:rPr>
      </w:pPr>
    </w:p>
    <w:p w:rsidR="00355C1A" w:rsidRDefault="00355C1A" w:rsidP="0093625E">
      <w:pPr>
        <w:spacing w:line="360" w:lineRule="auto"/>
        <w:ind w:left="-900" w:right="-185"/>
        <w:rPr>
          <w:sz w:val="28"/>
          <w:szCs w:val="28"/>
        </w:rPr>
      </w:pPr>
    </w:p>
    <w:p w:rsidR="00355C1A" w:rsidRDefault="00355C1A" w:rsidP="0093625E">
      <w:pPr>
        <w:spacing w:line="360" w:lineRule="auto"/>
        <w:ind w:left="-900" w:right="-185"/>
        <w:rPr>
          <w:sz w:val="28"/>
          <w:szCs w:val="28"/>
        </w:rPr>
      </w:pPr>
    </w:p>
    <w:p w:rsidR="00355C1A" w:rsidRDefault="00355C1A" w:rsidP="0093625E">
      <w:pPr>
        <w:spacing w:line="360" w:lineRule="auto"/>
        <w:ind w:left="-900" w:right="-185"/>
        <w:rPr>
          <w:sz w:val="28"/>
          <w:szCs w:val="28"/>
        </w:rPr>
      </w:pPr>
    </w:p>
    <w:p w:rsidR="00296A14" w:rsidRDefault="00296A14" w:rsidP="0093625E">
      <w:pPr>
        <w:spacing w:line="360" w:lineRule="auto"/>
        <w:ind w:right="-185"/>
        <w:rPr>
          <w:sz w:val="28"/>
          <w:szCs w:val="28"/>
        </w:rPr>
      </w:pPr>
    </w:p>
    <w:p w:rsidR="00BC65F8" w:rsidRPr="00296A14" w:rsidRDefault="00BC65F8" w:rsidP="0093625E">
      <w:pPr>
        <w:spacing w:line="360" w:lineRule="auto"/>
        <w:ind w:left="-900" w:right="-185"/>
        <w:jc w:val="center"/>
        <w:rPr>
          <w:b/>
          <w:sz w:val="28"/>
          <w:szCs w:val="28"/>
        </w:rPr>
      </w:pPr>
      <w:r w:rsidRPr="00296A14">
        <w:rPr>
          <w:b/>
          <w:sz w:val="28"/>
          <w:szCs w:val="28"/>
        </w:rPr>
        <w:t>Список литературы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Нормативные акты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 xml:space="preserve">1. Конституция Российской Федерации 12 декабря 1993 года с изм., внесенными Указами Президента РФ от 09.01.1996 N 20, от 10.02.1996 N 173, от 09.06.2003 N 679 . Барнаул. </w:t>
      </w:r>
      <w:smartTag w:uri="urn:schemas-microsoft-com:office:smarttags" w:element="metricconverter">
        <w:smartTagPr>
          <w:attr w:name="ProductID" w:val="2003 г"/>
        </w:smartTagPr>
        <w:r w:rsidRPr="00464535">
          <w:rPr>
            <w:sz w:val="28"/>
            <w:szCs w:val="28"/>
          </w:rPr>
          <w:t>2003 г</w:t>
        </w:r>
      </w:smartTag>
      <w:r w:rsidRPr="00464535">
        <w:rPr>
          <w:sz w:val="28"/>
          <w:szCs w:val="28"/>
        </w:rPr>
        <w:t>. 36 с.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2. Закон Российской Федерации “О занятости населения в Российской Федерации” (в ред. Федеральных законов от 20.04.96 N 36-ФЗ, от 21.07.98 N 117-ФЗ, от 30.04.99 N 85-ФЗ, от 17.07.99 N 175-ФЗ) (в ред. Федерального закона от 20.11.1999 N 195-ФЗ, с изм., внесенными Постановлением Конституционного Суда РФ от 16.12.1997 N 20-П)// Российская газета. От 2007.1999 года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 xml:space="preserve">3. Постановление Правительства Российской Федерации от 26 февраля </w:t>
      </w:r>
      <w:smartTag w:uri="urn:schemas-microsoft-com:office:smarttags" w:element="metricconverter">
        <w:smartTagPr>
          <w:attr w:name="ProductID" w:val="1997 г"/>
        </w:smartTagPr>
        <w:r w:rsidRPr="00464535">
          <w:rPr>
            <w:sz w:val="28"/>
            <w:szCs w:val="28"/>
          </w:rPr>
          <w:t>1997 г</w:t>
        </w:r>
      </w:smartTag>
      <w:r w:rsidRPr="00464535">
        <w:rPr>
          <w:sz w:val="28"/>
          <w:szCs w:val="28"/>
        </w:rPr>
        <w:t>. N 222 “О программе социальных реформ в Российской Федерации на период 1996 - 2000 годов” М. НОРМА-ИНФРА-М. 1997. 28 с.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4. Перечень федеральных округов (в ред. Указа Президента РФ от 21.06.2000 N 1149)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Специальная литература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1. Ананьев А. Новые процессы в занятости населения //Вопросы экономики”, № 5 - 2005, с. 11- 12.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2. Батяева Т., Касаткина А. Безработица среди специалистов - российский феномен. //Человек и труд”, № 11 -2005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3. Бестужев-Лада И.В. “Безработица? Не может быть!” М.: Знание, 2005.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4. Бородянский Э., Кузьмин В. Рынок труда в регионах России//Человек и труд № 9 - 2005.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5. Ларина Н. И. Мировой опыт региональной политики. -Новосибирск: СИБАГС, 2004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6. Ларина Н. И., Кисельников А. А. Региональная политика в странах рыночной экономики. - Новосибирск: НГАЭИУ, 2005.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 xml:space="preserve">7. Основные положения региональной политики в Российской Федерации// Постановление Правительства Российской Федерации от 23 марта </w:t>
      </w:r>
      <w:smartTag w:uri="urn:schemas-microsoft-com:office:smarttags" w:element="metricconverter">
        <w:smartTagPr>
          <w:attr w:name="ProductID" w:val="1996 г"/>
        </w:smartTagPr>
        <w:r w:rsidRPr="00464535">
          <w:rPr>
            <w:sz w:val="28"/>
            <w:szCs w:val="28"/>
          </w:rPr>
          <w:t>1996 г</w:t>
        </w:r>
      </w:smartTag>
      <w:r w:rsidRPr="00464535">
        <w:rPr>
          <w:sz w:val="28"/>
          <w:szCs w:val="28"/>
        </w:rPr>
        <w:t>., № 327/ РГ, 1996, 9 апр.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 xml:space="preserve">8. Проблемы комплексного развития России//Матер, научн. Конф. 15-16 мая </w:t>
      </w:r>
      <w:smartTag w:uri="urn:schemas-microsoft-com:office:smarttags" w:element="metricconverter">
        <w:smartTagPr>
          <w:attr w:name="ProductID" w:val="2005 г"/>
        </w:smartTagPr>
        <w:r w:rsidRPr="00464535">
          <w:rPr>
            <w:sz w:val="28"/>
            <w:szCs w:val="28"/>
          </w:rPr>
          <w:t>2005 г</w:t>
        </w:r>
      </w:smartTag>
      <w:r w:rsidRPr="00464535">
        <w:rPr>
          <w:sz w:val="28"/>
          <w:szCs w:val="28"/>
        </w:rPr>
        <w:t>. Кн. I и Ц. - М., 2005.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 xml:space="preserve">9. Региональная экономика. Учебник для вузов/ Т. Г. Морозова и др. - 2-е изд.М. ЮНИТИ. 2004 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 xml:space="preserve">10. Российская газета. № 12. </w:t>
      </w:r>
      <w:smartTag w:uri="urn:schemas-microsoft-com:office:smarttags" w:element="metricconverter">
        <w:smartTagPr>
          <w:attr w:name="ProductID" w:val="2005 г"/>
        </w:smartTagPr>
        <w:r w:rsidRPr="00464535">
          <w:rPr>
            <w:sz w:val="28"/>
            <w:szCs w:val="28"/>
          </w:rPr>
          <w:t>2005 г</w:t>
        </w:r>
      </w:smartTag>
      <w:r w:rsidRPr="00464535">
        <w:rPr>
          <w:sz w:val="28"/>
          <w:szCs w:val="28"/>
        </w:rPr>
        <w:t>.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11. Российский статистический ежегодник. Официальное издание. Госкомстат России. - М., 2005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12. Россия в цифрах. -- М.: Госкомстат РФ, 2005. С. 36--37.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13. Статистическое обозрение России. Ежеквартальный журнал. Выпуск №4 Москва. 2005.</w:t>
      </w:r>
    </w:p>
    <w:p w:rsidR="00BC65F8" w:rsidRPr="00464535" w:rsidRDefault="00BC65F8" w:rsidP="0093625E">
      <w:pPr>
        <w:spacing w:line="360" w:lineRule="auto"/>
        <w:ind w:left="-900" w:right="-185"/>
        <w:rPr>
          <w:sz w:val="28"/>
          <w:szCs w:val="28"/>
        </w:rPr>
      </w:pPr>
      <w:r w:rsidRPr="00464535">
        <w:rPr>
          <w:sz w:val="28"/>
          <w:szCs w:val="28"/>
        </w:rPr>
        <w:t>14. УралИнформБюро. Новости 13.11.05 Финансы. Уральские компании предпочитают обслуживаться в иностранных банках</w:t>
      </w:r>
      <w:bookmarkStart w:id="0" w:name="_GoBack"/>
      <w:bookmarkEnd w:id="0"/>
    </w:p>
    <w:sectPr w:rsidR="00BC65F8" w:rsidRPr="00464535" w:rsidSect="003C2A19">
      <w:footerReference w:type="even" r:id="rId6"/>
      <w:footerReference w:type="default" r:id="rId7"/>
      <w:pgSz w:w="11906" w:h="16838"/>
      <w:pgMar w:top="719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B49" w:rsidRDefault="006C0B49">
      <w:r>
        <w:separator/>
      </w:r>
    </w:p>
  </w:endnote>
  <w:endnote w:type="continuationSeparator" w:id="0">
    <w:p w:rsidR="006C0B49" w:rsidRDefault="006C0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A19" w:rsidRDefault="003C2A19" w:rsidP="006C0B4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C2A19" w:rsidRDefault="003C2A19" w:rsidP="003C2A1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A19" w:rsidRDefault="003C2A19" w:rsidP="006C0B4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476D2">
      <w:rPr>
        <w:rStyle w:val="a5"/>
        <w:noProof/>
      </w:rPr>
      <w:t>1</w:t>
    </w:r>
    <w:r>
      <w:rPr>
        <w:rStyle w:val="a5"/>
      </w:rPr>
      <w:fldChar w:fldCharType="end"/>
    </w:r>
  </w:p>
  <w:p w:rsidR="003C2A19" w:rsidRDefault="003C2A19" w:rsidP="003C2A1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B49" w:rsidRDefault="006C0B49">
      <w:r>
        <w:separator/>
      </w:r>
    </w:p>
  </w:footnote>
  <w:footnote w:type="continuationSeparator" w:id="0">
    <w:p w:rsidR="006C0B49" w:rsidRDefault="006C0B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65F8"/>
    <w:rsid w:val="00171D82"/>
    <w:rsid w:val="00296A14"/>
    <w:rsid w:val="00355C1A"/>
    <w:rsid w:val="00376316"/>
    <w:rsid w:val="003C2A19"/>
    <w:rsid w:val="00464535"/>
    <w:rsid w:val="005E4572"/>
    <w:rsid w:val="00691654"/>
    <w:rsid w:val="006C0B49"/>
    <w:rsid w:val="007A0BEA"/>
    <w:rsid w:val="0093625E"/>
    <w:rsid w:val="00A476D2"/>
    <w:rsid w:val="00AD12AF"/>
    <w:rsid w:val="00AF4756"/>
    <w:rsid w:val="00BC65F8"/>
    <w:rsid w:val="00E14A3C"/>
    <w:rsid w:val="00E33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131084-F3F4-472D-ABF7-05032513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0B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3C2A1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C2A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10691</Words>
  <Characters>60941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71490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admin</cp:lastModifiedBy>
  <cp:revision>2</cp:revision>
  <dcterms:created xsi:type="dcterms:W3CDTF">2014-04-04T16:13:00Z</dcterms:created>
  <dcterms:modified xsi:type="dcterms:W3CDTF">2014-04-04T16:13:00Z</dcterms:modified>
</cp:coreProperties>
</file>