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943" w:rsidRDefault="001D0943" w:rsidP="001D0943">
      <w:pPr>
        <w:spacing w:before="120"/>
        <w:ind w:firstLine="567"/>
        <w:jc w:val="both"/>
      </w:pPr>
      <w:r w:rsidRPr="004C3FDF">
        <w:t xml:space="preserve">Валери Поль </w:t>
      </w:r>
    </w:p>
    <w:p w:rsidR="001D0943" w:rsidRPr="004C3FDF" w:rsidRDefault="001D0943" w:rsidP="001D0943">
      <w:pPr>
        <w:spacing w:before="120"/>
        <w:ind w:firstLine="567"/>
        <w:jc w:val="both"/>
      </w:pPr>
      <w:r w:rsidRPr="004C3FDF">
        <w:t>(Valery</w:t>
      </w:r>
      <w:r>
        <w:t xml:space="preserve">, </w:t>
      </w:r>
      <w:r w:rsidRPr="004C3FDF">
        <w:t>Paul) (1871</w:t>
      </w:r>
      <w:r>
        <w:t xml:space="preserve"> - </w:t>
      </w:r>
      <w:r w:rsidRPr="004C3FDF">
        <w:t xml:space="preserve">1945) </w:t>
      </w:r>
    </w:p>
    <w:p w:rsidR="001D0943" w:rsidRDefault="001D0943" w:rsidP="001D0943">
      <w:pPr>
        <w:spacing w:before="120"/>
        <w:ind w:firstLine="567"/>
        <w:jc w:val="both"/>
      </w:pPr>
      <w:r w:rsidRPr="004C3FDF">
        <w:t>Французский поэт</w:t>
      </w:r>
      <w:r>
        <w:t xml:space="preserve">, </w:t>
      </w:r>
      <w:r w:rsidRPr="004C3FDF">
        <w:t>прозаик</w:t>
      </w:r>
      <w:r>
        <w:t xml:space="preserve">, </w:t>
      </w:r>
      <w:r w:rsidRPr="004C3FDF">
        <w:t>мыслитель</w:t>
      </w:r>
      <w:r>
        <w:t xml:space="preserve">, </w:t>
      </w:r>
      <w:r w:rsidRPr="004C3FDF">
        <w:t>критик. Поль Валери родился 30 октября 1871 во французском городе Сэт на побережье Лангедока. По семейным истокам</w:t>
      </w:r>
      <w:r>
        <w:t xml:space="preserve"> - </w:t>
      </w:r>
      <w:r w:rsidRPr="004C3FDF">
        <w:t>полуитальянец с примесью корсиканской крови</w:t>
      </w:r>
      <w:r>
        <w:t xml:space="preserve">, </w:t>
      </w:r>
      <w:r w:rsidRPr="004C3FDF">
        <w:t>выходец из чиновничьей буржуазной среды. Окончил юридический факультет в Монпелье. В 20 лет Поль Валери переезжает в Париж</w:t>
      </w:r>
      <w:r>
        <w:t xml:space="preserve">, </w:t>
      </w:r>
      <w:r w:rsidRPr="004C3FDF">
        <w:t>где сближается с кругом С. Малларме</w:t>
      </w:r>
      <w:r>
        <w:t xml:space="preserve">, </w:t>
      </w:r>
      <w:r w:rsidRPr="004C3FDF">
        <w:t>жившим уединенно и общавшимся только с кругом "избранных"</w:t>
      </w:r>
      <w:r>
        <w:t xml:space="preserve">, </w:t>
      </w:r>
      <w:r w:rsidRPr="004C3FDF">
        <w:t xml:space="preserve">что повлияло на творчество самого Валери. Первые стихи появились в начале 1890-х (в 1920 вошли в сборник "Альбом старых стихов"). </w:t>
      </w:r>
    </w:p>
    <w:p w:rsidR="001D0943" w:rsidRDefault="001D0943" w:rsidP="001D0943">
      <w:pPr>
        <w:spacing w:before="120"/>
        <w:ind w:firstLine="567"/>
        <w:jc w:val="both"/>
      </w:pPr>
      <w:r w:rsidRPr="004C3FDF">
        <w:t>Известность к Валери пришла в 1917</w:t>
      </w:r>
      <w:r>
        <w:t xml:space="preserve">, </w:t>
      </w:r>
      <w:r w:rsidRPr="004C3FDF">
        <w:t>после выхода поэмы "Юная парка". В 1900</w:t>
      </w:r>
      <w:r>
        <w:t xml:space="preserve">, </w:t>
      </w:r>
      <w:r w:rsidRPr="004C3FDF">
        <w:t>женившись</w:t>
      </w:r>
      <w:r>
        <w:t xml:space="preserve">, </w:t>
      </w:r>
      <w:r w:rsidRPr="004C3FDF">
        <w:t>Поль Валери вошел в семью родных и наследников известной художницы Берты Моризо</w:t>
      </w:r>
      <w:r>
        <w:t xml:space="preserve">, </w:t>
      </w:r>
      <w:r w:rsidRPr="004C3FDF">
        <w:t>принадлежавшей к более раннему кругу соратников главы школы</w:t>
      </w:r>
      <w:r>
        <w:t xml:space="preserve"> - </w:t>
      </w:r>
      <w:r w:rsidRPr="004C3FDF">
        <w:t>Эдуарда Мане. Валери и сам рисовал и гравировал. Он встречался с Дега</w:t>
      </w:r>
      <w:r>
        <w:t xml:space="preserve">, </w:t>
      </w:r>
      <w:r w:rsidRPr="004C3FDF">
        <w:t>знал Ренуара. Валери поступает на службу</w:t>
      </w:r>
      <w:r>
        <w:t xml:space="preserve">, </w:t>
      </w:r>
      <w:r w:rsidRPr="004C3FDF">
        <w:t>сначала в одну из канцелярий военного министерства</w:t>
      </w:r>
      <w:r>
        <w:t xml:space="preserve">, </w:t>
      </w:r>
      <w:r w:rsidRPr="004C3FDF">
        <w:t>затем в информационное агентство Гавас</w:t>
      </w:r>
      <w:r>
        <w:t xml:space="preserve">, </w:t>
      </w:r>
      <w:r w:rsidRPr="004C3FDF">
        <w:t>где на протяжении двадцати двух лет выполняет обязанности личного помощника одного из директоров-администраторов агентства. В 1922</w:t>
      </w:r>
      <w:r>
        <w:t xml:space="preserve">, </w:t>
      </w:r>
      <w:r w:rsidRPr="004C3FDF">
        <w:t>после смерти своего патрона</w:t>
      </w:r>
      <w:r>
        <w:t xml:space="preserve">, </w:t>
      </w:r>
      <w:r w:rsidRPr="004C3FDF">
        <w:t>он потерял работу в агентстве и вновь занялся поэзией. В 1925 Поль Валери был избран членом Французской академии</w:t>
      </w:r>
      <w:r>
        <w:t xml:space="preserve">, </w:t>
      </w:r>
      <w:r w:rsidRPr="004C3FDF">
        <w:t>а в 1927 году занял в Академии освободившееся кресло Анатоля Франса. С середины 1920-х годов Поль Валери</w:t>
      </w:r>
      <w:r>
        <w:t xml:space="preserve"> - </w:t>
      </w:r>
      <w:r w:rsidRPr="004C3FDF">
        <w:t>президент французского Пен-клуба</w:t>
      </w:r>
      <w:r>
        <w:t xml:space="preserve">, </w:t>
      </w:r>
      <w:r w:rsidRPr="004C3FDF">
        <w:t>председатель и оратор многих комитетов и конференций</w:t>
      </w:r>
      <w:r>
        <w:t xml:space="preserve">, </w:t>
      </w:r>
      <w:r w:rsidRPr="004C3FDF">
        <w:t>позднее</w:t>
      </w:r>
      <w:r>
        <w:t xml:space="preserve"> - </w:t>
      </w:r>
      <w:r w:rsidRPr="004C3FDF">
        <w:t>профессор Коллеж де Франс</w:t>
      </w:r>
      <w:r>
        <w:t xml:space="preserve">, </w:t>
      </w:r>
      <w:r w:rsidRPr="004C3FDF">
        <w:t>где специально для него была учреждена кафедра "поэтики". В 1940</w:t>
      </w:r>
      <w:r>
        <w:t xml:space="preserve">, </w:t>
      </w:r>
      <w:r w:rsidRPr="004C3FDF">
        <w:t>в Париже</w:t>
      </w:r>
      <w:r>
        <w:t xml:space="preserve">, </w:t>
      </w:r>
      <w:r w:rsidRPr="004C3FDF">
        <w:t>оккупированном нацистами</w:t>
      </w:r>
      <w:r>
        <w:t xml:space="preserve">, </w:t>
      </w:r>
      <w:r w:rsidRPr="004C3FDF">
        <w:t>на заседании Французской Академии Поль Валери первым предложил отклонить похвальную резолюцию Петэну. С начала 1942 Валери входил в Национальный комитет писателей</w:t>
      </w:r>
      <w:r>
        <w:t xml:space="preserve"> - </w:t>
      </w:r>
      <w:r w:rsidRPr="004C3FDF">
        <w:t xml:space="preserve">один из центров антифашистского сопротивления французской интеллигенции. </w:t>
      </w:r>
    </w:p>
    <w:p w:rsidR="001D0943" w:rsidRPr="004C3FDF" w:rsidRDefault="001D0943" w:rsidP="001D0943">
      <w:pPr>
        <w:spacing w:before="120"/>
        <w:ind w:firstLine="567"/>
        <w:jc w:val="both"/>
      </w:pPr>
      <w:r w:rsidRPr="004C3FDF">
        <w:t>Вскоре после освобождения Парижа</w:t>
      </w:r>
      <w:r>
        <w:t xml:space="preserve">, </w:t>
      </w:r>
      <w:r w:rsidRPr="004C3FDF">
        <w:t>Валери был официальным оратором в Сорбонне на академическом акте в честь 250-летия со дня рождения Вольтера. Умер Поль Валери 20 июля 1945 в Париже. По настоянию генерала де Голля в Париже были устроены торжественные национальные похороны с ночной церемонией прощания и траурным шествием</w:t>
      </w:r>
      <w:r>
        <w:t xml:space="preserve">, </w:t>
      </w:r>
      <w:r w:rsidRPr="004C3FDF">
        <w:t xml:space="preserve">в котором участвовали тысячи французов. Прах Поля Валери покоится на "морском кладбище" его родного города Сэт. </w:t>
      </w:r>
    </w:p>
    <w:p w:rsidR="001D0943" w:rsidRPr="004C3FDF" w:rsidRDefault="001D0943" w:rsidP="001D0943">
      <w:pPr>
        <w:spacing w:before="120"/>
        <w:ind w:firstLine="567"/>
        <w:jc w:val="both"/>
      </w:pPr>
      <w:r w:rsidRPr="004C3FDF">
        <w:t>Среди произведений Поля Валери</w:t>
      </w:r>
      <w:r>
        <w:t xml:space="preserve"> - </w:t>
      </w:r>
      <w:r w:rsidRPr="004C3FDF">
        <w:t>стихотворения</w:t>
      </w:r>
      <w:r>
        <w:t xml:space="preserve">, </w:t>
      </w:r>
      <w:r w:rsidRPr="004C3FDF">
        <w:t>поэмы</w:t>
      </w:r>
      <w:r>
        <w:t xml:space="preserve">, </w:t>
      </w:r>
      <w:r w:rsidRPr="004C3FDF">
        <w:t>эссе</w:t>
      </w:r>
      <w:r>
        <w:t xml:space="preserve">, </w:t>
      </w:r>
      <w:r w:rsidRPr="004C3FDF">
        <w:t>диалоги</w:t>
      </w:r>
      <w:r>
        <w:t xml:space="preserve">, </w:t>
      </w:r>
      <w:r w:rsidRPr="004C3FDF">
        <w:t>речи</w:t>
      </w:r>
      <w:r>
        <w:t xml:space="preserve">, </w:t>
      </w:r>
      <w:r w:rsidRPr="004C3FDF">
        <w:t>статьи</w:t>
      </w:r>
      <w:r>
        <w:t xml:space="preserve">, </w:t>
      </w:r>
      <w:r w:rsidRPr="004C3FDF">
        <w:t>комментарии: "Введение в систему Леонардо да Винчи" (1894; трактат)</w:t>
      </w:r>
      <w:r>
        <w:t xml:space="preserve">, </w:t>
      </w:r>
      <w:r w:rsidRPr="004C3FDF">
        <w:t>"Вечер с господином Тестом" (1896; )</w:t>
      </w:r>
      <w:r>
        <w:t xml:space="preserve">, </w:t>
      </w:r>
      <w:r w:rsidRPr="004C3FDF">
        <w:t>"Юная Парка" (1917; поэма</w:t>
      </w:r>
      <w:r>
        <w:t xml:space="preserve">, </w:t>
      </w:r>
      <w:r w:rsidRPr="004C3FDF">
        <w:t>включающая более 500 александрийских стихов)</w:t>
      </w:r>
      <w:r>
        <w:t xml:space="preserve">, </w:t>
      </w:r>
      <w:r w:rsidRPr="004C3FDF">
        <w:t>"Кризис духа" (1919; писем-отклик на события первой мировой войны)</w:t>
      </w:r>
      <w:r>
        <w:t xml:space="preserve">, </w:t>
      </w:r>
      <w:r w:rsidRPr="004C3FDF">
        <w:t>"Морское кладбище" (1920; поэма)</w:t>
      </w:r>
      <w:r>
        <w:t xml:space="preserve">, </w:t>
      </w:r>
      <w:r w:rsidRPr="004C3FDF">
        <w:t>"Альбом старых стихов" (1920; сборник первых стихов 1891-1893)</w:t>
      </w:r>
      <w:r>
        <w:t xml:space="preserve">, </w:t>
      </w:r>
      <w:r w:rsidRPr="004C3FDF">
        <w:t>"Эвпалинос</w:t>
      </w:r>
      <w:r>
        <w:t xml:space="preserve">, </w:t>
      </w:r>
      <w:r w:rsidRPr="004C3FDF">
        <w:t>или Архитектор" (1921; диалог в "сократическом" стиле)</w:t>
      </w:r>
      <w:r>
        <w:t xml:space="preserve">, </w:t>
      </w:r>
      <w:r w:rsidRPr="004C3FDF">
        <w:t>"Душа и танец" (1921; диалог в "сократическом" стиле)</w:t>
      </w:r>
      <w:r>
        <w:t xml:space="preserve">, </w:t>
      </w:r>
      <w:r w:rsidRPr="004C3FDF">
        <w:t>"Очарования" (Charmes; "Чары"; 1922; сборник стихов и поэм)</w:t>
      </w:r>
      <w:r>
        <w:t xml:space="preserve">, </w:t>
      </w:r>
      <w:r w:rsidRPr="004C3FDF">
        <w:t>"Взгляд на современный мир" (сборник публицистики; опубликован в 1930-х годах)</w:t>
      </w:r>
      <w:r>
        <w:t xml:space="preserve">, </w:t>
      </w:r>
      <w:r w:rsidRPr="004C3FDF">
        <w:t>"Мой Фауст" (поэма не окончена; опубликована в 1941); эссе о С. Малларме</w:t>
      </w:r>
      <w:r>
        <w:t xml:space="preserve">, </w:t>
      </w:r>
      <w:r w:rsidRPr="004C3FDF">
        <w:t>Леонардо да Винчи</w:t>
      </w:r>
      <w:r>
        <w:t xml:space="preserve">, </w:t>
      </w:r>
      <w:r w:rsidRPr="004C3FDF">
        <w:t>Стендале</w:t>
      </w:r>
      <w:r>
        <w:t xml:space="preserve">, </w:t>
      </w:r>
      <w:r w:rsidRPr="004C3FDF">
        <w:t>Шарле Бодлере</w:t>
      </w:r>
      <w:r>
        <w:t xml:space="preserve">, </w:t>
      </w:r>
      <w:r w:rsidRPr="004C3FDF">
        <w:t>Верлене</w:t>
      </w:r>
      <w:r>
        <w:t xml:space="preserve">, </w:t>
      </w:r>
      <w:r w:rsidRPr="004C3FDF">
        <w:t>Эдгаре По</w:t>
      </w:r>
      <w:r>
        <w:t xml:space="preserve">, </w:t>
      </w:r>
      <w:r w:rsidRPr="004C3FDF">
        <w:t>Коро</w:t>
      </w:r>
      <w:r>
        <w:t xml:space="preserve">, </w:t>
      </w:r>
      <w:r w:rsidRPr="004C3FDF">
        <w:t>Мане</w:t>
      </w:r>
      <w:r>
        <w:t xml:space="preserve">, </w:t>
      </w:r>
      <w:r w:rsidRPr="004C3FDF">
        <w:t>Дега</w:t>
      </w:r>
      <w:r>
        <w:t xml:space="preserve">, </w:t>
      </w:r>
      <w:r w:rsidRPr="004C3FDF">
        <w:t>введения к произведениям Декарта</w:t>
      </w:r>
      <w:r>
        <w:t xml:space="preserve">, </w:t>
      </w:r>
      <w:r w:rsidRPr="004C3FDF">
        <w:t>Расина</w:t>
      </w:r>
      <w:r>
        <w:t xml:space="preserve">, </w:t>
      </w:r>
      <w:r w:rsidRPr="004C3FDF">
        <w:t>Лафонтена и других классиков</w:t>
      </w:r>
      <w:r>
        <w:t xml:space="preserve">, </w:t>
      </w:r>
      <w:r w:rsidRPr="004C3FDF">
        <w:t>"Тетради" в 29 томах (в форме дневниковых записей</w:t>
      </w:r>
      <w:r>
        <w:t xml:space="preserve">, </w:t>
      </w:r>
      <w:r w:rsidRPr="004C3FDF">
        <w:t>1894</w:t>
      </w:r>
      <w:r>
        <w:t xml:space="preserve"> - </w:t>
      </w:r>
      <w:r w:rsidRPr="004C3FDF">
        <w:t>1945). Работу над "Тетрадями" Поль Валери считал главным трудом своей жизни. Он приступил к ней в 1894 и до самой смерти (1945) ежедневно посвящал ей три-четыре часа утренних размышлений. Всего осталась 261 тетрадь. С 1957 по 1961 Национальный центр научных исследований в Париже осуществил публикацию всех тетрадей фототипическим способом</w:t>
      </w:r>
      <w:r>
        <w:t xml:space="preserve">, </w:t>
      </w:r>
      <w:r w:rsidRPr="004C3FDF">
        <w:t>которая составила 29 увесистых томов. Самим Валери в разное время публиковались отдельные фрагменты из "Тетрадей": "Тетрадь в 1910" (1924)</w:t>
      </w:r>
      <w:r>
        <w:t xml:space="preserve">, </w:t>
      </w:r>
      <w:r w:rsidRPr="004C3FDF">
        <w:t>"Румбы" (1926)</w:t>
      </w:r>
      <w:r>
        <w:t xml:space="preserve">, </w:t>
      </w:r>
      <w:r w:rsidRPr="004C3FDF">
        <w:t>"Литература" (1929)</w:t>
      </w:r>
      <w:r>
        <w:t xml:space="preserve">, </w:t>
      </w:r>
      <w:r w:rsidRPr="004C3FDF">
        <w:t>"Моралистика" (1930)</w:t>
      </w:r>
      <w:r>
        <w:t xml:space="preserve">, </w:t>
      </w:r>
      <w:r w:rsidRPr="004C3FDF">
        <w:t>"Умолчания" (1930)</w:t>
      </w:r>
      <w:r>
        <w:t xml:space="preserve">, </w:t>
      </w:r>
      <w:r w:rsidRPr="004C3FDF">
        <w:t>"Сюита" (1930)</w:t>
      </w:r>
      <w:r>
        <w:t xml:space="preserve">, </w:t>
      </w:r>
      <w:r w:rsidRPr="004C3FDF">
        <w:t>"Другие румбы" (1934)</w:t>
      </w:r>
      <w:r>
        <w:t xml:space="preserve">, </w:t>
      </w:r>
      <w:r w:rsidRPr="004C3FDF">
        <w:t>"Аналекта" (1935). Позднее</w:t>
      </w:r>
      <w:r>
        <w:t xml:space="preserve">, </w:t>
      </w:r>
      <w:r w:rsidRPr="004C3FDF">
        <w:t>все эти сборники Поль Валери объединил в двухтомнике "Tel Quel" (в переводе</w:t>
      </w:r>
      <w:r>
        <w:t xml:space="preserve"> - </w:t>
      </w:r>
      <w:r w:rsidRPr="004C3FDF">
        <w:t>"Наброски"</w:t>
      </w:r>
      <w:r>
        <w:t xml:space="preserve">, </w:t>
      </w:r>
      <w:r w:rsidRPr="004C3FDF">
        <w:t>"Так</w:t>
      </w:r>
      <w:r>
        <w:t xml:space="preserve">, </w:t>
      </w:r>
      <w:r w:rsidRPr="004C3FDF">
        <w:t xml:space="preserve">как есть" или "Вчерне"; 1941 и 1943). К ним прибавился затем сборник "Дурные мысли и прочее" (1941). </w:t>
      </w:r>
    </w:p>
    <w:p w:rsidR="001D0943" w:rsidRPr="00533BA0" w:rsidRDefault="001D0943" w:rsidP="001D0943">
      <w:pPr>
        <w:spacing w:before="120"/>
        <w:jc w:val="center"/>
        <w:rPr>
          <w:b/>
          <w:sz w:val="28"/>
        </w:rPr>
      </w:pPr>
      <w:r w:rsidRPr="00533BA0">
        <w:rPr>
          <w:b/>
          <w:sz w:val="28"/>
        </w:rPr>
        <w:t>Список литературы</w:t>
      </w:r>
    </w:p>
    <w:p w:rsidR="001D0943" w:rsidRPr="004C3FDF" w:rsidRDefault="001D0943" w:rsidP="001D0943">
      <w:pPr>
        <w:spacing w:before="120"/>
        <w:ind w:firstLine="567"/>
        <w:jc w:val="both"/>
      </w:pPr>
      <w:r w:rsidRPr="004C3FDF">
        <w:t>"Поль Валери. Об искусстве." Автор-составитель</w:t>
      </w:r>
      <w:r>
        <w:t xml:space="preserve"> - </w:t>
      </w:r>
      <w:r w:rsidRPr="004C3FDF">
        <w:t>В.М. Козовой. "О Поле Валери" А. Вишневский. Изд. "Искусство"</w:t>
      </w:r>
      <w:r>
        <w:t xml:space="preserve">, </w:t>
      </w:r>
      <w:r w:rsidRPr="004C3FDF">
        <w:t>М.</w:t>
      </w:r>
      <w:r>
        <w:t xml:space="preserve">, </w:t>
      </w:r>
      <w:r w:rsidRPr="004C3FDF">
        <w:t xml:space="preserve">1976. </w:t>
      </w:r>
    </w:p>
    <w:p w:rsidR="001D0943" w:rsidRPr="004C3FDF" w:rsidRDefault="001D0943" w:rsidP="001D0943">
      <w:pPr>
        <w:spacing w:before="120"/>
        <w:ind w:firstLine="567"/>
        <w:jc w:val="both"/>
      </w:pPr>
      <w:r w:rsidRPr="004C3FDF">
        <w:t>Энциклопедический ресурс rubricon.com (Большая советская энциклопедия</w:t>
      </w:r>
      <w:r>
        <w:t xml:space="preserve">, </w:t>
      </w:r>
      <w:r w:rsidRPr="004C3FDF">
        <w:t>Иллюстрированный энциклопедический словарь)</w:t>
      </w:r>
    </w:p>
    <w:p w:rsidR="001D0943" w:rsidRDefault="001D0943" w:rsidP="001D0943">
      <w:pPr>
        <w:spacing w:before="120"/>
        <w:ind w:firstLine="567"/>
        <w:jc w:val="both"/>
      </w:pPr>
      <w:r w:rsidRPr="004C3FDF">
        <w:t>Проект "Россия поздравляет!"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0943"/>
    <w:rsid w:val="001A35F6"/>
    <w:rsid w:val="001D0943"/>
    <w:rsid w:val="002543A0"/>
    <w:rsid w:val="00337ED0"/>
    <w:rsid w:val="004C3FDF"/>
    <w:rsid w:val="004D2507"/>
    <w:rsid w:val="00533BA0"/>
    <w:rsid w:val="00811DD4"/>
    <w:rsid w:val="00D7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E2DBB7B-02D3-44CA-BB7B-23997BAD9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94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D0943"/>
    <w:rPr>
      <w:rFonts w:cs="Times New Roman"/>
      <w:color w:val="003399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Валери Поль </vt:lpstr>
    </vt:vector>
  </TitlesOfParts>
  <Company>Home</Company>
  <LinksUpToDate>false</LinksUpToDate>
  <CharactersWithSpaces>4396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Валери Поль </dc:title>
  <dc:subject/>
  <dc:creator>User</dc:creator>
  <cp:keywords/>
  <dc:description/>
  <cp:lastModifiedBy>admin</cp:lastModifiedBy>
  <cp:revision>2</cp:revision>
  <dcterms:created xsi:type="dcterms:W3CDTF">2014-03-26T01:16:00Z</dcterms:created>
  <dcterms:modified xsi:type="dcterms:W3CDTF">2014-03-26T01:16:00Z</dcterms:modified>
</cp:coreProperties>
</file>