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5745" w:rsidRPr="00F663CF" w:rsidRDefault="006A5745" w:rsidP="006A5745">
      <w:pPr>
        <w:spacing w:before="120"/>
        <w:jc w:val="center"/>
        <w:rPr>
          <w:b/>
          <w:bCs/>
          <w:sz w:val="32"/>
          <w:szCs w:val="32"/>
        </w:rPr>
      </w:pPr>
      <w:r w:rsidRPr="00F663CF">
        <w:rPr>
          <w:b/>
          <w:bCs/>
          <w:sz w:val="32"/>
          <w:szCs w:val="32"/>
        </w:rPr>
        <w:t>Социально-культурный сервис и туризм</w:t>
      </w:r>
    </w:p>
    <w:p w:rsidR="006A5745" w:rsidRPr="00F663CF" w:rsidRDefault="006A5745" w:rsidP="006A5745">
      <w:pPr>
        <w:spacing w:before="120"/>
        <w:jc w:val="center"/>
        <w:rPr>
          <w:sz w:val="28"/>
          <w:szCs w:val="28"/>
        </w:rPr>
      </w:pPr>
      <w:r w:rsidRPr="00F663CF">
        <w:rPr>
          <w:sz w:val="28"/>
          <w:szCs w:val="28"/>
        </w:rPr>
        <w:t>Реферат о дисциплине: Рекреационные ресурсы на тему: Экстремальный и приключенческий туризм</w:t>
      </w:r>
    </w:p>
    <w:p w:rsidR="006A5745" w:rsidRPr="00F663CF" w:rsidRDefault="006A5745" w:rsidP="006A5745">
      <w:pPr>
        <w:spacing w:before="120"/>
        <w:jc w:val="center"/>
        <w:rPr>
          <w:sz w:val="28"/>
          <w:szCs w:val="28"/>
        </w:rPr>
      </w:pPr>
      <w:r w:rsidRPr="00F663CF">
        <w:rPr>
          <w:sz w:val="28"/>
          <w:szCs w:val="28"/>
        </w:rPr>
        <w:t>Выполнила студентка 1-ого курса Ночёвкина Екатерина</w:t>
      </w:r>
    </w:p>
    <w:p w:rsidR="006A5745" w:rsidRPr="00F663CF" w:rsidRDefault="006A5745" w:rsidP="006A5745">
      <w:pPr>
        <w:spacing w:before="120"/>
        <w:jc w:val="center"/>
        <w:rPr>
          <w:sz w:val="28"/>
          <w:szCs w:val="28"/>
        </w:rPr>
      </w:pPr>
      <w:r w:rsidRPr="00F663CF">
        <w:rPr>
          <w:sz w:val="28"/>
          <w:szCs w:val="28"/>
        </w:rPr>
        <w:t>Академия труда и социальных отношений</w:t>
      </w:r>
    </w:p>
    <w:p w:rsidR="006A5745" w:rsidRPr="00F663CF" w:rsidRDefault="006A5745" w:rsidP="006A5745">
      <w:pPr>
        <w:spacing w:before="120"/>
        <w:jc w:val="center"/>
        <w:rPr>
          <w:sz w:val="28"/>
          <w:szCs w:val="28"/>
        </w:rPr>
      </w:pPr>
      <w:r w:rsidRPr="00F663CF">
        <w:rPr>
          <w:sz w:val="28"/>
          <w:szCs w:val="28"/>
        </w:rPr>
        <w:t>Москва 2008г.</w:t>
      </w:r>
    </w:p>
    <w:p w:rsidR="006A5745" w:rsidRPr="00F663CF" w:rsidRDefault="006A5745" w:rsidP="006A5745">
      <w:pPr>
        <w:spacing w:before="120"/>
        <w:jc w:val="center"/>
        <w:rPr>
          <w:b/>
          <w:bCs/>
          <w:sz w:val="28"/>
          <w:szCs w:val="28"/>
        </w:rPr>
      </w:pPr>
      <w:r w:rsidRPr="00F663CF">
        <w:rPr>
          <w:b/>
          <w:bCs/>
          <w:sz w:val="28"/>
          <w:szCs w:val="28"/>
        </w:rPr>
        <w:t>Введение</w:t>
      </w:r>
    </w:p>
    <w:p w:rsidR="006A5745" w:rsidRPr="001F7C7A" w:rsidRDefault="006A5745" w:rsidP="006A5745">
      <w:pPr>
        <w:spacing w:before="120"/>
        <w:ind w:firstLine="567"/>
        <w:jc w:val="both"/>
      </w:pPr>
      <w:r w:rsidRPr="001F7C7A">
        <w:t>Все мы любим отдыхать, одна из распространенных форм отдыха - туризм.</w:t>
      </w:r>
      <w:r>
        <w:t xml:space="preserve"> </w:t>
      </w:r>
      <w:r w:rsidRPr="001F7C7A">
        <w:t>Туризм прекрасен тем, что каждый находит в нем то, что хочет. Кому-то нравятся</w:t>
      </w:r>
      <w:r>
        <w:t xml:space="preserve"> </w:t>
      </w:r>
      <w:r w:rsidRPr="001F7C7A">
        <w:t>горы, кому-то реки, кто-то любит отдыхать на пляже, а другие - испытать себя на прочность. Натянутые нервы тоже, как ни странно, могут помочь человеку снять усталость. Этому служит набирающий силу во всем мире, и особенно в</w:t>
      </w:r>
      <w:r>
        <w:t xml:space="preserve"> </w:t>
      </w:r>
      <w:r w:rsidRPr="001F7C7A">
        <w:t>России, экстремальный туризм. Все больше людей стремятся увидеть красоты подводного мира, спуститься по горному склону на лыжах и даже прыгнуть с парашюта. В Европе, например, этот вид туризма начал развиваться быстрыми темпами и становиться более массовым туризмом в конце 80-х в начале 90-х годов. А у нас, в России, с середины 90-х.</w:t>
      </w:r>
      <w:r>
        <w:t xml:space="preserve"> </w:t>
      </w:r>
    </w:p>
    <w:p w:rsidR="006A5745" w:rsidRDefault="006A5745" w:rsidP="006A5745">
      <w:pPr>
        <w:spacing w:before="120"/>
        <w:ind w:firstLine="567"/>
        <w:jc w:val="both"/>
      </w:pPr>
      <w:r w:rsidRPr="001F7C7A">
        <w:t>Но, несмотря на то, что этот вид туризма из года в год становится все более популярным туристы в основном предпочитают такие, по-прежнему, популярные виды туризма, как экскурсионный туризм, познавательный туризм, пляжный туризм и др. (например, социологический опрос, проведенный среди жителей Москвы показал, что только 8% опрошенных хотели бы отдохнуть экстремально).</w:t>
      </w:r>
      <w:r>
        <w:t xml:space="preserve"> </w:t>
      </w:r>
      <w:r w:rsidRPr="001F7C7A">
        <w:t>А все потому, что большая часть туристов не знает, что в себя включает экстремальный туризм, куда можно поехать</w:t>
      </w:r>
      <w:r>
        <w:t xml:space="preserve"> </w:t>
      </w:r>
      <w:r w:rsidRPr="001F7C7A">
        <w:t xml:space="preserve">(а ведь можно даже не выезжать за пределы своего города) и сколько все это стоит. Обо всем этом я и хочу рассказать в своём реферате. Описать, какие бывают виды экстремального и приключенческого туризма, рассмотреть их проблемы и рассказать о популярных местах среди экстремалов. Описывая экстремальный и приключенческий туризм, я бы хотела в основном делать акцент на России, так как у нас он развит не так хорошо как в других частях света, в частности в Европе. Но я, конечно, расскажу и о других местах, где развит этот туризм. </w:t>
      </w:r>
    </w:p>
    <w:p w:rsidR="006A5745" w:rsidRPr="00F663CF" w:rsidRDefault="006A5745" w:rsidP="006A5745">
      <w:pPr>
        <w:spacing w:before="120"/>
        <w:jc w:val="center"/>
        <w:rPr>
          <w:b/>
          <w:bCs/>
          <w:sz w:val="28"/>
          <w:szCs w:val="28"/>
        </w:rPr>
      </w:pPr>
      <w:r w:rsidRPr="00F663CF">
        <w:rPr>
          <w:b/>
          <w:bCs/>
          <w:sz w:val="28"/>
          <w:szCs w:val="28"/>
        </w:rPr>
        <w:t>Глава №1. Экстремальный туризм</w:t>
      </w:r>
    </w:p>
    <w:p w:rsidR="006A5745" w:rsidRPr="001F7C7A" w:rsidRDefault="006A5745" w:rsidP="006A5745">
      <w:pPr>
        <w:spacing w:before="120"/>
        <w:ind w:firstLine="567"/>
        <w:jc w:val="both"/>
      </w:pPr>
      <w:r w:rsidRPr="001F7C7A">
        <w:t xml:space="preserve">Активные виды отдыха завоевывают все большую популярность среди простых туристов. Особо популярным стал дайвинг, один из самых экстремальных видов. Парашютистам и горнолыжникам приходится потесниться - число дайверов в России, да и во всем мире, стремительно растет. Сами дайверы уверены, что лучшего отдыха, чем погружение на 40-метровую глубину с тяжеленными баллонами за спиной, придумать невозможно. </w:t>
      </w:r>
    </w:p>
    <w:p w:rsidR="006A5745" w:rsidRDefault="006A5745" w:rsidP="006A5745">
      <w:pPr>
        <w:spacing w:before="120"/>
        <w:ind w:firstLine="567"/>
        <w:jc w:val="both"/>
      </w:pPr>
      <w:r w:rsidRPr="001F7C7A">
        <w:t xml:space="preserve">В России увлечение дайвингом стало массовым после перестройки. Именно тогда российские подводники начали учиться по международным стандартам. В 1994-1996 годах появились первые дайв-клубы, и количество дайверов начало расти в геометрической прогрессии: в 1997 году сертификацию прошли около 2 тысяч граждан России, а в 2001 году число получивших удостоверение дайвера превысило 15 тысяч. И все для погружения русские дайверы в основном едут в другие страны - у многих первые погружения прошли на Красном море, на Канарах или в других курортных местах. </w:t>
      </w:r>
    </w:p>
    <w:p w:rsidR="006A5745" w:rsidRPr="001F7C7A" w:rsidRDefault="006A5745" w:rsidP="006A5745">
      <w:pPr>
        <w:spacing w:before="120"/>
        <w:ind w:firstLine="567"/>
        <w:jc w:val="both"/>
      </w:pPr>
      <w:r w:rsidRPr="001F7C7A">
        <w:t xml:space="preserve">Также, сейчас во всем мире очень популярны прыжки с парашютом. С парашютом начали прыгать больше полувека назад, но в массовый вид отдыха, он превратился только лет 15 назад. Сейчас существует много вариантов прыжков с парашютом. Это и скайсерфинг и групповая акробатика, но все большую популярность набирает B.A.S.E. jumping. Это не только острые ощущения, но и великолепное зрелище. Многие люди специально приезжают на различные соревнования, чтобы посмотреть, как люди прыгают с небоскребов, телевизионных башен, мостов, скал. </w:t>
      </w:r>
    </w:p>
    <w:p w:rsidR="006A5745" w:rsidRPr="001F7C7A" w:rsidRDefault="006A5745" w:rsidP="006A5745">
      <w:pPr>
        <w:spacing w:before="120"/>
        <w:ind w:firstLine="567"/>
        <w:jc w:val="both"/>
      </w:pPr>
      <w:r w:rsidRPr="001F7C7A">
        <w:t>Если кому-то не нравится нырять под воду или прыгать с огромных высот - тогда можно попробовать, тоже популярный вид отдыха, виндсерфинг. Но тут стоит учесть, что это удовольствие связано с постоянными падениями в воду, и реальной возможностью захлебнуться в морских волнах. Или же испытать себя в сплаве по бурным горным рекам, который, точно, запомнится надолго.</w:t>
      </w:r>
    </w:p>
    <w:p w:rsidR="006A5745" w:rsidRPr="001F7C7A" w:rsidRDefault="006A5745" w:rsidP="006A5745">
      <w:pPr>
        <w:spacing w:before="120"/>
        <w:ind w:firstLine="567"/>
        <w:jc w:val="both"/>
      </w:pPr>
      <w:r w:rsidRPr="001F7C7A">
        <w:t xml:space="preserve">Тем, кто боится воды, подойдут пешие туры. Это тоже экстремальный туризм, который сопряжен с немалыми трудностями и опасностями. Пешие маршруты обычно прокладываются по девственным территориям планеты, так что у человека появляется возможность буквально вписаться в природу. И даже если такая тур-группа имеет современные средства спутниковой связи, для прихода помощи может понадобиться несколько часов или дней. Поэтому любое чрезвычайное происшествие может привести к серьезным последствиям. </w:t>
      </w:r>
    </w:p>
    <w:p w:rsidR="006A5745" w:rsidRPr="001F7C7A" w:rsidRDefault="006A5745" w:rsidP="006A5745">
      <w:pPr>
        <w:spacing w:before="120"/>
        <w:ind w:firstLine="567"/>
        <w:jc w:val="both"/>
      </w:pPr>
      <w:r w:rsidRPr="001F7C7A">
        <w:t>Самым же экстремальным отдыхом можно смело назвать альпинизм, где проверяется как физическая, так и психологическая выносливость человека.</w:t>
      </w:r>
      <w:r>
        <w:t xml:space="preserve"> </w:t>
      </w:r>
      <w:r w:rsidRPr="001F7C7A">
        <w:t>Альтернативой альпинизму может стать поход по пещерам. Впечатлений от такого похода обычно хватает надолго.</w:t>
      </w:r>
    </w:p>
    <w:p w:rsidR="006A5745" w:rsidRPr="001F7C7A" w:rsidRDefault="006A5745" w:rsidP="006A5745">
      <w:pPr>
        <w:spacing w:before="120"/>
        <w:ind w:firstLine="567"/>
        <w:jc w:val="both"/>
      </w:pPr>
      <w:r w:rsidRPr="001F7C7A">
        <w:t>Вообще же экстремальный туризм один из самых перспективных видов туризма, который привлекает к себе все больше людей. Появляются новые места для активного отдыха, как искусственные, например горнолыжные курорты, так места созданные природой о которых люди раньше и не знали, например пещеры. А то, что этот вид туризма активно развивается видно хотя бы из того, что появляются все новые его виды.</w:t>
      </w:r>
    </w:p>
    <w:p w:rsidR="006A5745" w:rsidRDefault="006A5745" w:rsidP="006A5745">
      <w:pPr>
        <w:spacing w:before="120"/>
        <w:ind w:firstLine="567"/>
        <w:jc w:val="both"/>
      </w:pPr>
      <w:r w:rsidRPr="001F7C7A">
        <w:t>Но я бы хотела поподробнее, остановится на видах экстремального туризма, так как их достаточно много и все они заслуживают своего упоминания.</w:t>
      </w:r>
    </w:p>
    <w:p w:rsidR="006A5745" w:rsidRPr="00F663CF" w:rsidRDefault="006A5745" w:rsidP="006A5745">
      <w:pPr>
        <w:spacing w:before="120"/>
        <w:jc w:val="center"/>
        <w:rPr>
          <w:b/>
          <w:bCs/>
          <w:sz w:val="28"/>
          <w:szCs w:val="28"/>
        </w:rPr>
      </w:pPr>
      <w:r w:rsidRPr="00F663CF">
        <w:rPr>
          <w:b/>
          <w:bCs/>
          <w:sz w:val="28"/>
          <w:szCs w:val="28"/>
        </w:rPr>
        <w:t>1. Виды экстремального туризма.</w:t>
      </w:r>
    </w:p>
    <w:p w:rsidR="006A5745" w:rsidRPr="00F663CF" w:rsidRDefault="006A5745" w:rsidP="006A5745">
      <w:pPr>
        <w:spacing w:before="120"/>
        <w:jc w:val="center"/>
        <w:rPr>
          <w:b/>
          <w:bCs/>
          <w:sz w:val="28"/>
          <w:szCs w:val="28"/>
        </w:rPr>
      </w:pPr>
      <w:r w:rsidRPr="00F663CF">
        <w:rPr>
          <w:b/>
          <w:bCs/>
          <w:sz w:val="28"/>
          <w:szCs w:val="28"/>
        </w:rPr>
        <w:t>1.1 Водные виды экстремального туризма</w:t>
      </w:r>
    </w:p>
    <w:p w:rsidR="006A5745" w:rsidRPr="001F7C7A" w:rsidRDefault="006A5745" w:rsidP="006A5745">
      <w:pPr>
        <w:spacing w:before="120"/>
        <w:ind w:firstLine="567"/>
        <w:jc w:val="both"/>
      </w:pPr>
      <w:r w:rsidRPr="001F7C7A">
        <w:t xml:space="preserve">Дайвинг – очень популярен во всем мире, как я писала выше. Ну а стоит это удовольствие не дешево. Общая подготовка и снаряжение обойдутся новичку в сумму до $1000, зато потом он будет тратиться только на билеты и гостиницы. Если же снаряжение не покупать, то стоимость подготовки к первому туру снижается до $250. Правда, тогда придется платить по $30-40 за аренду костюма, акваланга и других, необходимых на глубине вещей. Ну а действительно хорошее снаряжение стоит от $1500 за полный комплект. </w:t>
      </w:r>
    </w:p>
    <w:p w:rsidR="006A5745" w:rsidRPr="001F7C7A" w:rsidRDefault="006A5745" w:rsidP="006A5745">
      <w:pPr>
        <w:spacing w:before="120"/>
        <w:ind w:firstLine="567"/>
        <w:jc w:val="both"/>
      </w:pPr>
      <w:r w:rsidRPr="001F7C7A">
        <w:t xml:space="preserve">А вообще дайвинг у нас развит очень слабо, и стоит по нашим меркам очень дорого. Да и мало турфирм в России предлагающих этот вид отдыха непосредственно в нашей стране. Черное море, конечно, не сравнится по красоте подводного мира с Красным морем, но ведь и у нас есть на что посмотреть. </w:t>
      </w:r>
    </w:p>
    <w:p w:rsidR="006A5745" w:rsidRDefault="006A5745" w:rsidP="006A5745">
      <w:pPr>
        <w:spacing w:before="120"/>
        <w:ind w:firstLine="567"/>
        <w:jc w:val="both"/>
      </w:pPr>
      <w:r w:rsidRPr="001F7C7A">
        <w:t>Поэтому многие наши сограждане предпочитают ездить в Шарм-эль-Шейх или Юго-Восточную Азию, чем в Сочи. За немного большую цену они получат гораздо большее удовольствие.</w:t>
      </w:r>
    </w:p>
    <w:p w:rsidR="006A5745" w:rsidRPr="001F7C7A" w:rsidRDefault="006A5745" w:rsidP="006A5745">
      <w:pPr>
        <w:spacing w:before="120"/>
        <w:ind w:firstLine="567"/>
        <w:jc w:val="both"/>
      </w:pPr>
      <w:r w:rsidRPr="001F7C7A">
        <w:t xml:space="preserve">Вейкбординг - представляет собой комбинацию водных лыж, сноуборда, скейта и серфинга. Катер буксирует рейдера, стоящего на короткой, широкой доске. Двигаясь на скорости 30-40 км/ч с дополнительным балластом на борту, катер оставляет за собой волну, которую рейдер использует как трамплин. В прыжке можно исполнить множество разнообразных трюков. </w:t>
      </w:r>
    </w:p>
    <w:p w:rsidR="006A5745" w:rsidRPr="001F7C7A" w:rsidRDefault="006A5745" w:rsidP="006A5745">
      <w:pPr>
        <w:spacing w:before="120"/>
        <w:ind w:firstLine="567"/>
        <w:jc w:val="both"/>
      </w:pPr>
      <w:r w:rsidRPr="001F7C7A">
        <w:t xml:space="preserve">Особенно динамично вейкбординг стал развиваться в начале 90-х годов. Он совершил революцию в водном спорте так же, как в свое время сноуборд в горных лыжах. Из увлечения небольшой группы энтузиастов он превратился в популярный спорт со своей философией и культурой. Множество трюков пришло в вейкбординг из родственных "досочных" видов спорта – сноубординга, скейтбординга. </w:t>
      </w:r>
    </w:p>
    <w:p w:rsidR="006A5745" w:rsidRPr="001F7C7A" w:rsidRDefault="006A5745" w:rsidP="006A5745">
      <w:pPr>
        <w:spacing w:before="120"/>
        <w:ind w:firstLine="567"/>
        <w:jc w:val="both"/>
      </w:pPr>
      <w:r w:rsidRPr="001F7C7A">
        <w:t>Водные лыжи -</w:t>
      </w:r>
      <w:r>
        <w:t xml:space="preserve"> </w:t>
      </w:r>
      <w:r w:rsidRPr="001F7C7A">
        <w:t>один из самых известных видов активного отдыха. Это</w:t>
      </w:r>
      <w:r>
        <w:t xml:space="preserve"> </w:t>
      </w:r>
      <w:r w:rsidRPr="001F7C7A">
        <w:t xml:space="preserve">достойная замена горным и беговым зимним лыжам. </w:t>
      </w:r>
    </w:p>
    <w:p w:rsidR="006A5745" w:rsidRDefault="006A5745" w:rsidP="006A5745">
      <w:pPr>
        <w:spacing w:before="120"/>
        <w:ind w:firstLine="567"/>
        <w:jc w:val="both"/>
      </w:pPr>
      <w:r w:rsidRPr="001F7C7A">
        <w:t>Ну а для занятий водными лыжами потребуются четыре вещи: собственно водные лыжи, спасательный жилет, перчатки и гидрокостюм.</w:t>
      </w:r>
    </w:p>
    <w:p w:rsidR="006A5745" w:rsidRDefault="006A5745" w:rsidP="006A5745">
      <w:pPr>
        <w:spacing w:before="120"/>
        <w:ind w:firstLine="567"/>
        <w:jc w:val="both"/>
      </w:pPr>
      <w:r w:rsidRPr="001F7C7A">
        <w:t>Водные лыжи в настоящее время активно практикуются на Черноморском побережье. Но там катают довольно таки короткий промежуток времени, за который придется заплатить не малые деньги. Поэтому в России действительно насладиться катанием на водных лыжах обыкновенному туристу трудно, а если точнее то очень дорого.</w:t>
      </w:r>
    </w:p>
    <w:p w:rsidR="006A5745" w:rsidRPr="001F7C7A" w:rsidRDefault="006A5745" w:rsidP="006A5745">
      <w:pPr>
        <w:spacing w:before="120"/>
        <w:ind w:firstLine="567"/>
        <w:jc w:val="both"/>
      </w:pPr>
      <w:r w:rsidRPr="001F7C7A">
        <w:t xml:space="preserve">Виндсерфинг - это овальная доска из углепластика с шероховатой поверхностью для устойчивости и с плавниками-стабилизаторами на нижней плоскости, и небольшим парусом, который крепится к доске. Серфинг это то же самое только без паруса. Собственно виндсерфинг и произошел от серфинга. При хорошем ветре можно развивать скорость более 10-12 м/с. Ну а рекорд на сегодняшний день - более 70 км/ч. </w:t>
      </w:r>
    </w:p>
    <w:p w:rsidR="006A5745" w:rsidRPr="001F7C7A" w:rsidRDefault="006A5745" w:rsidP="006A5745">
      <w:pPr>
        <w:spacing w:before="120"/>
        <w:ind w:firstLine="567"/>
        <w:jc w:val="both"/>
      </w:pPr>
      <w:r w:rsidRPr="001F7C7A">
        <w:t>Каякинг - безумно популярный за рубежом, набирает все большую популярность и в России. Этот спорт одиночек, хотя и лишен командного духа, зато дает возможность бросить вызов стихии и остаться с ней один на один.</w:t>
      </w:r>
    </w:p>
    <w:p w:rsidR="006A5745" w:rsidRPr="001F7C7A" w:rsidRDefault="006A5745" w:rsidP="006A5745">
      <w:pPr>
        <w:spacing w:before="120"/>
        <w:ind w:firstLine="567"/>
        <w:jc w:val="both"/>
      </w:pPr>
      <w:r w:rsidRPr="001F7C7A">
        <w:t>В современном каякинге развиваются три основных направления - гребной слалом, родео и сплав.</w:t>
      </w:r>
    </w:p>
    <w:p w:rsidR="006A5745" w:rsidRPr="001F7C7A" w:rsidRDefault="006A5745" w:rsidP="006A5745">
      <w:pPr>
        <w:spacing w:before="120"/>
        <w:ind w:firstLine="567"/>
        <w:jc w:val="both"/>
      </w:pPr>
      <w:r w:rsidRPr="001F7C7A">
        <w:t xml:space="preserve">Слаломный каякинг – это умение маневрировать на каяке, чувствуя лодку и воду. </w:t>
      </w:r>
    </w:p>
    <w:p w:rsidR="006A5745" w:rsidRPr="001F7C7A" w:rsidRDefault="006A5745" w:rsidP="006A5745">
      <w:pPr>
        <w:spacing w:before="120"/>
        <w:ind w:firstLine="567"/>
        <w:jc w:val="both"/>
      </w:pPr>
      <w:r w:rsidRPr="001F7C7A">
        <w:t>Родео, в отличие от слалома - это не только виртуозная техника, но еще и элемент игры. Фристайл на каяке – это выполнение различных трюков на лодке за счет особенностей рельефа реки.</w:t>
      </w:r>
    </w:p>
    <w:p w:rsidR="006A5745" w:rsidRPr="001F7C7A" w:rsidRDefault="006A5745" w:rsidP="006A5745">
      <w:pPr>
        <w:spacing w:before="120"/>
        <w:ind w:firstLine="567"/>
        <w:jc w:val="both"/>
      </w:pPr>
      <w:r w:rsidRPr="001F7C7A">
        <w:t>И, наконец, сплав. На каяке можно отправиться в водный поход по реке любой сложности, или проводить игровые сплавы на небольшом отрезке горной реки, выбирая отдельные препятствия в виде бочек, валов и водопадов и проходя их налегке. Естественно, чтобы чувствовать себя уверенно во время сплавов, необходимо владеть базовой техникой слалома и родео.</w:t>
      </w:r>
    </w:p>
    <w:p w:rsidR="006A5745" w:rsidRDefault="006A5745" w:rsidP="006A5745">
      <w:pPr>
        <w:spacing w:before="120"/>
        <w:ind w:firstLine="567"/>
        <w:jc w:val="both"/>
      </w:pPr>
      <w:r w:rsidRPr="001F7C7A">
        <w:t>Рафтинг - это увлекательный спуск по горной реке на каноэ или специальных плотах. Рафтинг - один из наиболее посещаемых туров, совершенно безопасный даже для самых юных туристов. В последние годы он вызывает такой громадный интерес со стороны любителей экстремального отдыха, что большинство пригодных для этого туризма горных рек были освоены профессионалами, которые теперь предлагают рафтинг туры практически в любую точку мира.</w:t>
      </w:r>
    </w:p>
    <w:p w:rsidR="006A5745" w:rsidRPr="00F663CF" w:rsidRDefault="006A5745" w:rsidP="006A5745">
      <w:pPr>
        <w:spacing w:before="120"/>
        <w:jc w:val="center"/>
        <w:rPr>
          <w:b/>
          <w:bCs/>
          <w:sz w:val="28"/>
          <w:szCs w:val="28"/>
        </w:rPr>
      </w:pPr>
      <w:r w:rsidRPr="00F663CF">
        <w:rPr>
          <w:b/>
          <w:bCs/>
          <w:sz w:val="28"/>
          <w:szCs w:val="28"/>
        </w:rPr>
        <w:t>1.2 Наземные виды экстремального туризма</w:t>
      </w:r>
    </w:p>
    <w:p w:rsidR="006A5745" w:rsidRDefault="006A5745" w:rsidP="006A5745">
      <w:pPr>
        <w:spacing w:before="120"/>
        <w:ind w:firstLine="567"/>
        <w:jc w:val="both"/>
      </w:pPr>
      <w:r w:rsidRPr="001F7C7A">
        <w:t>Маунтинбайкинг – становится все более популярным, не смотря на свою дороговизну. Но хоть это и дорогой вид отдыха, а каждые выходные в мире проходят десятки международных соревнований по горному велосипеду – начиная от этапов кубка мира и чемпионатов национальных маунтинбайк ассоциаций и заканчивая фестивалями в шотландском городке или на полинезийском атолле. Среди всего этого соревновательного разнообразия есть старты, которые устраиваются для не профессиональных маунтин байкеров со всего света. Такие события становятся для них и настоящим испытанием, и праздником, и открытием нового места и новых друзей.</w:t>
      </w:r>
    </w:p>
    <w:p w:rsidR="006A5745" w:rsidRPr="001F7C7A" w:rsidRDefault="006A5745" w:rsidP="006A5745">
      <w:pPr>
        <w:spacing w:before="120"/>
        <w:ind w:firstLine="567"/>
        <w:jc w:val="both"/>
      </w:pPr>
      <w:r w:rsidRPr="001F7C7A">
        <w:t>Спелеология. Если судить по тому, что спелеологи - это люди, которые в свободное время отправляются в горы с огромными рюкзаками, то это туризм. Но, в то же время, спелеология - это наука. Дословно "наука о пещерах".</w:t>
      </w:r>
    </w:p>
    <w:p w:rsidR="006A5745" w:rsidRPr="001F7C7A" w:rsidRDefault="006A5745" w:rsidP="006A5745">
      <w:pPr>
        <w:spacing w:before="120"/>
        <w:ind w:firstLine="567"/>
        <w:jc w:val="both"/>
      </w:pPr>
      <w:r w:rsidRPr="001F7C7A">
        <w:t>Раздел геологии, а именно карстоведения и гидрогеологии. А главное, пещеры - это последние белые пятна на карте мира, последняя возможность пройти там, где не только не ступала нога человека, но и куда не падал взгляд его глаз или фотокамер. Исследованием этого загадочного подземного мира и занимаются спелеологи.</w:t>
      </w:r>
    </w:p>
    <w:p w:rsidR="006A5745" w:rsidRDefault="006A5745" w:rsidP="006A5745">
      <w:pPr>
        <w:spacing w:before="120"/>
        <w:ind w:firstLine="567"/>
        <w:jc w:val="both"/>
      </w:pPr>
      <w:r w:rsidRPr="001F7C7A">
        <w:t>Чтобы заниматься спелеологией, надо иметь серьезную подготовку, причем не только физическую, но и техническую, а также и психологическую. Ведь пещера - совсем другой мир, где человек лишен привычных ориентиров: неба над головой, линии горизонта... Его можно сравнить разве что с подводным или космическим пространством.</w:t>
      </w:r>
    </w:p>
    <w:p w:rsidR="006A5745" w:rsidRPr="001F7C7A" w:rsidRDefault="006A5745" w:rsidP="006A5745">
      <w:pPr>
        <w:spacing w:before="120"/>
        <w:ind w:firstLine="567"/>
        <w:jc w:val="both"/>
      </w:pPr>
      <w:r w:rsidRPr="001F7C7A">
        <w:t>Спелестология - это увлекательная смесь туризма и науки, изучающая полости искусственного происхождения. В самом широком смысле слова спелестология - это наука об искусственных подземных сооружениях.</w:t>
      </w:r>
      <w:r>
        <w:t xml:space="preserve"> </w:t>
      </w:r>
      <w:r w:rsidRPr="001F7C7A">
        <w:t>Спелестология тесно связана со спелеологией, только спелестологов не интересуют пещеры. Им интересно проникновение в какие-либо подземные городские структуры, недоступные либо неинтересные для остальных.</w:t>
      </w:r>
    </w:p>
    <w:p w:rsidR="006A5745" w:rsidRDefault="006A5745" w:rsidP="006A5745">
      <w:pPr>
        <w:spacing w:before="120"/>
        <w:ind w:firstLine="567"/>
        <w:jc w:val="both"/>
      </w:pPr>
      <w:r w:rsidRPr="001F7C7A">
        <w:t>Для того чтобы какое-либо подземелье заинтересовало спелестологов, надо чтобы оно было неиспользуемым в настоящее время, и представляло определенный исторический интерес. К таковым относятся заброшенные каменоломни, шахты, водоводы, колодцы, подземные ходы, подземные храмы и монастыри и так далее.</w:t>
      </w:r>
    </w:p>
    <w:p w:rsidR="006A5745" w:rsidRDefault="006A5745" w:rsidP="006A5745">
      <w:pPr>
        <w:spacing w:before="120"/>
        <w:ind w:firstLine="567"/>
        <w:jc w:val="both"/>
      </w:pPr>
      <w:r w:rsidRPr="001F7C7A">
        <w:t xml:space="preserve">X-гонки - это когда одни и те же люди настолько хорошо и универсально подготовлены, что могут лезть на скалы, скакать на лошади, сплавляться на каяке или плоту по порогам, нестись по горам на велосипеде и спускаться по веревкам под водопадом... Эти люди объединяются в команды, и участвуют в соревнованиях, где их цель - как можно быстрее пройти дистанцию в 3-4 сотни километров, используя свои навыки. Это и называется «мультиспорт», или «экстремальные» (а чаще даже «приключенческие») гонки. </w:t>
      </w:r>
    </w:p>
    <w:p w:rsidR="006A5745" w:rsidRPr="00F663CF" w:rsidRDefault="006A5745" w:rsidP="006A5745">
      <w:pPr>
        <w:spacing w:before="120"/>
        <w:jc w:val="center"/>
        <w:rPr>
          <w:b/>
          <w:bCs/>
          <w:sz w:val="28"/>
          <w:szCs w:val="28"/>
        </w:rPr>
      </w:pPr>
      <w:r w:rsidRPr="00F663CF">
        <w:rPr>
          <w:b/>
          <w:bCs/>
          <w:sz w:val="28"/>
          <w:szCs w:val="28"/>
        </w:rPr>
        <w:t>1.3 Горные виды экстремального туризма</w:t>
      </w:r>
    </w:p>
    <w:p w:rsidR="006A5745" w:rsidRPr="001F7C7A" w:rsidRDefault="006A5745" w:rsidP="006A5745">
      <w:pPr>
        <w:spacing w:before="120"/>
        <w:ind w:firstLine="567"/>
        <w:jc w:val="both"/>
      </w:pPr>
      <w:r w:rsidRPr="001F7C7A">
        <w:t>Альпинизм – считается самым экстремальным отдыхом. Сегодня альпинизм представляет собой целую индустрию, которая равномерно развивается и популяризируется. Как правило, для восхождений принято выбирать лето, когда погода позволяет с минимальными потерями добраться до намеченной вершины. Однако любители самых острых ощущений не останавливаются и зимой. А сложные погодные условия и сходы лавин только добавляют остроты путешествию. В горы идут, чтобы испытать себя, рискнуть, преодолеть все и добраться до вершины.</w:t>
      </w:r>
      <w:r>
        <w:t xml:space="preserve"> </w:t>
      </w:r>
      <w:r w:rsidRPr="001F7C7A">
        <w:t>Для этого нужно быть хорошо физически подготовленным, желательно иметь сильные предплечья, хорошую "растяжку" и небольшой вес, который придется удерживать на одних лишь пальцах. При подъеме придется работать не только мышцами, но и головой, чтобы правильно выбрать, за какие зацепы ухватиться.</w:t>
      </w:r>
    </w:p>
    <w:p w:rsidR="006A5745" w:rsidRDefault="006A5745" w:rsidP="006A5745">
      <w:pPr>
        <w:spacing w:before="120"/>
        <w:ind w:firstLine="567"/>
        <w:jc w:val="both"/>
      </w:pPr>
      <w:r w:rsidRPr="001F7C7A">
        <w:t xml:space="preserve">Главной проблемой альпинизма в России, помимо своей дороговизны, является малое количество опытных инструкторов. А ведь они необходимы для восхождения альпинистов-любителей. В основном инструкторов мало из-за не большой зарплаты. Кстати не редкость встретить русского инструктора за рубежом. </w:t>
      </w:r>
    </w:p>
    <w:p w:rsidR="006A5745" w:rsidRPr="001F7C7A" w:rsidRDefault="006A5745" w:rsidP="006A5745">
      <w:pPr>
        <w:spacing w:before="120"/>
        <w:ind w:firstLine="567"/>
        <w:jc w:val="both"/>
      </w:pPr>
      <w:r w:rsidRPr="001F7C7A">
        <w:t xml:space="preserve">Горные лыжи и сноуборд. Горные лыжи один из самых старых видов активного отдыха. С прошествием лет количество желающих покататься на горных лыжах не уменьшилось, а скорее увеличилось. К тому же, сейчас гораздо качественнее и разнообразнее горнолыжный сервис, чем лет 10 назад, не говоря уже о 80-х, 70-х годах. </w:t>
      </w:r>
    </w:p>
    <w:p w:rsidR="006A5745" w:rsidRPr="001F7C7A" w:rsidRDefault="006A5745" w:rsidP="006A5745">
      <w:pPr>
        <w:spacing w:before="120"/>
        <w:ind w:firstLine="567"/>
        <w:jc w:val="both"/>
      </w:pPr>
      <w:r w:rsidRPr="001F7C7A">
        <w:t xml:space="preserve">Сноубординг - спуск по снегу с горных склонов на специально оборудованной доске. Это более агрессивный, активный и экстремальный вид, нежели горные лыжи. Сноубординг как отдельный вид спорта появился в Америке в 60-х годах XX века. Яростными поклонниками новомодного увлечения стали по большей части серферы, не желавшие сидеть без дела в ожидании летних деньков. В нашей стране сноуборд массовое признание получил только в середине 90-х годов. Однако сейчас в России можно приобрести разнообразную экипировку от ведущих мировых производителей и получить уроки катания у опытных инструкторов. </w:t>
      </w:r>
    </w:p>
    <w:p w:rsidR="006A5745" w:rsidRDefault="006A5745" w:rsidP="006A5745">
      <w:pPr>
        <w:spacing w:before="120"/>
        <w:ind w:firstLine="567"/>
        <w:jc w:val="both"/>
      </w:pPr>
      <w:r w:rsidRPr="001F7C7A">
        <w:t>Горнолыжный туризм, пожалуй, наиболее развит из всех видов экстремального туризма в России. У нас есть достаточно высокого уровня горнолыжные курорты. И хотя они значительно уступают своим аналогам, например, в Европейских странах, наши туристы со средним доходом с удовольствием посещают российские курорты. А горнолыжный курорт Красная Поляна популярен и среди иностранцев, в большинстве своем из Восточной Европы. И этот курорт по-прежнему активно развивается.</w:t>
      </w:r>
    </w:p>
    <w:p w:rsidR="006A5745" w:rsidRPr="00F663CF" w:rsidRDefault="006A5745" w:rsidP="006A5745">
      <w:pPr>
        <w:spacing w:before="120"/>
        <w:jc w:val="center"/>
        <w:rPr>
          <w:b/>
          <w:bCs/>
          <w:sz w:val="28"/>
          <w:szCs w:val="28"/>
        </w:rPr>
      </w:pPr>
      <w:r w:rsidRPr="00F663CF">
        <w:rPr>
          <w:b/>
          <w:bCs/>
          <w:sz w:val="28"/>
          <w:szCs w:val="28"/>
        </w:rPr>
        <w:t>1.4 Воздушные виды экстремального туризма</w:t>
      </w:r>
    </w:p>
    <w:p w:rsidR="006A5745" w:rsidRPr="001F7C7A" w:rsidRDefault="006A5745" w:rsidP="006A5745">
      <w:pPr>
        <w:spacing w:before="120"/>
        <w:ind w:firstLine="567"/>
        <w:jc w:val="both"/>
      </w:pPr>
      <w:r w:rsidRPr="001F7C7A">
        <w:t>Парашютный спорт - дело нешуточное, и все ниже перечисленные дисциплины подразумевают серьезную подготовку. Но для начала стоит разобраться, что собой представляет каждая из них.</w:t>
      </w:r>
    </w:p>
    <w:p w:rsidR="006A5745" w:rsidRDefault="006A5745" w:rsidP="006A5745">
      <w:pPr>
        <w:spacing w:before="120"/>
        <w:ind w:firstLine="567"/>
        <w:jc w:val="both"/>
      </w:pPr>
      <w:r w:rsidRPr="001F7C7A">
        <w:t>Классический парашютизм - включает в себя два упражнения: первое - прыжки на точность приземления. Задача состоит в поражении мишени размером в 3 см. Раньше, при круглых куполах, мишень была большой (круг, диаметром в 100 метров), и отклонение в 80 метров было достаточно неплохим результатом. С совершенствованием техники мишень уменьшалась в размерах.</w:t>
      </w:r>
    </w:p>
    <w:p w:rsidR="006A5745" w:rsidRPr="001F7C7A" w:rsidRDefault="006A5745" w:rsidP="006A5745">
      <w:pPr>
        <w:spacing w:before="120"/>
        <w:ind w:firstLine="567"/>
        <w:jc w:val="both"/>
      </w:pPr>
      <w:r w:rsidRPr="001F7C7A">
        <w:t>Второе упражнение - комплекс фигур в свободном падении. Соревнование ведется на время. Достаточно консервативный вид спорта: сам комплекс фигур не претерпевает изменений уже много лет. Требует отточенного мастерства и постоянства в результатах.</w:t>
      </w:r>
    </w:p>
    <w:p w:rsidR="006A5745" w:rsidRPr="001F7C7A" w:rsidRDefault="006A5745" w:rsidP="006A5745">
      <w:pPr>
        <w:spacing w:before="120"/>
        <w:ind w:firstLine="567"/>
        <w:jc w:val="both"/>
      </w:pPr>
      <w:r w:rsidRPr="001F7C7A">
        <w:t>Купольная акробатика - заключается в построении формаций из куполов раскрытых парашютов. Этим она кардинально отличается от других видов парашютного спорта, где работа над результатом идет до раскрытия парашюта (кроме прыжков на точность приземления).</w:t>
      </w:r>
    </w:p>
    <w:p w:rsidR="006A5745" w:rsidRPr="001F7C7A" w:rsidRDefault="006A5745" w:rsidP="006A5745">
      <w:pPr>
        <w:spacing w:before="120"/>
        <w:ind w:firstLine="567"/>
        <w:jc w:val="both"/>
      </w:pPr>
      <w:r w:rsidRPr="001F7C7A">
        <w:t>При выполнении фигур купольной акробатики парашютисты входят в непосредственный контакт с парашютами других спортсменов, при этом часто происходят завалы куполов. Поэтому парашютистам, занимающимся купольной акробатикой, нужно особенное оборудование. Купола должны быть устойчивыми, хорошо нагруженными и обладать возможностью точной регулировки скорости.</w:t>
      </w:r>
    </w:p>
    <w:p w:rsidR="006A5745" w:rsidRPr="001F7C7A" w:rsidRDefault="006A5745" w:rsidP="006A5745">
      <w:pPr>
        <w:spacing w:before="120"/>
        <w:ind w:firstLine="567"/>
        <w:jc w:val="both"/>
      </w:pPr>
      <w:r w:rsidRPr="001F7C7A">
        <w:t>Фристайл -</w:t>
      </w:r>
      <w:r>
        <w:t xml:space="preserve"> </w:t>
      </w:r>
      <w:r w:rsidRPr="001F7C7A">
        <w:t>сравнительно молодой вид парашютизма, возник примерно 10 лет назад. Заключается в показе спортсменом различных фигур в свободном падении. Здесь оцениваются красота, сложность элементов, выполненных парашютистом, а также мастерство воздушного оператора, который производит съемку спортсмена в воздухе.</w:t>
      </w:r>
    </w:p>
    <w:p w:rsidR="006A5745" w:rsidRPr="001F7C7A" w:rsidRDefault="006A5745" w:rsidP="006A5745">
      <w:pPr>
        <w:spacing w:before="120"/>
        <w:ind w:firstLine="567"/>
        <w:jc w:val="both"/>
      </w:pPr>
      <w:r w:rsidRPr="001F7C7A">
        <w:t xml:space="preserve">Популярны и такие виды активного отдыха как полеты на воздушных шарах и дельтапланах. </w:t>
      </w:r>
    </w:p>
    <w:p w:rsidR="006A5745" w:rsidRPr="001F7C7A" w:rsidRDefault="006A5745" w:rsidP="006A5745">
      <w:pPr>
        <w:spacing w:before="120"/>
        <w:ind w:firstLine="567"/>
        <w:jc w:val="both"/>
      </w:pPr>
      <w:r w:rsidRPr="001F7C7A">
        <w:t>Полеты на воздушных шарах, обычному человеку, доступны на различных фестивалях, которые проходят и в нашем крае. Дальность полета на воздушном шаре зависит от силы ветра (в ураган, конечно, никто не полетит), при средней силе ветра это 20-30 км. На фестивалях воздушные шары поднимаются на высоту до 1000 м. Место приземления полностью зависит от метеоусловий.</w:t>
      </w:r>
    </w:p>
    <w:p w:rsidR="006A5745" w:rsidRDefault="006A5745" w:rsidP="006A5745">
      <w:pPr>
        <w:spacing w:before="120"/>
        <w:ind w:firstLine="567"/>
        <w:jc w:val="both"/>
      </w:pPr>
      <w:r w:rsidRPr="001F7C7A">
        <w:t>Дельтапланеризм входит в число быстро развивающихся всемирно известных видов спорта. Сегодня насчитывается около 90000 дельтапланеристов по всему миру, плюс каждый год в небо поднимается около тысячи новоиспеченных дельта-пилотов. Аппараты сегодняшних дней невероятно устойчивые, прочные, и полеты на них могут быть ограничены лишь погодными условиями и опытностью самого пилота.</w:t>
      </w:r>
    </w:p>
    <w:p w:rsidR="006A5745" w:rsidRPr="00F663CF" w:rsidRDefault="006A5745" w:rsidP="006A5745">
      <w:pPr>
        <w:spacing w:before="120"/>
        <w:jc w:val="center"/>
        <w:rPr>
          <w:b/>
          <w:bCs/>
          <w:sz w:val="28"/>
          <w:szCs w:val="28"/>
        </w:rPr>
      </w:pPr>
      <w:r w:rsidRPr="00F663CF">
        <w:rPr>
          <w:b/>
          <w:bCs/>
          <w:sz w:val="28"/>
          <w:szCs w:val="28"/>
        </w:rPr>
        <w:t>1.5 Экзотические виды экстремального туризма</w:t>
      </w:r>
    </w:p>
    <w:p w:rsidR="006A5745" w:rsidRPr="001F7C7A" w:rsidRDefault="006A5745" w:rsidP="006A5745">
      <w:pPr>
        <w:spacing w:before="120"/>
        <w:ind w:firstLine="567"/>
        <w:jc w:val="both"/>
      </w:pPr>
      <w:r w:rsidRPr="001F7C7A">
        <w:t xml:space="preserve">Космический туризм - самый дорогой и, пожалуй, самый экзотический вид экстремального туризма - путешествие на орбиту Земли. Пока космических туристов можно пересчитать по пальцам - это американский миллионер Денис Тито и гражданин ЮАР Марк Шаттлворд. Первому недельное пребывание на Международной космической станции обошлось в $12 млн., второму - в $14млн. Позже к старту на МКС готовился солист группы N'Sync Лэнс Басс, но из-за не достатка в финансировании его старт не состоялся. Впрочем, в "Росавиакосмосе" утверждают, что в будущем смогут снизить стоимость туров и с удовольствием примут заявки на космическое путешествие от любого гражданина Земли. </w:t>
      </w:r>
    </w:p>
    <w:p w:rsidR="006A5745" w:rsidRDefault="006A5745" w:rsidP="006A5745">
      <w:pPr>
        <w:spacing w:before="120"/>
        <w:ind w:firstLine="567"/>
        <w:jc w:val="both"/>
      </w:pPr>
      <w:r w:rsidRPr="001F7C7A">
        <w:t>Но после известного крушения «Шатла», отправка туристов в космос прекратилась на неопределенный срок.</w:t>
      </w:r>
    </w:p>
    <w:p w:rsidR="006A5745" w:rsidRDefault="006A5745" w:rsidP="006A5745">
      <w:pPr>
        <w:spacing w:before="120"/>
        <w:ind w:firstLine="567"/>
        <w:jc w:val="both"/>
      </w:pPr>
      <w:r w:rsidRPr="001F7C7A">
        <w:t>Джайлоо-туризм - это один из видов экзотического экстремального отдыха - жизнь в первобытном племени со всеми прелестями кочевого быта. Этот увлекательный вид туризма успешно развивается на высокогорных пастбищах Кыргызстана. Предлагается сон прямо на полу юрты чабана, рядом с дымным очагом, свежая баранина и кумыс, а также верховые прогулки в горах и на пастбищах. Прекрасная возможность отдохнуть от большого города.</w:t>
      </w:r>
    </w:p>
    <w:p w:rsidR="006A5745" w:rsidRPr="00F663CF" w:rsidRDefault="006A5745" w:rsidP="006A5745">
      <w:pPr>
        <w:spacing w:before="120"/>
        <w:jc w:val="center"/>
        <w:rPr>
          <w:b/>
          <w:bCs/>
          <w:sz w:val="28"/>
          <w:szCs w:val="28"/>
        </w:rPr>
      </w:pPr>
      <w:r w:rsidRPr="00F663CF">
        <w:rPr>
          <w:b/>
          <w:bCs/>
          <w:sz w:val="28"/>
          <w:szCs w:val="28"/>
        </w:rPr>
        <w:t>Глава №2 Приключенческий туризм:</w:t>
      </w:r>
    </w:p>
    <w:p w:rsidR="006A5745" w:rsidRDefault="006A5745" w:rsidP="006A5745">
      <w:pPr>
        <w:spacing w:before="120"/>
        <w:ind w:firstLine="567"/>
        <w:jc w:val="both"/>
      </w:pPr>
      <w:r w:rsidRPr="001F7C7A">
        <w:t>Приключенческий туризм – это цивилизованный мир, который становится все больше похож на огромный офис, опутанный паутиной проводов и нашпигованный устройствами для создания комфорта. Все больше отдаляясь от природы, мы подразумеваем под словом «джунгли» каменные мешки современных городов и смотрим документальные фильмы про диких животных как фантастический экшн. «Вот где настоящая жизнь», - таково мнение среднестатистического туриста о шикарном отеле на первой линии. Человеку, который ежедневно отвечает на вызовы, испытывает потребность в получении новых знаний и опыта, расширении круга интересов, блаженное безделье на пляже во время отпуска не принесет ощущения восстановленных сил, зато придется по душе приключенческий туризм.</w:t>
      </w:r>
    </w:p>
    <w:p w:rsidR="006A5745" w:rsidRDefault="006A5745" w:rsidP="006A5745">
      <w:pPr>
        <w:spacing w:before="120"/>
        <w:ind w:firstLine="567"/>
        <w:jc w:val="both"/>
      </w:pPr>
      <w:r w:rsidRPr="001F7C7A">
        <w:t>Как это ни странно, но единого стандарта для приключенческого туризма не создано, нет четкого определения, как не существует и единой формулы для создания приключенческих туров. В самом общем варианте приключенческим туризмом принято называть коммерческие путешествия с активными способами передвижения, связанные с пребыванием в природной среде.</w:t>
      </w:r>
    </w:p>
    <w:p w:rsidR="006A5745" w:rsidRDefault="006A5745" w:rsidP="006A5745">
      <w:pPr>
        <w:spacing w:before="120"/>
        <w:ind w:firstLine="567"/>
        <w:jc w:val="both"/>
      </w:pPr>
      <w:r w:rsidRPr="001F7C7A">
        <w:t>Нередко приключенческий туризм ассоциируют с активным отдыхом, спортивным и экстремальным туризмом. Между тем, отличия весьма существенные. Активный отдых по своей сути - развлечение, получение нового или обогащение опыта. Такой отдых дает возможность, проживая, в том числе и в комфортных условиях, выбрать занятие по душе из предложенного на день мульти-активного «меню». Яркий тому пример – программы в Ейске, сочетающие обучение виндсерфингу, кайтсерфингу, вейкбордингу, занятия айкидо и упражнения на батуте. По большому счету при активном отдыхе не важно, где туристы будут получать фан, природа здесь рассматривается как препятствие, стихия, которую надо поймать, покорить, обуздать.</w:t>
      </w:r>
    </w:p>
    <w:p w:rsidR="006A5745" w:rsidRDefault="006A5745" w:rsidP="006A5745">
      <w:pPr>
        <w:spacing w:before="120"/>
        <w:ind w:firstLine="567"/>
        <w:jc w:val="both"/>
      </w:pPr>
      <w:r w:rsidRPr="001F7C7A">
        <w:t>Большинство природных регионов России имеют «нераскрученные» труднодоступные памятники археологии и культуры, которые представляют несомненный интерес для туристов. Даже на Крайнем Севере России, на Кольском полуострове, который принято рассматривать как место организации самодеятельных путешествий, а за рубежом – рыбалки на семужьих реках, можно создать приключенческий тур – в рамках темы Гипербореи. «Гиперборея – легендарная страна, по свидетельствам античных авторов, располагавшаяся за полярным кругом и населяемая могущественной цивилизацией. Современные исследователи считают, что на ее существование могут указывать характерные для европейского севера России разнообразные археологические памятники, такие как разбросанные на значительном расстоянии друг от друга сейды и лабиринты. Цель путешествия – посетить места, которые могут быть связаны с этой таинственной страной. Единая логика у маршрута появляется благодаря передвижению на полноприводных внедорожных автомобилях», - говорит Тимофей Рогожин.</w:t>
      </w:r>
    </w:p>
    <w:p w:rsidR="006A5745" w:rsidRDefault="006A5745" w:rsidP="006A5745">
      <w:pPr>
        <w:spacing w:before="120"/>
        <w:ind w:firstLine="567"/>
        <w:jc w:val="both"/>
      </w:pPr>
      <w:r w:rsidRPr="001F7C7A">
        <w:t>Экстрим – понятие для приключенческого туризма относительное и зависит от опыта путешественников, квалификации гидов и что не менее важно - используемого снаряжения. Так один и тот же веломаршрут может быть экстремальным для начинающего велосипедиста и всего лишь прогулкой для чемпиона мира по велокроссу, а сплав по порожистой реке при прохождении одних и тех же водных препятствий – иметь различную степень риска в зависимости от типа судна.</w:t>
      </w:r>
    </w:p>
    <w:p w:rsidR="006A5745" w:rsidRDefault="006A5745" w:rsidP="006A5745">
      <w:pPr>
        <w:spacing w:before="120"/>
        <w:ind w:firstLine="567"/>
        <w:jc w:val="both"/>
      </w:pPr>
      <w:r w:rsidRPr="001F7C7A">
        <w:t>В России, где сильны традиции спортивного туризма, агентства приключений имеют огромное искушение использовать плановые, разработанные в советское время, маршруты для организации коммерческих туров, а также единую классификацию (категорирование) маршрутов. Однако нормы и правила, характерные для спортивного туризма абсолютно неприемлемы для приключенческих туров. Спортивный туризм направлен на выполнение определенных нормативов, приключенческий туризм – это, прежде всего, отдых в удовольствие и открытия. Спортивному туризму чужды такие понятия как «комфорт» и «сервис», за которые собственно и платят деньги туристы. Приключенческие туры интересны путешественникам с разным уровнем подготовки не только благодаря тщательно градуируемым маршрутам, транспортным средствам поддержки и прокату качественного оборудования. Путешественники рассчитывают на отсутствие бытовых проблем даже в условиях автономного похода, качественное разнообразное питание, экскурсионную и развлекательную программу, и главное - повышенное внимание к обеспечению их безопасности.</w:t>
      </w:r>
    </w:p>
    <w:p w:rsidR="006A5745" w:rsidRDefault="006A5745" w:rsidP="006A5745">
      <w:pPr>
        <w:spacing w:before="120"/>
        <w:ind w:firstLine="567"/>
        <w:jc w:val="both"/>
      </w:pPr>
      <w:r w:rsidRPr="001F7C7A">
        <w:t>Для каждого человека слово «приключение» имеет свой глубокий смысл. Для кого-то настоящим приключением являются восхождение на высочайшие вершины мира или рафтинг по Замбези, для других – сафари в Серенгети, джип-тур в Иордании с посещением древней Петры, велотур по Золотому кольцу или сплав на катамаранах по неторопливой Угре.</w:t>
      </w:r>
    </w:p>
    <w:p w:rsidR="006A5745" w:rsidRPr="00F663CF" w:rsidRDefault="006A5745" w:rsidP="006A5745">
      <w:pPr>
        <w:spacing w:before="120"/>
        <w:jc w:val="center"/>
        <w:rPr>
          <w:b/>
          <w:bCs/>
          <w:sz w:val="28"/>
          <w:szCs w:val="28"/>
        </w:rPr>
      </w:pPr>
      <w:r w:rsidRPr="00F663CF">
        <w:rPr>
          <w:b/>
          <w:bCs/>
          <w:sz w:val="28"/>
          <w:szCs w:val="28"/>
        </w:rPr>
        <w:t>Заключение:</w:t>
      </w:r>
    </w:p>
    <w:p w:rsidR="006A5745" w:rsidRPr="001F7C7A" w:rsidRDefault="006A5745" w:rsidP="006A5745">
      <w:pPr>
        <w:spacing w:before="120"/>
        <w:ind w:firstLine="567"/>
        <w:jc w:val="both"/>
      </w:pPr>
      <w:r w:rsidRPr="001F7C7A">
        <w:t>Итак, обобщая все вышесказанное,</w:t>
      </w:r>
      <w:r>
        <w:t xml:space="preserve"> </w:t>
      </w:r>
      <w:r w:rsidRPr="001F7C7A">
        <w:t>видно, что экстремальный туризм очень интересный, захватывающий вид отдыха, и он все больше нравится людям, не смотря на свою дороговизну. Самое интересное, что русские одни из самых больших любителей</w:t>
      </w:r>
      <w:r>
        <w:t xml:space="preserve"> </w:t>
      </w:r>
      <w:r w:rsidRPr="001F7C7A">
        <w:t>экстрима, не смотря на то, что в России доход у населения в среднем не большой. Русские экстремалы участвуют во многих международных соревнованиях, и зачастую мы одни из сильнейших.</w:t>
      </w:r>
    </w:p>
    <w:p w:rsidR="006A5745" w:rsidRPr="001F7C7A" w:rsidRDefault="006A5745" w:rsidP="006A5745">
      <w:pPr>
        <w:spacing w:before="120"/>
        <w:ind w:firstLine="567"/>
        <w:jc w:val="both"/>
      </w:pPr>
      <w:r w:rsidRPr="001F7C7A">
        <w:t>Экстремальный туризм постоянно находится в развитии, как в мире, так и в России. Все время появляются его новые виды и разновидности. Так относительно недавно появился космический туризм, и вполне возможно, что через 10-15 лет он будет более доступен, чем сейчас. А какие виды экстремального туризма появятся через 20-30 лет даже сложно представить.</w:t>
      </w:r>
    </w:p>
    <w:p w:rsidR="006A5745" w:rsidRPr="001F7C7A" w:rsidRDefault="006A5745" w:rsidP="006A5745">
      <w:pPr>
        <w:spacing w:before="120"/>
        <w:ind w:firstLine="567"/>
        <w:jc w:val="both"/>
      </w:pPr>
      <w:r w:rsidRPr="001F7C7A">
        <w:t xml:space="preserve">По сравнению с Россией экстремальный туризм в других частях света - в Восточной Азии, в Европе, в Северной Америке разит очень сильно. А непосредственно среди жителей Европы и особенно Северной Америки экстремальный туризм наиболее популярный вид отдыха. К тому же доходы у населения этих частей света значительно выше, чем у нас, поэтому там экстримом могут заниматься почти все кто хочет. </w:t>
      </w:r>
    </w:p>
    <w:p w:rsidR="006A5745" w:rsidRPr="001F7C7A" w:rsidRDefault="006A5745" w:rsidP="006A5745">
      <w:pPr>
        <w:spacing w:before="120"/>
        <w:ind w:firstLine="567"/>
        <w:jc w:val="both"/>
      </w:pPr>
      <w:r w:rsidRPr="001F7C7A">
        <w:t>Но, не смотря на то, что экстремальный туризм в России развит не лучшим образом, у него большие перспективы. Ведь в основном все проблемы связаны с плохим финансированием, но в последние годы государство начало выделять все больше денег на развитие спортивного туризма. И это правильно, ведь в России</w:t>
      </w:r>
      <w:r>
        <w:t xml:space="preserve"> </w:t>
      </w:r>
      <w:r w:rsidRPr="001F7C7A">
        <w:t xml:space="preserve">невероятное количество мест для активного отдыха. </w:t>
      </w:r>
    </w:p>
    <w:p w:rsidR="006A5745" w:rsidRDefault="006A5745" w:rsidP="006A5745">
      <w:pPr>
        <w:spacing w:before="120"/>
        <w:ind w:firstLine="567"/>
        <w:jc w:val="both"/>
      </w:pPr>
      <w:r w:rsidRPr="001F7C7A">
        <w:t>Но, безусловно, самым перспективным местом для экстремального туризма остается Краснодарский край. Здесь можно заниматься почти любыми видами экстремального туризма. И если грамотно развивать наш край в этом направление, то туристы будут посещать наш край в еще большем количестве.</w:t>
      </w:r>
    </w:p>
    <w:p w:rsidR="006A5745" w:rsidRPr="00F663CF" w:rsidRDefault="006A5745" w:rsidP="006A5745">
      <w:pPr>
        <w:spacing w:before="120"/>
        <w:jc w:val="center"/>
        <w:rPr>
          <w:b/>
          <w:bCs/>
          <w:sz w:val="28"/>
          <w:szCs w:val="28"/>
        </w:rPr>
      </w:pPr>
      <w:r w:rsidRPr="00F663CF">
        <w:rPr>
          <w:b/>
          <w:bCs/>
          <w:sz w:val="28"/>
          <w:szCs w:val="28"/>
        </w:rPr>
        <w:t>Список литературы</w:t>
      </w:r>
    </w:p>
    <w:p w:rsidR="006A5745" w:rsidRPr="001F7C7A" w:rsidRDefault="006A5745" w:rsidP="006A5745">
      <w:pPr>
        <w:spacing w:before="120"/>
        <w:ind w:firstLine="567"/>
        <w:jc w:val="both"/>
      </w:pPr>
      <w:r w:rsidRPr="001F7C7A">
        <w:t>1.Александрова А. Ю., «Международный туризм», М., 2001</w:t>
      </w:r>
    </w:p>
    <w:p w:rsidR="006A5745" w:rsidRPr="001F7C7A" w:rsidRDefault="006A5745" w:rsidP="006A5745">
      <w:pPr>
        <w:spacing w:before="120"/>
        <w:ind w:firstLine="567"/>
        <w:jc w:val="both"/>
      </w:pPr>
      <w:r w:rsidRPr="001F7C7A">
        <w:t>2. Дмитриевский Ю. Д. «Туристские районы мира: учебное пособие. – Смоленск: СГУ, 2000</w:t>
      </w:r>
    </w:p>
    <w:p w:rsidR="006A5745" w:rsidRPr="001F7C7A" w:rsidRDefault="006A5745" w:rsidP="006A5745">
      <w:pPr>
        <w:spacing w:before="120"/>
        <w:ind w:firstLine="567"/>
        <w:jc w:val="both"/>
      </w:pPr>
      <w:r w:rsidRPr="001F7C7A">
        <w:t>3. Пирожник И. И., «Международный туризм в мировом хозяйстве», Мн., 1996г.</w:t>
      </w:r>
    </w:p>
    <w:p w:rsidR="006A5745" w:rsidRPr="001F7C7A" w:rsidRDefault="006A5745" w:rsidP="006A5745">
      <w:pPr>
        <w:spacing w:before="120"/>
        <w:ind w:firstLine="567"/>
        <w:jc w:val="both"/>
      </w:pPr>
      <w:r w:rsidRPr="001F7C7A">
        <w:t>4. Родионов Д. А., «Энциклопедия спорта»: Эксмо-Пресс, 2002.</w:t>
      </w:r>
    </w:p>
    <w:p w:rsidR="006A5745" w:rsidRPr="001F7C7A" w:rsidRDefault="006A5745" w:rsidP="006A5745">
      <w:pPr>
        <w:spacing w:before="120"/>
        <w:ind w:firstLine="567"/>
        <w:jc w:val="both"/>
      </w:pPr>
      <w:r w:rsidRPr="001F7C7A">
        <w:t>5. Ремизов Л. П., «Отдых на горных лыжах» - М.: Профиздат, 1989</w:t>
      </w:r>
    </w:p>
    <w:p w:rsidR="006A5745" w:rsidRPr="001F7C7A" w:rsidRDefault="006A5745" w:rsidP="006A5745">
      <w:pPr>
        <w:spacing w:before="120"/>
        <w:ind w:firstLine="567"/>
        <w:jc w:val="both"/>
      </w:pPr>
      <w:r w:rsidRPr="001F7C7A">
        <w:t>6. Романов А. А., «Зарубежное туристское страноведение: учебное пособие» - М.: Советский спорт, 2001</w:t>
      </w:r>
    </w:p>
    <w:p w:rsidR="006A5745" w:rsidRDefault="006A5745" w:rsidP="006A5745">
      <w:pPr>
        <w:spacing w:before="120"/>
        <w:ind w:firstLine="567"/>
        <w:jc w:val="both"/>
      </w:pPr>
      <w:r w:rsidRPr="001F7C7A">
        <w:t xml:space="preserve">7. Туристский терминологический словарь </w:t>
      </w:r>
      <w:bookmarkStart w:id="0" w:name="OCRUncertain075"/>
      <w:r w:rsidRPr="001F7C7A">
        <w:t>/</w:t>
      </w:r>
      <w:bookmarkEnd w:id="0"/>
      <w:r w:rsidRPr="001F7C7A">
        <w:t xml:space="preserve"> Авт.-сост. И. В. Зорин, - М</w:t>
      </w:r>
      <w:bookmarkStart w:id="1" w:name="OCRUncertain077"/>
      <w:r w:rsidRPr="001F7C7A">
        <w:t>.:</w:t>
      </w:r>
      <w:bookmarkEnd w:id="1"/>
      <w:r w:rsidRPr="001F7C7A">
        <w:t xml:space="preserve"> Советский спорт, 1999.</w:t>
      </w:r>
    </w:p>
    <w:p w:rsidR="00E12572" w:rsidRDefault="00E12572">
      <w:bookmarkStart w:id="2" w:name="_GoBack"/>
      <w:bookmarkEnd w:id="2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A5745"/>
    <w:rsid w:val="00051FB8"/>
    <w:rsid w:val="00095BA6"/>
    <w:rsid w:val="000E2C0D"/>
    <w:rsid w:val="001F7C7A"/>
    <w:rsid w:val="00210DB3"/>
    <w:rsid w:val="0031418A"/>
    <w:rsid w:val="00350B15"/>
    <w:rsid w:val="00377A3D"/>
    <w:rsid w:val="0052086C"/>
    <w:rsid w:val="005A2562"/>
    <w:rsid w:val="005B3906"/>
    <w:rsid w:val="006A5745"/>
    <w:rsid w:val="00755964"/>
    <w:rsid w:val="008C19D7"/>
    <w:rsid w:val="00A44D32"/>
    <w:rsid w:val="00BE7157"/>
    <w:rsid w:val="00CC748A"/>
    <w:rsid w:val="00D81DE1"/>
    <w:rsid w:val="00E12572"/>
    <w:rsid w:val="00F66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3D311AF3-3762-4D6B-B0B8-B218386269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5745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6A5745"/>
    <w:rPr>
      <w:color w:val="063AA0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3761</Words>
  <Characters>21444</Characters>
  <Application>Microsoft Office Word</Application>
  <DocSecurity>0</DocSecurity>
  <Lines>178</Lines>
  <Paragraphs>50</Paragraphs>
  <ScaleCrop>false</ScaleCrop>
  <Company>Home</Company>
  <LinksUpToDate>false</LinksUpToDate>
  <CharactersWithSpaces>25155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Социально-культурный сервис и туризм</dc:title>
  <dc:subject/>
  <dc:creator>Alena</dc:creator>
  <cp:keywords/>
  <dc:description/>
  <cp:lastModifiedBy>admin</cp:lastModifiedBy>
  <cp:revision>2</cp:revision>
  <dcterms:created xsi:type="dcterms:W3CDTF">2014-02-19T22:28:00Z</dcterms:created>
  <dcterms:modified xsi:type="dcterms:W3CDTF">2014-02-19T22:28:00Z</dcterms:modified>
</cp:coreProperties>
</file>